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B" w:rsidRDefault="007F2089" w:rsidP="007F2089">
      <w:pPr>
        <w:spacing w:before="0" w:beforeAutospacing="0" w:after="0" w:afterAutospacing="0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77016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FB" w:rsidRDefault="002214FB" w:rsidP="001E5E46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</w:p>
    <w:p w:rsidR="002214FB" w:rsidRDefault="002214FB" w:rsidP="001E5E46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</w:p>
    <w:p w:rsidR="002214FB" w:rsidRDefault="002214FB" w:rsidP="001E5E46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</w:p>
    <w:p w:rsidR="002214FB" w:rsidRDefault="002214FB" w:rsidP="001E5E46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</w:p>
    <w:p w:rsidR="002214FB" w:rsidRDefault="002214FB" w:rsidP="001E5E46">
      <w:pPr>
        <w:spacing w:before="0" w:beforeAutospacing="0" w:after="0" w:afterAutospacing="0"/>
        <w:jc w:val="center"/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</w:pPr>
    </w:p>
    <w:p w:rsidR="001E5E46" w:rsidRDefault="00030EBF" w:rsidP="001E5E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дошкольное образовательное учреждение </w:t>
      </w:r>
    </w:p>
    <w:p w:rsidR="00FD5284" w:rsidRDefault="001E5E46" w:rsidP="001E5E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«Росинка» общеразвивающего вида</w:t>
      </w: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1C371D" w:rsidRDefault="001C371D" w:rsidP="001E5E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5E46" w:rsidRPr="00030EBF" w:rsidRDefault="001E5E46" w:rsidP="001E5E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2501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0"/>
      </w:tblGrid>
      <w:tr w:rsidR="00CB29C9" w:rsidRPr="007F2089" w:rsidTr="00CB29C9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9C9" w:rsidRPr="00030EBF" w:rsidRDefault="00CB29C9" w:rsidP="00AF3E7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proofErr w:type="gramStart"/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30EBF">
              <w:rPr>
                <w:lang w:val="ru-RU"/>
              </w:rPr>
              <w:br/>
            </w:r>
            <w:r w:rsidR="00221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заведующего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«Росинка» общеразвивающего вида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30EB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221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Е.О. </w:t>
            </w:r>
            <w:proofErr w:type="spellStart"/>
            <w:r w:rsidR="00221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Щурова</w:t>
            </w:r>
            <w:proofErr w:type="spellEnd"/>
            <w:r w:rsidRPr="00030EBF">
              <w:rPr>
                <w:lang w:val="ru-RU"/>
              </w:rPr>
              <w:br/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3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51 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E3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221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221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г.)</w:t>
            </w:r>
            <w:proofErr w:type="gramEnd"/>
          </w:p>
        </w:tc>
      </w:tr>
    </w:tbl>
    <w:p w:rsidR="00FD5284" w:rsidRPr="00030EBF" w:rsidRDefault="00FD5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371D" w:rsidRDefault="00030EBF" w:rsidP="001C37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030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30EBF">
        <w:rPr>
          <w:lang w:val="ru-RU"/>
        </w:rPr>
        <w:br/>
      </w:r>
      <w:r w:rsidR="001C371D" w:rsidRPr="00030EBF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 w:rsidR="001C371D">
        <w:rPr>
          <w:rFonts w:hAnsi="Times New Roman" w:cs="Times New Roman"/>
          <w:color w:val="000000"/>
          <w:sz w:val="24"/>
          <w:szCs w:val="24"/>
        </w:rPr>
        <w:t> </w:t>
      </w:r>
      <w:r w:rsidR="001C371D">
        <w:rPr>
          <w:rFonts w:hAnsi="Times New Roman" w:cs="Times New Roman"/>
          <w:color w:val="000000"/>
          <w:sz w:val="24"/>
          <w:szCs w:val="24"/>
          <w:lang w:val="ru-RU"/>
        </w:rPr>
        <w:t>5 «Росинка» общеразвивающего вида</w:t>
      </w:r>
      <w:r w:rsidR="001C371D" w:rsidRPr="00030EB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FD5284" w:rsidRPr="00030EBF" w:rsidRDefault="001C371D" w:rsidP="001C37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«Росинка»</w:t>
      </w:r>
      <w:r w:rsidRPr="00030E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30EBF" w:rsidRPr="00030EB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030EBF">
        <w:rPr>
          <w:rFonts w:hAnsi="Times New Roman" w:cs="Times New Roman"/>
          <w:color w:val="000000"/>
          <w:sz w:val="24"/>
          <w:szCs w:val="24"/>
        </w:rPr>
        <w:t> </w:t>
      </w:r>
      <w:r w:rsidR="002214FB">
        <w:rPr>
          <w:rFonts w:hAnsi="Times New Roman" w:cs="Times New Roman"/>
          <w:color w:val="000000"/>
          <w:sz w:val="24"/>
          <w:szCs w:val="24"/>
          <w:lang w:val="ru-RU"/>
        </w:rPr>
        <w:t>2022-2023</w:t>
      </w:r>
      <w:r w:rsidR="00760B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</w:t>
      </w:r>
      <w:r w:rsidR="00030EBF" w:rsidRPr="00030E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FD5284" w:rsidRPr="00030EBF" w:rsidRDefault="00FD5284" w:rsidP="001C37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284" w:rsidRPr="00CB29C9" w:rsidRDefault="00030E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2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2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7"/>
        <w:gridCol w:w="6820"/>
      </w:tblGrid>
      <w:tr w:rsidR="00030EBF" w:rsidRPr="007F2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 w:rsidP="00030EBF">
            <w:pPr>
              <w:rPr>
                <w:lang w:val="ru-RU"/>
              </w:rPr>
            </w:pP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«Росинка» общеразвивающего вида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«Росинка»</w:t>
            </w:r>
            <w:r w:rsidRPr="00030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2214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Екатерина Олеговна</w:t>
            </w:r>
            <w:r w:rsidR="00030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0EBF" w:rsidRP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164110, Архангельская область, </w:t>
            </w:r>
            <w:proofErr w:type="gramStart"/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. Каргополь, ул. </w:t>
            </w:r>
            <w:proofErr w:type="spellStart"/>
            <w:r w:rsidRPr="00030EBF">
              <w:rPr>
                <w:rFonts w:cstheme="minorHAnsi"/>
                <w:sz w:val="24"/>
                <w:szCs w:val="24"/>
                <w:shd w:val="clear" w:color="auto" w:fill="FFFFFF"/>
              </w:rPr>
              <w:t>Победы</w:t>
            </w:r>
            <w:proofErr w:type="spellEnd"/>
            <w:r w:rsidRPr="00030EBF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</w:p>
        </w:tc>
      </w:tr>
      <w:tr w:rsid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30EBF">
              <w:rPr>
                <w:rFonts w:cstheme="minorHAnsi"/>
                <w:sz w:val="24"/>
                <w:szCs w:val="24"/>
              </w:rPr>
              <w:t>Телефон</w:t>
            </w:r>
            <w:proofErr w:type="spellEnd"/>
            <w:r w:rsidRPr="00030EB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30EBF">
              <w:rPr>
                <w:rFonts w:cstheme="minorHAnsi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>
            <w:pPr>
              <w:rPr>
                <w:rFonts w:cstheme="minorHAnsi"/>
                <w:sz w:val="24"/>
                <w:szCs w:val="24"/>
              </w:rPr>
            </w:pPr>
            <w:r w:rsidRPr="00030EBF">
              <w:rPr>
                <w:rFonts w:cstheme="minorHAnsi"/>
                <w:sz w:val="24"/>
                <w:szCs w:val="24"/>
                <w:shd w:val="clear" w:color="auto" w:fill="FFFFFF"/>
              </w:rPr>
              <w:t>8 (81841) 2-23-33, 8 (81841) 2-13-07</w:t>
            </w:r>
          </w:p>
        </w:tc>
      </w:tr>
      <w:tr w:rsidR="00030EBF" w:rsidT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 w:rsidP="00030EBF">
            <w:pPr>
              <w:spacing w:line="330" w:lineRule="atLeast"/>
              <w:rPr>
                <w:rFonts w:cstheme="minorHAnsi"/>
                <w:sz w:val="24"/>
                <w:szCs w:val="24"/>
              </w:rPr>
            </w:pPr>
            <w:r w:rsidRPr="00030EBF">
              <w:rPr>
                <w:rFonts w:cstheme="minorHAnsi"/>
                <w:sz w:val="24"/>
                <w:szCs w:val="24"/>
                <w:u w:val="single"/>
              </w:rPr>
              <w:t xml:space="preserve">iv.buhrosinka@yandex.ru </w:t>
            </w:r>
            <w:hyperlink r:id="rId6" w:history="1">
              <w:r w:rsidRPr="00030EBF">
                <w:rPr>
                  <w:rStyle w:val="a3"/>
                  <w:rFonts w:cstheme="minorHAnsi"/>
                  <w:color w:val="auto"/>
                  <w:sz w:val="24"/>
                  <w:szCs w:val="24"/>
                </w:rPr>
                <w:br/>
              </w:r>
            </w:hyperlink>
          </w:p>
        </w:tc>
      </w:tr>
      <w:tr w:rsidR="00030EBF" w:rsidRPr="007F2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030EBF" w:rsidRDefault="00030EB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Каргопольского</w:t>
            </w:r>
            <w:proofErr w:type="spellEnd"/>
            <w:r w:rsidRPr="00030EB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округа Архангельской области</w:t>
            </w:r>
          </w:p>
        </w:tc>
      </w:tr>
      <w:tr w:rsid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1E5E46" w:rsidRDefault="001E5E46">
            <w:pPr>
              <w:rPr>
                <w:lang w:val="ru-RU"/>
              </w:rPr>
            </w:pPr>
            <w:r>
              <w:rPr>
                <w:lang w:val="ru-RU"/>
              </w:rPr>
              <w:t>19 апреля 1989 год</w:t>
            </w:r>
          </w:p>
        </w:tc>
      </w:tr>
      <w:tr w:rsidR="00030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1E5E46" w:rsidRDefault="00030EBF" w:rsidP="001E5E4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1E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033141</w:t>
            </w:r>
          </w:p>
        </w:tc>
      </w:tr>
    </w:tbl>
    <w:p w:rsidR="001C371D" w:rsidRDefault="001C371D" w:rsidP="001C371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E46" w:rsidRDefault="001E5E46" w:rsidP="001C371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Городские детские ясли №2 реорганизованы в </w:t>
      </w:r>
      <w:proofErr w:type="gramStart"/>
      <w:r w:rsidRPr="001E5E46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№5 «Росинка» на основании решения Исполкома Горсовета №80 от 04.04.1989 г.</w:t>
      </w:r>
    </w:p>
    <w:p w:rsidR="001E5E46" w:rsidRPr="001E5E46" w:rsidRDefault="001E5E46" w:rsidP="001C371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5E46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№5 «Росинка» зарегистрированы постановлением главы администрации </w:t>
      </w:r>
      <w:proofErr w:type="spellStart"/>
      <w:r w:rsidRPr="001E5E46">
        <w:rPr>
          <w:rFonts w:ascii="Times New Roman" w:hAnsi="Times New Roman" w:cs="Times New Roman"/>
          <w:sz w:val="28"/>
          <w:szCs w:val="28"/>
          <w:lang w:val="ru-RU"/>
        </w:rPr>
        <w:t>Каргопольского</w:t>
      </w:r>
      <w:proofErr w:type="spell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13.07.1993 года №162 «О регистрации муниципальных образовательных учреждений».</w:t>
      </w:r>
    </w:p>
    <w:p w:rsidR="001E5E46" w:rsidRPr="001E5E46" w:rsidRDefault="001E5E46" w:rsidP="001C371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5E46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№5 «Росинка» реорганизованы в муниципальное образовательное учреждение «Ясли-сад №5 «Росинка» на основании свидетельства о государственной регистрации учреждения (постановление </w:t>
      </w:r>
      <w:r w:rsidRPr="001E5E46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главы местного самоуправления МО «</w:t>
      </w:r>
      <w:proofErr w:type="spellStart"/>
      <w:r w:rsidRPr="001E5E46">
        <w:rPr>
          <w:rFonts w:ascii="Times New Roman" w:hAnsi="Times New Roman" w:cs="Times New Roman"/>
          <w:sz w:val="28"/>
          <w:szCs w:val="28"/>
          <w:lang w:val="ru-RU"/>
        </w:rPr>
        <w:t>Каргопольский</w:t>
      </w:r>
      <w:proofErr w:type="spell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район» №604 от 23.10.2001 года).</w:t>
      </w:r>
    </w:p>
    <w:p w:rsidR="001E5E46" w:rsidRPr="001E5E46" w:rsidRDefault="001E5E46" w:rsidP="001C371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образовательное учреждение «</w:t>
      </w:r>
      <w:proofErr w:type="gramStart"/>
      <w:r w:rsidRPr="001E5E46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№5 «Росинка» реорганизованы в муниципальное дошкольное образовательное учреждение «Детский сад №5 «Росинка» общеразвивающего вида» на основании постановления администрации муниципального образования «</w:t>
      </w:r>
      <w:proofErr w:type="spellStart"/>
      <w:r w:rsidRPr="001E5E46">
        <w:rPr>
          <w:rFonts w:ascii="Times New Roman" w:hAnsi="Times New Roman" w:cs="Times New Roman"/>
          <w:sz w:val="28"/>
          <w:szCs w:val="28"/>
          <w:lang w:val="ru-RU"/>
        </w:rPr>
        <w:t>Каргопольский</w:t>
      </w:r>
      <w:proofErr w:type="spell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район» от 06.10.2011 г. №567 «Об изменении типа отдельных муниципальных учреждений в целях создания муниципальных бюджетных учреждений муниципального образования «</w:t>
      </w:r>
      <w:proofErr w:type="spellStart"/>
      <w:r w:rsidRPr="001E5E46">
        <w:rPr>
          <w:rFonts w:ascii="Times New Roman" w:hAnsi="Times New Roman" w:cs="Times New Roman"/>
          <w:sz w:val="28"/>
          <w:szCs w:val="28"/>
          <w:lang w:val="ru-RU"/>
        </w:rPr>
        <w:t>Каргопольский</w:t>
      </w:r>
      <w:proofErr w:type="spellEnd"/>
      <w:r w:rsidRPr="001E5E4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район».</w:t>
      </w:r>
    </w:p>
    <w:p w:rsidR="001E5E46" w:rsidRPr="00563855" w:rsidRDefault="001E5E46" w:rsidP="001C371D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МДОУ «Детский сад №5 «Росинка» расположен в центральной историко-культурной части города Каргополя.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Ближайшее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окружение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шаговой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E5E46" w:rsidRPr="00563855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ГБУК «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Каргопольский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музей»</w:t>
      </w:r>
    </w:p>
    <w:p w:rsidR="001E5E46" w:rsidRPr="00563855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творчества»</w:t>
      </w:r>
    </w:p>
    <w:p w:rsidR="001E5E46" w:rsidRPr="00FF2EA3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E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МБУК "</w:t>
      </w:r>
      <w:proofErr w:type="spellStart"/>
      <w:r w:rsidRPr="00FF2E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Каргопольский</w:t>
      </w:r>
      <w:proofErr w:type="spellEnd"/>
      <w:r w:rsidRPr="00FF2E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МКЦ"</w:t>
      </w:r>
    </w:p>
    <w:p w:rsidR="001E5E46" w:rsidRPr="00563855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Детская школа искусств №11</w:t>
      </w:r>
    </w:p>
    <w:p w:rsidR="001E5E46" w:rsidRPr="00563855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МБУК «ЦНР «Берегиня»</w:t>
      </w:r>
    </w:p>
    <w:p w:rsidR="001E5E46" w:rsidRPr="00563855" w:rsidRDefault="001E5E46" w:rsidP="001C371D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>МУК «</w:t>
      </w:r>
      <w:proofErr w:type="spellStart"/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>Каргопольская</w:t>
      </w:r>
      <w:proofErr w:type="spellEnd"/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ЦБС» Детская библиотека.</w:t>
      </w:r>
    </w:p>
    <w:p w:rsidR="001E5E46" w:rsidRPr="001E5E46" w:rsidRDefault="001E5E46" w:rsidP="001C3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Такое расположение образовательного учреждения создаёт благопри</w:t>
      </w:r>
      <w:r w:rsidR="00D42047">
        <w:rPr>
          <w:rFonts w:ascii="Times New Roman" w:eastAsia="Times New Roman" w:hAnsi="Times New Roman" w:cs="Times New Roman"/>
          <w:sz w:val="28"/>
          <w:szCs w:val="28"/>
          <w:lang w:val="ru-RU"/>
        </w:rPr>
        <w:t>ятные условия для взаимодействия</w:t>
      </w: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данными учреждениями, с целью социальной адаптации  дошкольников в обществе и воспитанию положительных нравственно-эстетических, патриотических и творческих качеств личности ребёнка.</w:t>
      </w:r>
    </w:p>
    <w:p w:rsidR="001E5E46" w:rsidRPr="001E5E46" w:rsidRDefault="001E5E46" w:rsidP="001C371D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МДОУ «Детский сад №5 «Росинка» осуществляет образовательную деятельность в двух зданиях:</w:t>
      </w:r>
    </w:p>
    <w:p w:rsidR="001E5E46" w:rsidRPr="001E5E46" w:rsidRDefault="001E5E46" w:rsidP="001C371D">
      <w:pPr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сновное здание детского сада (</w:t>
      </w:r>
      <w:proofErr w:type="gramStart"/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. Каргополь, ул. Победы, 13) является двухэтажным в каменном исполнении, 1989 года постройки, типово</w:t>
      </w:r>
      <w:r w:rsidRPr="001E5E46">
        <w:rPr>
          <w:rFonts w:ascii="Times New Roman" w:hAnsi="Times New Roman" w:cs="Times New Roman"/>
          <w:sz w:val="28"/>
          <w:szCs w:val="28"/>
          <w:lang w:val="ru-RU"/>
        </w:rPr>
        <w:t>й проект;</w:t>
      </w:r>
    </w:p>
    <w:p w:rsidR="001E5E46" w:rsidRPr="001E5E46" w:rsidRDefault="001E5E46" w:rsidP="001C371D">
      <w:pPr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ополнительное здание (</w:t>
      </w:r>
      <w:proofErr w:type="gramStart"/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. Каргополь, ул. Победы, 15) является одноэтажным в деревянном исполнении, 1917 года постройки, по индивидуальному проекту, введено в эксплуатацию в 2009 году, соединено с основным здание отапливаемым переходом.</w:t>
      </w:r>
    </w:p>
    <w:p w:rsidR="001E5E46" w:rsidRPr="001E5E46" w:rsidRDefault="001E5E46" w:rsidP="002214F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участок детского сада по периметру ограждён. Водоснабжение: центральное. Отопление: центральное. Канализация: центральная. Освещение: естественное и искусственное.</w:t>
      </w:r>
    </w:p>
    <w:p w:rsidR="00FD5284" w:rsidRPr="001E5E46" w:rsidRDefault="00030EBF" w:rsidP="002214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FD5284" w:rsidRPr="001E5E46" w:rsidRDefault="00030EBF" w:rsidP="002214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эстетических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1E5E46" w:rsidRPr="00B05C2B" w:rsidRDefault="001E5E46" w:rsidP="002214FB">
      <w:pPr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E46">
        <w:rPr>
          <w:rFonts w:ascii="Times New Roman" w:hAnsi="Times New Roman" w:cs="Times New Roman"/>
          <w:sz w:val="28"/>
          <w:szCs w:val="28"/>
          <w:lang w:val="ru-RU"/>
        </w:rPr>
        <w:t>Режим работы: пятидневная рабочая неделя с 07 час. 30 мин. до 18 час. 00 мин. Выходные: суббота, воскресенье, праздничные дни согласно производственному ка</w:t>
      </w:r>
      <w:r w:rsidR="002214FB">
        <w:rPr>
          <w:rFonts w:ascii="Times New Roman" w:hAnsi="Times New Roman" w:cs="Times New Roman"/>
          <w:sz w:val="28"/>
          <w:szCs w:val="28"/>
          <w:lang w:val="ru-RU"/>
        </w:rPr>
        <w:t xml:space="preserve">лендарю. В предпраздничный день </w:t>
      </w:r>
      <w:r w:rsidRPr="001E5E46">
        <w:rPr>
          <w:rFonts w:ascii="Times New Roman" w:hAnsi="Times New Roman" w:cs="Times New Roman"/>
          <w:sz w:val="28"/>
          <w:szCs w:val="28"/>
          <w:lang w:val="ru-RU"/>
        </w:rPr>
        <w:t>продолжительность работы образовател</w:t>
      </w:r>
      <w:r w:rsidR="002214FB">
        <w:rPr>
          <w:rFonts w:ascii="Times New Roman" w:hAnsi="Times New Roman" w:cs="Times New Roman"/>
          <w:sz w:val="28"/>
          <w:szCs w:val="28"/>
          <w:lang w:val="ru-RU"/>
        </w:rPr>
        <w:t xml:space="preserve">ьного учреждения на час короче. </w:t>
      </w:r>
      <w:r w:rsidRPr="00B05C2B">
        <w:rPr>
          <w:rFonts w:ascii="Times New Roman" w:hAnsi="Times New Roman" w:cs="Times New Roman"/>
          <w:sz w:val="28"/>
          <w:szCs w:val="28"/>
          <w:lang w:val="ru-RU"/>
        </w:rPr>
        <w:t>Длительность пребывания детей в группах 10,5 часов.</w:t>
      </w: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14FB" w:rsidRDefault="002214F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5284" w:rsidRPr="001E5E46" w:rsidRDefault="00030E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FD5284" w:rsidRPr="001E5E46" w:rsidRDefault="00030E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1E5E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E5E4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proofErr w:type="gramStart"/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"О</w:t>
      </w:r>
      <w:proofErr w:type="gramEnd"/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б образовании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Федерации«, ФГОС дошкольного образования.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01.01.2021 года Детский сад функционирует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FD5284" w:rsidRPr="001C371D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нормативами</w:t>
      </w:r>
      <w:r w:rsidR="009003F8">
        <w:rPr>
          <w:rFonts w:hAnsi="Times New Roman" w:cs="Times New Roman"/>
          <w:color w:val="000000"/>
          <w:sz w:val="28"/>
          <w:szCs w:val="28"/>
          <w:lang w:val="ru-RU"/>
        </w:rPr>
        <w:t>: Инновационная программа дошкольного образования «От рождения до школы».</w:t>
      </w:r>
      <w:r w:rsidR="001C371D">
        <w:rPr>
          <w:rFonts w:hAnsi="Times New Roman" w:cs="Times New Roman"/>
          <w:color w:val="000000"/>
          <w:sz w:val="28"/>
          <w:szCs w:val="28"/>
          <w:lang w:val="ru-RU"/>
        </w:rPr>
        <w:t xml:space="preserve"> Парциальная  программа,  по которой работает детский сад, называется:</w:t>
      </w:r>
      <w:r w:rsidR="001C371D" w:rsidRPr="001C37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C371D" w:rsidRPr="001C371D">
        <w:rPr>
          <w:rStyle w:val="2"/>
          <w:color w:val="000000"/>
          <w:lang w:val="ru-RU"/>
        </w:rPr>
        <w:t>«Обойди весь белый свет - краше Каргополя нет»,</w:t>
      </w:r>
      <w:r w:rsidR="001C371D">
        <w:rPr>
          <w:rStyle w:val="2"/>
          <w:b/>
          <w:color w:val="000000"/>
          <w:lang w:val="ru-RU"/>
        </w:rPr>
        <w:t xml:space="preserve"> </w:t>
      </w:r>
      <w:r w:rsidR="001C371D">
        <w:rPr>
          <w:rStyle w:val="2"/>
          <w:color w:val="000000"/>
          <w:lang w:val="ru-RU"/>
        </w:rPr>
        <w:t>п</w:t>
      </w:r>
      <w:r w:rsidR="001C371D" w:rsidRPr="001C371D">
        <w:rPr>
          <w:rStyle w:val="2"/>
          <w:color w:val="000000"/>
          <w:lang w:val="ru-RU"/>
        </w:rPr>
        <w:t>рограмма по ознакомлению детей дошкольного возраста с городом Каргополем (авторы:</w:t>
      </w:r>
      <w:proofErr w:type="gramEnd"/>
      <w:r w:rsidR="001C371D" w:rsidRPr="001C371D">
        <w:rPr>
          <w:rStyle w:val="2"/>
          <w:color w:val="000000"/>
          <w:lang w:val="ru-RU"/>
        </w:rPr>
        <w:t xml:space="preserve"> </w:t>
      </w:r>
      <w:proofErr w:type="gramStart"/>
      <w:r w:rsidR="001C371D" w:rsidRPr="001C371D">
        <w:rPr>
          <w:rStyle w:val="2"/>
          <w:color w:val="000000"/>
          <w:lang w:val="ru-RU"/>
        </w:rPr>
        <w:t xml:space="preserve">Т.А. </w:t>
      </w:r>
      <w:proofErr w:type="spellStart"/>
      <w:r w:rsidR="001C371D" w:rsidRPr="001C371D">
        <w:rPr>
          <w:rStyle w:val="2"/>
          <w:color w:val="000000"/>
          <w:lang w:val="ru-RU"/>
        </w:rPr>
        <w:t>Коробицына</w:t>
      </w:r>
      <w:proofErr w:type="spellEnd"/>
      <w:r w:rsidR="001C371D" w:rsidRPr="001C371D">
        <w:rPr>
          <w:rStyle w:val="2"/>
          <w:color w:val="000000"/>
          <w:lang w:val="ru-RU"/>
        </w:rPr>
        <w:t xml:space="preserve">, ст. преподаватель АО ИППК РО, Г.В. Мишина, Н.С. Сидорова, Л.И. </w:t>
      </w:r>
      <w:proofErr w:type="spellStart"/>
      <w:r w:rsidR="001C371D" w:rsidRPr="001C371D">
        <w:rPr>
          <w:rStyle w:val="2"/>
          <w:color w:val="000000"/>
          <w:lang w:val="ru-RU"/>
        </w:rPr>
        <w:t>Сумкина</w:t>
      </w:r>
      <w:proofErr w:type="spellEnd"/>
      <w:r w:rsidR="001C371D" w:rsidRPr="001C371D">
        <w:rPr>
          <w:rStyle w:val="2"/>
          <w:color w:val="000000"/>
          <w:lang w:val="ru-RU"/>
        </w:rPr>
        <w:t>).</w:t>
      </w:r>
      <w:proofErr w:type="gramEnd"/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Детский сад посещают 1</w:t>
      </w:r>
      <w:r w:rsidR="001E5E46" w:rsidRPr="001E5E4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</w:t>
      </w:r>
      <w:r w:rsidR="001E5E46" w:rsidRPr="001E5E4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="001E5E46" w:rsidRPr="001E5E46">
        <w:rPr>
          <w:rFonts w:hAnsi="Times New Roman" w:cs="Times New Roman"/>
          <w:color w:val="000000"/>
          <w:sz w:val="28"/>
          <w:szCs w:val="28"/>
          <w:lang w:val="ru-RU"/>
        </w:rPr>
        <w:t>1,6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лет.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сформировано 6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групп общеразвивающей направленности. Из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них:</w:t>
      </w:r>
    </w:p>
    <w:p w:rsidR="001E5E46" w:rsidRPr="001E5E46" w:rsidRDefault="001E5E46" w:rsidP="00CE39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2 группы раннего возраста 2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ребенка;</w:t>
      </w:r>
    </w:p>
    <w:p w:rsidR="00FD5284" w:rsidRPr="001E5E46" w:rsidRDefault="001E5E46" w:rsidP="00CE39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младш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030EBF" w:rsidRPr="001E5E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групп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030EBF" w:rsidRPr="001E5E46">
        <w:rPr>
          <w:rFonts w:hAnsi="Times New Roman" w:cs="Times New Roman"/>
          <w:color w:val="000000"/>
          <w:sz w:val="28"/>
          <w:szCs w:val="28"/>
        </w:rPr>
        <w:t> — 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="00030EBF" w:rsidRPr="001E5E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>;</w:t>
      </w:r>
    </w:p>
    <w:p w:rsidR="00FD5284" w:rsidRPr="001E5E46" w:rsidRDefault="00030EBF" w:rsidP="00CE39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E5E46">
        <w:rPr>
          <w:rFonts w:hAnsi="Times New Roman" w:cs="Times New Roman"/>
          <w:color w:val="000000"/>
          <w:sz w:val="28"/>
          <w:szCs w:val="28"/>
        </w:rPr>
        <w:t>1 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средняя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18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>;</w:t>
      </w:r>
    </w:p>
    <w:p w:rsidR="00FD5284" w:rsidRPr="001E5E46" w:rsidRDefault="00030EBF" w:rsidP="00CE39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E5E46">
        <w:rPr>
          <w:rFonts w:hAnsi="Times New Roman" w:cs="Times New Roman"/>
          <w:color w:val="000000"/>
          <w:sz w:val="28"/>
          <w:szCs w:val="28"/>
        </w:rPr>
        <w:t>1 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старшая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> — 2</w:t>
      </w:r>
      <w:proofErr w:type="spellStart"/>
      <w:r w:rsidR="001E5E46" w:rsidRPr="001E5E4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="001E5E46" w:rsidRPr="001E5E4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1E5E46">
        <w:rPr>
          <w:rFonts w:hAnsi="Times New Roman" w:cs="Times New Roman"/>
          <w:color w:val="000000"/>
          <w:sz w:val="28"/>
          <w:szCs w:val="28"/>
        </w:rPr>
        <w:t>;</w:t>
      </w:r>
    </w:p>
    <w:p w:rsidR="00FD5284" w:rsidRPr="001E5E46" w:rsidRDefault="00030EBF" w:rsidP="00CE396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подготовительная к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школе группа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— 2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D5284" w:rsidRPr="009003F8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3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01.09.2021 Детский сад реализует рабочую программу воспитания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="00C148EB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реализации программы воспитания родители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выражают удовлетворенность воспитательным процессом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Детском саду, что отразилось на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результатах анкетирования, проведенного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 xml:space="preserve">с 10.12.2022 по </w:t>
      </w:r>
      <w:r w:rsidR="00FF2EA3">
        <w:rPr>
          <w:rFonts w:hAnsi="Times New Roman" w:cs="Times New Roman"/>
          <w:color w:val="000000"/>
          <w:sz w:val="28"/>
          <w:szCs w:val="28"/>
          <w:lang w:val="ru-RU"/>
        </w:rPr>
        <w:t>20.12.2022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. Вместе с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введению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дополнений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Детского сада, например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еще больше проводить совместных с родителями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. Предложения родителей будут рассмотрены и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</w:t>
      </w:r>
      <w:r w:rsidR="004F6969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второе полугодие</w:t>
      </w:r>
      <w:r w:rsidR="00B224D3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1E5E46">
        <w:rPr>
          <w:rFonts w:hAnsi="Times New Roman" w:cs="Times New Roman"/>
          <w:color w:val="000000"/>
          <w:sz w:val="28"/>
          <w:szCs w:val="28"/>
        </w:rPr>
        <w:t> </w:t>
      </w:r>
      <w:r w:rsidR="004F6969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начале 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FF2EA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148EB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</w:t>
      </w:r>
      <w:r w:rsidRPr="001E5E46">
        <w:rPr>
          <w:rFonts w:hAnsi="Times New Roman" w:cs="Times New Roman"/>
          <w:color w:val="000000"/>
          <w:sz w:val="28"/>
          <w:szCs w:val="28"/>
          <w:lang w:val="ru-RU"/>
        </w:rPr>
        <w:t>проводился анализ состава семей воспитанников.</w:t>
      </w:r>
    </w:p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1E5E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E5E46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FD5284" w:rsidRPr="007F2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  <w:rPr>
                <w:lang w:val="ru-RU"/>
              </w:rPr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D5284" w:rsidRPr="00B05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proofErr w:type="spellStart"/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A05538" w:rsidP="00CE396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05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3059F7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030EBF" w:rsidRPr="00B05C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5284" w:rsidRPr="00B05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B05C2B" w:rsidP="00CE3964">
            <w:pPr>
              <w:jc w:val="both"/>
              <w:rPr>
                <w:lang w:val="ru-RU"/>
              </w:rPr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05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B05C2B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05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30EBF" w:rsidRPr="00B05C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5284" w:rsidRPr="00B05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B05C2B" w:rsidP="00CE3964">
            <w:pPr>
              <w:jc w:val="both"/>
              <w:rPr>
                <w:lang w:val="ru-RU"/>
              </w:rPr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B05C2B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30EBF" w:rsidRPr="00B05C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030EBF" w:rsidP="00CE3964">
            <w:pPr>
              <w:jc w:val="both"/>
            </w:pPr>
            <w:r w:rsidRPr="00B05C2B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B05C2B" w:rsidRDefault="003059F7" w:rsidP="00CE396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3059F7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30EBF" w:rsidRPr="00B05C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D5284" w:rsidRPr="001E5E4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E5E46">
        <w:rPr>
          <w:rFonts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FD5284" w:rsidRPr="007F2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  <w:rPr>
                <w:lang w:val="ru-RU"/>
              </w:rPr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D5284" w:rsidRPr="004F6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</w:pPr>
            <w:proofErr w:type="spellStart"/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4F6969" w:rsidP="00CE3964">
            <w:pPr>
              <w:jc w:val="both"/>
              <w:rPr>
                <w:lang w:val="ru-RU"/>
              </w:rPr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05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3059F7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30EBF" w:rsidRPr="004F69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5284" w:rsidRPr="004F6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3059F7" w:rsidP="00CE396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3059F7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030EBF" w:rsidRPr="004F69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030EBF" w:rsidP="00CE3964">
            <w:pPr>
              <w:jc w:val="both"/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4F6969" w:rsidRDefault="004F6969" w:rsidP="00CE3964">
            <w:pPr>
              <w:jc w:val="both"/>
              <w:rPr>
                <w:lang w:val="ru-RU"/>
              </w:rPr>
            </w:pPr>
            <w:r w:rsidRPr="004F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05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3059F7" w:rsidP="00CE396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030EBF" w:rsidRPr="004F696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D5284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 xml:space="preserve">неполных семей уделяется большее внимание </w:t>
      </w:r>
      <w:proofErr w:type="gramStart"/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первые</w:t>
      </w:r>
      <w:proofErr w:type="gramEnd"/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 xml:space="preserve"> месяцы после зачисления в</w:t>
      </w:r>
      <w:r w:rsidRPr="00D143B8">
        <w:rPr>
          <w:rFonts w:hAnsi="Times New Roman" w:cs="Times New Roman"/>
          <w:color w:val="000000"/>
          <w:sz w:val="28"/>
          <w:szCs w:val="28"/>
        </w:rPr>
        <w:t> </w:t>
      </w:r>
      <w:r w:rsidRPr="00D143B8">
        <w:rPr>
          <w:rFonts w:hAnsi="Times New Roman" w:cs="Times New Roman"/>
          <w:color w:val="000000"/>
          <w:sz w:val="28"/>
          <w:szCs w:val="28"/>
          <w:lang w:val="ru-RU"/>
        </w:rPr>
        <w:t>Детский сад.</w:t>
      </w:r>
    </w:p>
    <w:p w:rsidR="00FD5284" w:rsidRPr="009016FB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6F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FD5284" w:rsidRPr="009003F8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="005A56E4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дополнительные </w:t>
      </w:r>
      <w:proofErr w:type="spellStart"/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общеразвивающие</w:t>
      </w:r>
      <w:proofErr w:type="spellEnd"/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программы реализовались по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003F8" w:rsidRPr="009003F8">
        <w:rPr>
          <w:rFonts w:hAnsi="Times New Roman" w:cs="Times New Roman"/>
          <w:color w:val="000000"/>
          <w:sz w:val="28"/>
          <w:szCs w:val="28"/>
          <w:lang w:val="ru-RU"/>
        </w:rPr>
        <w:t>направлению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9003F8"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интеллектуальный спорт 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Источник финансирования: средства </w:t>
      </w:r>
      <w:r w:rsidR="009016FB" w:rsidRPr="009003F8">
        <w:rPr>
          <w:rFonts w:hAnsi="Times New Roman" w:cs="Times New Roman"/>
          <w:color w:val="000000"/>
          <w:sz w:val="28"/>
          <w:szCs w:val="28"/>
          <w:lang w:val="ru-RU"/>
        </w:rPr>
        <w:t>бюджета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. Подробная характеристика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318"/>
        <w:gridCol w:w="1539"/>
        <w:gridCol w:w="963"/>
        <w:gridCol w:w="1923"/>
        <w:gridCol w:w="967"/>
        <w:gridCol w:w="1017"/>
      </w:tblGrid>
      <w:tr w:rsidR="00451A29" w:rsidTr="00331DAF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29" w:rsidRDefault="00451A29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F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Default="00030EBF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Интеллектуальный спорт</w:t>
            </w:r>
          </w:p>
        </w:tc>
      </w:tr>
      <w:tr w:rsidR="009003F8" w:rsidTr="00316B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Pr="009016FB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 шашки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P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03F8" w:rsidTr="00316B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P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05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3F8" w:rsidRDefault="009003F8" w:rsidP="00CE39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D5284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="003059F7">
        <w:rPr>
          <w:rFonts w:hAnsi="Times New Roman" w:cs="Times New Roman"/>
          <w:color w:val="000000"/>
          <w:sz w:val="28"/>
          <w:szCs w:val="28"/>
          <w:lang w:val="ru-RU"/>
        </w:rPr>
        <w:t>декабре 2022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детском саду реализуется недостаточно активно</w:t>
      </w:r>
      <w:r w:rsid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Детский сад планирует во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>втором полугодии</w:t>
      </w:r>
      <w:r w:rsidR="003059F7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начать реализовывать новые программы дополнительного образования по</w:t>
      </w:r>
      <w:r w:rsidRPr="009003F8">
        <w:rPr>
          <w:rFonts w:hAnsi="Times New Roman" w:cs="Times New Roman"/>
          <w:color w:val="000000"/>
          <w:sz w:val="28"/>
          <w:szCs w:val="28"/>
        </w:rPr>
        <w:t> </w:t>
      </w:r>
      <w:r w:rsid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физически-оздоровительной </w:t>
      </w:r>
      <w:r w:rsidRPr="009003F8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</w:t>
      </w:r>
      <w:r w:rsidR="001C371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D5284" w:rsidRPr="009003F8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3F8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9003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FD5284" w:rsidRPr="00475F3F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75F3F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475F3F">
        <w:rPr>
          <w:rFonts w:hAnsi="Times New Roman" w:cs="Times New Roman"/>
          <w:color w:val="000000"/>
          <w:sz w:val="28"/>
          <w:szCs w:val="28"/>
        </w:rPr>
        <w:t> </w:t>
      </w:r>
      <w:r w:rsidRPr="00475F3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75F3F">
        <w:rPr>
          <w:rFonts w:hAnsi="Times New Roman" w:cs="Times New Roman"/>
          <w:color w:val="000000"/>
          <w:sz w:val="28"/>
          <w:szCs w:val="28"/>
        </w:rPr>
        <w:t> </w:t>
      </w:r>
      <w:r w:rsidRPr="00475F3F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475F3F">
        <w:rPr>
          <w:rFonts w:hAnsi="Times New Roman" w:cs="Times New Roman"/>
          <w:color w:val="000000"/>
          <w:sz w:val="28"/>
          <w:szCs w:val="28"/>
        </w:rPr>
        <w:t> </w:t>
      </w:r>
      <w:r w:rsidRPr="00475F3F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C560D7" w:rsidRDefault="00030EBF" w:rsidP="00CE396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  <w:r w:rsidR="00C560D7" w:rsidRPr="00C560D7">
        <w:rPr>
          <w:rFonts w:ascii="Times New Roman" w:eastAsia="Times New Roman" w:hAnsi="Times New Roman" w:cs="Times New Roman"/>
          <w:noProof/>
          <w:lang w:val="ru-RU"/>
        </w:rPr>
        <w:t xml:space="preserve"> </w:t>
      </w:r>
    </w:p>
    <w:p w:rsidR="00C560D7" w:rsidRPr="00451A29" w:rsidRDefault="00C560D7" w:rsidP="00CE3964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451A29">
        <w:rPr>
          <w:rFonts w:hAnsi="Times New Roman" w:cs="Times New Roman"/>
          <w:b/>
          <w:color w:val="000000"/>
          <w:sz w:val="28"/>
          <w:szCs w:val="28"/>
          <w:lang w:val="ru-RU"/>
        </w:rPr>
        <w:t>Органы управления, действующие в</w:t>
      </w:r>
      <w:r w:rsidRPr="00451A29">
        <w:rPr>
          <w:rFonts w:hAnsi="Times New Roman" w:cs="Times New Roman"/>
          <w:b/>
          <w:color w:val="000000"/>
          <w:sz w:val="28"/>
          <w:szCs w:val="28"/>
        </w:rPr>
        <w:t> </w:t>
      </w:r>
      <w:r w:rsidRPr="00451A29">
        <w:rPr>
          <w:rFonts w:hAnsi="Times New Roman" w:cs="Times New Roman"/>
          <w:b/>
          <w:color w:val="000000"/>
          <w:sz w:val="28"/>
          <w:szCs w:val="28"/>
          <w:lang w:val="ru-RU"/>
        </w:rPr>
        <w:t>Детском саду</w:t>
      </w:r>
    </w:p>
    <w:p w:rsidR="00FD5284" w:rsidRPr="00C560D7" w:rsidRDefault="00C560D7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0D7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67450" cy="3086100"/>
            <wp:effectExtent l="0" t="7620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D5284" w:rsidRPr="00C560D7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Структура и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FD5284" w:rsidRPr="00C560D7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="00543411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Pr="00C560D7">
        <w:rPr>
          <w:rFonts w:hAnsi="Times New Roman" w:cs="Times New Roman"/>
          <w:color w:val="000000"/>
          <w:sz w:val="28"/>
          <w:szCs w:val="28"/>
        </w:rPr>
        <w:t> </w:t>
      </w:r>
      <w:r w:rsidRPr="00C560D7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:rsidR="00FD5284" w:rsidRPr="00193779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1937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1937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FD5284" w:rsidRPr="00193779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итогам педагогической диагностики.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диагностики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>:</w:t>
      </w:r>
    </w:p>
    <w:p w:rsidR="00FD5284" w:rsidRPr="00193779" w:rsidRDefault="00030EBF" w:rsidP="00CE396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каждому разделу программы);</w:t>
      </w:r>
    </w:p>
    <w:p w:rsidR="00FD5284" w:rsidRPr="00193779" w:rsidRDefault="00030EBF" w:rsidP="00CE396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срезы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>;</w:t>
      </w:r>
    </w:p>
    <w:p w:rsidR="00FD5284" w:rsidRPr="00193779" w:rsidRDefault="00030EBF" w:rsidP="00CE396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93779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gramEnd"/>
      <w:r w:rsidRPr="00193779">
        <w:rPr>
          <w:rFonts w:hAnsi="Times New Roman" w:cs="Times New Roman"/>
          <w:color w:val="000000"/>
          <w:sz w:val="28"/>
          <w:szCs w:val="28"/>
        </w:rPr>
        <w:t>, итоговые занятия.</w:t>
      </w:r>
    </w:p>
    <w:p w:rsidR="00FD5284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193779" w:rsidRPr="0019377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етского сада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воспитанников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рамках целевых ориентиров дошкольного образования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конец</w:t>
      </w:r>
      <w:proofErr w:type="gramEnd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 2021 </w:t>
      </w:r>
      <w:r w:rsidR="00AA29A6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учебного 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p w:rsidR="00855995" w:rsidRPr="00855995" w:rsidRDefault="00855995" w:rsidP="00CE39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995">
        <w:rPr>
          <w:rFonts w:ascii="Times New Roman" w:hAnsi="Times New Roman" w:cs="Times New Roman"/>
          <w:sz w:val="28"/>
          <w:szCs w:val="28"/>
          <w:lang w:val="ru-RU"/>
        </w:rPr>
        <w:t>диагностика на определение уровня готовности детей к школьному обучению.</w:t>
      </w:r>
    </w:p>
    <w:p w:rsidR="00855995" w:rsidRPr="00855995" w:rsidRDefault="00855995" w:rsidP="00CE39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995">
        <w:rPr>
          <w:rFonts w:ascii="Times New Roman" w:hAnsi="Times New Roman" w:cs="Times New Roman"/>
          <w:sz w:val="28"/>
          <w:szCs w:val="28"/>
          <w:lang w:val="ru-RU"/>
        </w:rPr>
        <w:t xml:space="preserve">         Цель - изучение мотивационной, интеллектуальной, психофизиологической</w:t>
      </w:r>
      <w:r w:rsidR="00EE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995">
        <w:rPr>
          <w:rFonts w:ascii="Times New Roman" w:hAnsi="Times New Roman" w:cs="Times New Roman"/>
          <w:sz w:val="28"/>
          <w:szCs w:val="28"/>
          <w:lang w:val="ru-RU"/>
        </w:rPr>
        <w:t>и  произвольной сфер готовности к обучению.</w:t>
      </w:r>
    </w:p>
    <w:p w:rsidR="00855995" w:rsidRPr="00855995" w:rsidRDefault="00855995" w:rsidP="00CE39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995">
        <w:rPr>
          <w:rFonts w:ascii="Times New Roman" w:hAnsi="Times New Roman" w:cs="Times New Roman"/>
          <w:i/>
          <w:sz w:val="28"/>
          <w:szCs w:val="28"/>
          <w:lang w:val="ru-RU"/>
        </w:rPr>
        <w:t>Используемые методики</w:t>
      </w:r>
      <w:r w:rsidRPr="00855995">
        <w:rPr>
          <w:rFonts w:ascii="Times New Roman" w:hAnsi="Times New Roman" w:cs="Times New Roman"/>
          <w:sz w:val="28"/>
          <w:szCs w:val="28"/>
          <w:lang w:val="ru-RU"/>
        </w:rPr>
        <w:t xml:space="preserve">: тест </w:t>
      </w:r>
      <w:proofErr w:type="spellStart"/>
      <w:r w:rsidRPr="00855995">
        <w:rPr>
          <w:rFonts w:ascii="Times New Roman" w:hAnsi="Times New Roman" w:cs="Times New Roman"/>
          <w:sz w:val="28"/>
          <w:szCs w:val="28"/>
          <w:lang w:val="ru-RU"/>
        </w:rPr>
        <w:t>Керна-Йерасека</w:t>
      </w:r>
      <w:proofErr w:type="spellEnd"/>
      <w:r w:rsidRPr="008559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995" w:rsidRPr="00855995" w:rsidRDefault="00855995" w:rsidP="00CE396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995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r w:rsidR="00503306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55995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индивидуальное  обследование в подготовительной группе</w:t>
      </w:r>
    </w:p>
    <w:p w:rsidR="00855995" w:rsidRPr="00855995" w:rsidRDefault="00855995" w:rsidP="00CE39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3290"/>
        <w:gridCol w:w="2928"/>
        <w:gridCol w:w="3025"/>
      </w:tblGrid>
      <w:tr w:rsidR="00855995" w:rsidRPr="00855995" w:rsidTr="00855995">
        <w:trPr>
          <w:trHeight w:val="625"/>
        </w:trPr>
        <w:tc>
          <w:tcPr>
            <w:tcW w:w="3290" w:type="dxa"/>
            <w:tcBorders>
              <w:righ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5599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  <w:r w:rsidRPr="00855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proofErr w:type="spellEnd"/>
            <w:r w:rsidRPr="008559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 w:rsidRPr="00855995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 w:rsidRPr="00855995">
              <w:rPr>
                <w:rFonts w:cs="Times New Roman"/>
                <w:b/>
                <w:sz w:val="28"/>
                <w:szCs w:val="28"/>
              </w:rPr>
              <w:t>МАЙ</w:t>
            </w:r>
          </w:p>
        </w:tc>
      </w:tr>
      <w:tr w:rsidR="00855995" w:rsidRPr="00855995" w:rsidTr="00855995">
        <w:tc>
          <w:tcPr>
            <w:tcW w:w="3290" w:type="dxa"/>
            <w:tcBorders>
              <w:righ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55995">
              <w:rPr>
                <w:rFonts w:cs="Times New Roman"/>
                <w:sz w:val="28"/>
                <w:szCs w:val="28"/>
              </w:rPr>
              <w:t>Очень</w:t>
            </w:r>
            <w:proofErr w:type="spellEnd"/>
            <w:r w:rsidRPr="008559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cs="Times New Roman"/>
                <w:sz w:val="28"/>
                <w:szCs w:val="28"/>
              </w:rPr>
              <w:t>слабый</w:t>
            </w:r>
            <w:proofErr w:type="spellEnd"/>
            <w:r w:rsidRPr="008559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855995" w:rsidRPr="00855995" w:rsidRDefault="00855995" w:rsidP="00543411">
            <w:pPr>
              <w:ind w:firstLine="709"/>
              <w:rPr>
                <w:rFonts w:cs="Times New Roman"/>
                <w:sz w:val="28"/>
                <w:szCs w:val="28"/>
              </w:rPr>
            </w:pPr>
            <w:r w:rsidRPr="00855995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3025" w:type="dxa"/>
          </w:tcPr>
          <w:p w:rsidR="00855995" w:rsidRPr="00855995" w:rsidRDefault="00543411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55995" w:rsidRPr="00855995" w:rsidTr="00855995">
        <w:tc>
          <w:tcPr>
            <w:tcW w:w="3290" w:type="dxa"/>
            <w:tcBorders>
              <w:righ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55995">
              <w:rPr>
                <w:rFonts w:cs="Times New Roman"/>
                <w:sz w:val="28"/>
                <w:szCs w:val="28"/>
              </w:rPr>
              <w:t>Слабый</w:t>
            </w:r>
            <w:proofErr w:type="spellEnd"/>
            <w:r w:rsidRPr="008559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855995" w:rsidRPr="00855995" w:rsidRDefault="00543411" w:rsidP="005434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proofErr w:type="spellEnd"/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025" w:type="dxa"/>
          </w:tcPr>
          <w:p w:rsidR="00855995" w:rsidRPr="00855995" w:rsidRDefault="00543411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55995" w:rsidRPr="00855995" w:rsidTr="00855995">
        <w:tc>
          <w:tcPr>
            <w:tcW w:w="3290" w:type="dxa"/>
            <w:tcBorders>
              <w:righ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55995">
              <w:rPr>
                <w:rFonts w:cs="Times New Roman"/>
                <w:sz w:val="28"/>
                <w:szCs w:val="28"/>
              </w:rPr>
              <w:t>Средний</w:t>
            </w:r>
            <w:proofErr w:type="spellEnd"/>
            <w:r w:rsidRPr="008559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855995" w:rsidRPr="00855995" w:rsidRDefault="00543411" w:rsidP="00543411">
            <w:pPr>
              <w:ind w:firstLine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67</w:t>
            </w:r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025" w:type="dxa"/>
          </w:tcPr>
          <w:p w:rsidR="00855995" w:rsidRPr="00855995" w:rsidRDefault="00543411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9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55995" w:rsidRPr="00855995" w:rsidTr="00855995">
        <w:tc>
          <w:tcPr>
            <w:tcW w:w="3290" w:type="dxa"/>
            <w:tcBorders>
              <w:right w:val="single" w:sz="4" w:space="0" w:color="auto"/>
            </w:tcBorders>
          </w:tcPr>
          <w:p w:rsidR="00855995" w:rsidRPr="00855995" w:rsidRDefault="00855995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55995">
              <w:rPr>
                <w:rFonts w:cs="Times New Roman"/>
                <w:sz w:val="28"/>
                <w:szCs w:val="28"/>
              </w:rPr>
              <w:t>Сильный</w:t>
            </w:r>
            <w:proofErr w:type="spellEnd"/>
            <w:r w:rsidRPr="008559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55995">
              <w:rPr>
                <w:rFonts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855995" w:rsidRPr="00855995" w:rsidRDefault="00855995" w:rsidP="00543411">
            <w:pPr>
              <w:rPr>
                <w:rFonts w:cs="Times New Roman"/>
                <w:sz w:val="28"/>
                <w:szCs w:val="28"/>
              </w:rPr>
            </w:pPr>
            <w:r w:rsidRPr="00855995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3025" w:type="dxa"/>
          </w:tcPr>
          <w:p w:rsidR="00855995" w:rsidRPr="00855995" w:rsidRDefault="00543411" w:rsidP="00CE396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855995" w:rsidRPr="00855995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193779" w:rsidRPr="00193779" w:rsidRDefault="00193779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D5284" w:rsidRPr="00193779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="00193779" w:rsidRPr="00193779">
        <w:rPr>
          <w:rFonts w:hAnsi="Times New Roman" w:cs="Times New Roman"/>
          <w:color w:val="000000"/>
          <w:sz w:val="28"/>
          <w:szCs w:val="28"/>
          <w:lang w:val="ru-RU"/>
        </w:rPr>
        <w:t>мае</w:t>
      </w:r>
      <w:r w:rsidR="00EE0836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 оценки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количестве </w:t>
      </w:r>
      <w:r w:rsidR="00503306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50330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Задания позволили оценить уровень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учебной деятельности: возможность работать 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образцу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осуществлять контроль, обладать определенным уровнем работоспособности, а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также вовремя остановиться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выполнении того или иного задания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переключиться на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выполнение следующего, возможностей распределения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самоконтроля.</w:t>
      </w:r>
      <w:proofErr w:type="gramEnd"/>
    </w:p>
    <w:p w:rsidR="00FD5284" w:rsidRPr="00193779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FD5284" w:rsidRPr="00030EBF" w:rsidRDefault="00030EBF" w:rsidP="00CE39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779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1937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</w:t>
      </w:r>
      <w:r w:rsidRPr="00030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3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процесса)</w:t>
      </w:r>
    </w:p>
    <w:p w:rsidR="00FD5284" w:rsidRPr="00193779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FD5284" w:rsidRPr="00193779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</w:t>
      </w:r>
      <w:r w:rsidR="00EE0836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образовательного процесса:</w:t>
      </w:r>
    </w:p>
    <w:p w:rsidR="00FD5284" w:rsidRPr="00193779" w:rsidRDefault="00030EBF" w:rsidP="00CE396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FD5284" w:rsidRPr="00193779" w:rsidRDefault="00030EBF" w:rsidP="00CE396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D5284" w:rsidRPr="00193779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Продолжительность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779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193779">
        <w:rPr>
          <w:rFonts w:hAnsi="Times New Roman" w:cs="Times New Roman"/>
          <w:color w:val="000000"/>
          <w:sz w:val="28"/>
          <w:szCs w:val="28"/>
        </w:rPr>
        <w:t xml:space="preserve"> 1.2.3685-21 и составляет:</w:t>
      </w:r>
    </w:p>
    <w:p w:rsidR="00FD5284" w:rsidRPr="00193779" w:rsidRDefault="00030EBF" w:rsidP="00CE396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FD5284" w:rsidRPr="00193779" w:rsidRDefault="00030EBF" w:rsidP="00CE396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FD5284" w:rsidRPr="00193779" w:rsidRDefault="00030EBF" w:rsidP="00CE396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FD5284" w:rsidRPr="00193779" w:rsidRDefault="00030EBF" w:rsidP="00CE396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FD5284" w:rsidRPr="00193779" w:rsidRDefault="00030EBF" w:rsidP="00CE3964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193779">
        <w:rPr>
          <w:rFonts w:hAnsi="Times New Roman" w:cs="Times New Roman"/>
          <w:color w:val="000000"/>
          <w:sz w:val="28"/>
          <w:szCs w:val="28"/>
        </w:rPr>
        <w:t> </w:t>
      </w:r>
      <w:r w:rsidRPr="00193779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FD5284" w:rsidRPr="00C61DC0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FD5284" w:rsidRPr="00C61DC0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C61DC0">
        <w:rPr>
          <w:rFonts w:hAnsi="Times New Roman" w:cs="Times New Roman"/>
          <w:color w:val="000000"/>
          <w:sz w:val="28"/>
          <w:szCs w:val="28"/>
        </w:rPr>
        <w:t> </w:t>
      </w:r>
      <w:r w:rsidRPr="00C61DC0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FD5284" w:rsidRPr="00836863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6863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8368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83686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368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B439D9" w:rsidRPr="00B439D9" w:rsidRDefault="00B439D9" w:rsidP="00CE39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39D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Педагогический коллектив состоит из: воспитатели – 9 чел., учитель - логопед – 1 чел; музыкальный руководитель – 2 чел.; педагог – психолог – 1 чел., старший воспитатель – 1чел., социальный педагог – 1 чел., инструкто</w:t>
      </w:r>
      <w:r w:rsidR="003E5AEB">
        <w:rPr>
          <w:rFonts w:ascii="Times New Roman" w:hAnsi="Times New Roman" w:cs="Times New Roman"/>
          <w:sz w:val="28"/>
          <w:szCs w:val="28"/>
          <w:lang w:val="ru-RU"/>
        </w:rPr>
        <w:t>р по физической культуре- 1 чел., педагог дополнительного образования – 1 чел.</w:t>
      </w:r>
      <w:proofErr w:type="gramEnd"/>
    </w:p>
    <w:p w:rsidR="00B439D9" w:rsidRPr="00B439D9" w:rsidRDefault="00B439D9" w:rsidP="00CE39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9D9">
        <w:rPr>
          <w:rFonts w:ascii="Times New Roman" w:hAnsi="Times New Roman" w:cs="Times New Roman"/>
          <w:sz w:val="28"/>
          <w:szCs w:val="28"/>
          <w:lang w:val="ru-RU"/>
        </w:rPr>
        <w:t xml:space="preserve">Укомплектованность кадрами - 100%. Коллектив стабильный, текучесть кадров умеренная. </w:t>
      </w:r>
    </w:p>
    <w:p w:rsidR="00B439D9" w:rsidRPr="00B439D9" w:rsidRDefault="00B439D9" w:rsidP="00CE396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39D9">
        <w:rPr>
          <w:rFonts w:ascii="Times New Roman" w:hAnsi="Times New Roman" w:cs="Times New Roman"/>
          <w:sz w:val="28"/>
          <w:szCs w:val="28"/>
          <w:lang w:val="ru-RU"/>
        </w:rPr>
        <w:t>Анализ педагогического стажа, квалификации, уровня образования и возраста представлен в таблицах.</w:t>
      </w:r>
      <w:r w:rsidRPr="00B439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439D9" w:rsidRPr="00A8763E" w:rsidRDefault="00B439D9" w:rsidP="00CE3964">
      <w:pPr>
        <w:jc w:val="both"/>
        <w:rPr>
          <w:rFonts w:ascii="Times New Roman" w:hAnsi="Times New Roman" w:cs="Times New Roman"/>
          <w:sz w:val="28"/>
          <w:szCs w:val="28"/>
        </w:rPr>
      </w:pPr>
      <w:r w:rsidRPr="00A876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0225" cy="360997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39D9" w:rsidRPr="00A8763E" w:rsidRDefault="00B439D9" w:rsidP="00CE39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63E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A87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100"/>
        <w:gridCol w:w="2169"/>
        <w:gridCol w:w="2890"/>
        <w:gridCol w:w="2888"/>
      </w:tblGrid>
      <w:tr w:rsidR="00B439D9" w:rsidRPr="003E5AEB" w:rsidTr="00B439D9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spellEnd"/>
          </w:p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spellEnd"/>
          </w:p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spellEnd"/>
          </w:p>
          <w:p w:rsidR="00B439D9" w:rsidRPr="003E5AEB" w:rsidRDefault="00B439D9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spellEnd"/>
          </w:p>
        </w:tc>
      </w:tr>
      <w:tr w:rsidR="00B439D9" w:rsidRPr="00A8763E" w:rsidTr="00B439D9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D9" w:rsidRPr="003E5AEB" w:rsidRDefault="003E5AEB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B439D9" w:rsidRPr="003E5AE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D9" w:rsidRPr="003E5AEB" w:rsidRDefault="003E5AEB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B439D9" w:rsidRPr="003E5AE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D9" w:rsidRPr="003E5AEB" w:rsidRDefault="003E5AEB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="00B439D9" w:rsidRPr="003E5AE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9D9" w:rsidRPr="00A8763E" w:rsidRDefault="003E5AEB" w:rsidP="00CE3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="00B439D9" w:rsidRPr="003E5AE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B439D9" w:rsidRPr="00A8763E" w:rsidRDefault="00B439D9" w:rsidP="00CE39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763E">
        <w:rPr>
          <w:rFonts w:ascii="Times New Roman" w:hAnsi="Times New Roman" w:cs="Times New Roman"/>
          <w:b/>
          <w:sz w:val="28"/>
          <w:szCs w:val="28"/>
        </w:rPr>
        <w:t>Профессиональный</w:t>
      </w:r>
      <w:proofErr w:type="spellEnd"/>
      <w:r w:rsidRPr="00A87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A87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b/>
          <w:sz w:val="28"/>
          <w:szCs w:val="28"/>
        </w:rPr>
        <w:t>педагогов</w:t>
      </w:r>
      <w:proofErr w:type="spellEnd"/>
      <w:r w:rsidRPr="00A876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Overlap w:val="never"/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/>
      </w:tblPr>
      <w:tblGrid>
        <w:gridCol w:w="2299"/>
        <w:gridCol w:w="2098"/>
        <w:gridCol w:w="2016"/>
        <w:gridCol w:w="1416"/>
        <w:gridCol w:w="1570"/>
      </w:tblGrid>
      <w:tr w:rsidR="00B439D9" w:rsidRPr="003E5AEB" w:rsidTr="00B439D9">
        <w:trPr>
          <w:jc w:val="center"/>
        </w:trPr>
        <w:tc>
          <w:tcPr>
            <w:tcW w:w="2299" w:type="dxa"/>
            <w:vMerge w:val="restart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7100" w:type="dxa"/>
            <w:gridSpan w:val="4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spellEnd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</w:tr>
      <w:tr w:rsidR="00B439D9" w:rsidRPr="003E5AEB" w:rsidTr="00B439D9">
        <w:trPr>
          <w:jc w:val="center"/>
        </w:trPr>
        <w:tc>
          <w:tcPr>
            <w:tcW w:w="2299" w:type="dxa"/>
            <w:vMerge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spellEnd"/>
          </w:p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</w:p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416" w:type="dxa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570" w:type="dxa"/>
            <w:shd w:val="clear" w:color="auto" w:fill="FFFFFF"/>
          </w:tcPr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</w:p>
          <w:p w:rsidR="00B439D9" w:rsidRPr="003E5AEB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AE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</w:tr>
      <w:tr w:rsidR="00B439D9" w:rsidRPr="00A8763E" w:rsidTr="00B439D9">
        <w:trPr>
          <w:jc w:val="center"/>
        </w:trPr>
        <w:tc>
          <w:tcPr>
            <w:tcW w:w="2299" w:type="dxa"/>
            <w:shd w:val="clear" w:color="auto" w:fill="FFFFFF"/>
          </w:tcPr>
          <w:p w:rsidR="00B439D9" w:rsidRPr="003E5AEB" w:rsidRDefault="003E5AEB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8" w:type="dxa"/>
            <w:shd w:val="clear" w:color="auto" w:fill="FFFFFF"/>
          </w:tcPr>
          <w:p w:rsidR="00B439D9" w:rsidRPr="007D521A" w:rsidRDefault="007D52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  <w:shd w:val="clear" w:color="auto" w:fill="FFFFFF"/>
          </w:tcPr>
          <w:p w:rsidR="00B439D9" w:rsidRPr="007D521A" w:rsidRDefault="007D52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B439D9" w:rsidRPr="007D521A" w:rsidRDefault="007D52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70" w:type="dxa"/>
            <w:shd w:val="clear" w:color="auto" w:fill="FFFFFF"/>
          </w:tcPr>
          <w:p w:rsidR="00B439D9" w:rsidRPr="003E5AEB" w:rsidRDefault="003E5AEB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B439D9" w:rsidRPr="00A8763E" w:rsidRDefault="00B439D9" w:rsidP="00CE3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763E">
        <w:rPr>
          <w:rFonts w:ascii="Times New Roman" w:hAnsi="Times New Roman" w:cs="Times New Roman"/>
          <w:b/>
          <w:sz w:val="28"/>
          <w:szCs w:val="28"/>
        </w:rPr>
        <w:lastRenderedPageBreak/>
        <w:t>Стаж</w:t>
      </w:r>
      <w:proofErr w:type="spellEnd"/>
      <w:r w:rsidRPr="00A876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8763E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proofErr w:type="gramEnd"/>
      <w:r w:rsidRPr="00A87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63E">
        <w:rPr>
          <w:rFonts w:ascii="Times New Roman" w:hAnsi="Times New Roman" w:cs="Times New Roman"/>
          <w:b/>
          <w:sz w:val="28"/>
          <w:szCs w:val="28"/>
        </w:rPr>
        <w:t>педагогов</w:t>
      </w:r>
      <w:proofErr w:type="spellEnd"/>
      <w:r w:rsidRPr="00A8763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Overlap w:val="never"/>
        <w:tblW w:w="9499" w:type="dxa"/>
        <w:jc w:val="center"/>
        <w:tblLayout w:type="fixed"/>
        <w:tblCellMar>
          <w:left w:w="10" w:type="dxa"/>
          <w:right w:w="10" w:type="dxa"/>
        </w:tblCellMar>
        <w:tblLook w:val="0600"/>
      </w:tblPr>
      <w:tblGrid>
        <w:gridCol w:w="1694"/>
        <w:gridCol w:w="1483"/>
        <w:gridCol w:w="1776"/>
        <w:gridCol w:w="1560"/>
        <w:gridCol w:w="1421"/>
        <w:gridCol w:w="1565"/>
      </w:tblGrid>
      <w:tr w:rsidR="00B439D9" w:rsidRPr="003C031A" w:rsidTr="00B439D9">
        <w:trPr>
          <w:trHeight w:hRule="exact" w:val="4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9D9" w:rsidRPr="003C031A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1A">
              <w:rPr>
                <w:rFonts w:ascii="Times New Roman" w:hAnsi="Times New Roman" w:cs="Times New Roman"/>
                <w:sz w:val="28"/>
                <w:szCs w:val="28"/>
              </w:rPr>
              <w:t xml:space="preserve">20 и </w:t>
            </w:r>
            <w:proofErr w:type="spellStart"/>
            <w:r w:rsidRPr="003C031A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439D9" w:rsidRPr="003C031A" w:rsidTr="00B439D9">
        <w:trPr>
          <w:trHeight w:hRule="exact" w:val="4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9D9" w:rsidRPr="003C031A" w:rsidRDefault="003C031A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B439D9" w:rsidRPr="002E3B35" w:rsidRDefault="00B439D9" w:rsidP="00CE39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E3B35">
        <w:rPr>
          <w:rFonts w:ascii="Times New Roman" w:hAnsi="Times New Roman" w:cs="Times New Roman"/>
          <w:b/>
          <w:sz w:val="28"/>
          <w:szCs w:val="28"/>
        </w:rPr>
        <w:t>Возраст</w:t>
      </w:r>
      <w:proofErr w:type="spellEnd"/>
      <w:r w:rsidRPr="002E3B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600"/>
      </w:tblPr>
      <w:tblGrid>
        <w:gridCol w:w="1271"/>
        <w:gridCol w:w="869"/>
        <w:gridCol w:w="863"/>
        <w:gridCol w:w="869"/>
        <w:gridCol w:w="845"/>
        <w:gridCol w:w="914"/>
        <w:gridCol w:w="878"/>
        <w:gridCol w:w="887"/>
        <w:gridCol w:w="869"/>
        <w:gridCol w:w="782"/>
      </w:tblGrid>
      <w:tr w:rsidR="00B439D9" w:rsidRPr="00A8763E" w:rsidTr="00231FEB">
        <w:trPr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моложе</w:t>
            </w:r>
            <w:proofErr w:type="spellEnd"/>
            <w:r w:rsidRPr="002E3B35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25 - 29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30 - 34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35 - 39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40 - 44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45 - 49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50 - 54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55 - 59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9D9" w:rsidRPr="002E3B35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5">
              <w:rPr>
                <w:rFonts w:ascii="Times New Roman" w:hAnsi="Times New Roman" w:cs="Times New Roman"/>
                <w:sz w:val="28"/>
                <w:szCs w:val="28"/>
              </w:rPr>
              <w:t xml:space="preserve">65 и </w:t>
            </w:r>
            <w:proofErr w:type="spellStart"/>
            <w:r w:rsidRPr="002E3B35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439D9" w:rsidRPr="00A8763E" w:rsidTr="00231FEB">
        <w:trPr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2E3B35" w:rsidRDefault="002E3B35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2E3B35" w:rsidRDefault="002E3B35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2E3B35" w:rsidRDefault="002E3B35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2E3B35" w:rsidRDefault="002E3B35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2E3B35" w:rsidRDefault="002E3B35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9D9" w:rsidRPr="00A8763E" w:rsidRDefault="00B439D9" w:rsidP="00CE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39D9" w:rsidRPr="00B439D9" w:rsidRDefault="00B439D9" w:rsidP="00CE39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9D9">
        <w:rPr>
          <w:rFonts w:ascii="Times New Roman" w:hAnsi="Times New Roman" w:cs="Times New Roman"/>
          <w:sz w:val="28"/>
          <w:szCs w:val="28"/>
          <w:lang w:val="ru-RU"/>
        </w:rPr>
        <w:t>В ДОУ с педагогами проводится планомерная работа по повышению их профессионального уровня, стимулированию их инновационной активности. Творческий потенциал педагогического коллектива показывает тенденцию роста самостоятельности, а так же стремления к инновациям и исследованиям. В ДОУ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</w:t>
      </w:r>
    </w:p>
    <w:p w:rsidR="00FD5284" w:rsidRPr="003F3C22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3F3C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3F3C2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FD5284" w:rsidRPr="003F3C22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3F3C22">
        <w:rPr>
          <w:sz w:val="28"/>
          <w:szCs w:val="28"/>
          <w:lang w:val="ru-RU"/>
        </w:rPr>
        <w:br/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ООП.</w:t>
      </w:r>
    </w:p>
    <w:p w:rsidR="003F3C22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 xml:space="preserve">оснащение методического кабинета </w:t>
      </w:r>
      <w:r w:rsidR="003F3C22">
        <w:rPr>
          <w:rFonts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достаточно для реализации образовательных программ. 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FD5284" w:rsidRPr="003F3C22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FD5284" w:rsidRPr="003F3C22" w:rsidRDefault="00030EBF" w:rsidP="00CE39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оборудование;</w:t>
      </w:r>
    </w:p>
    <w:p w:rsidR="00FD5284" w:rsidRPr="003F3C22" w:rsidRDefault="00030EBF" w:rsidP="00CE396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программное обеспечение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FD5284" w:rsidRPr="003F3C22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3F3C22">
        <w:rPr>
          <w:rFonts w:hAnsi="Times New Roman" w:cs="Times New Roman"/>
          <w:color w:val="000000"/>
          <w:sz w:val="28"/>
          <w:szCs w:val="28"/>
        </w:rPr>
        <w:t> </w:t>
      </w:r>
      <w:r w:rsidRPr="003F3C22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FD5284" w:rsidRPr="003F3C22" w:rsidRDefault="00FD5284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D5284" w:rsidRPr="0095363E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363E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95363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FD5284" w:rsidRPr="0095363E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5363E">
        <w:rPr>
          <w:rFonts w:hAnsi="Times New Roman" w:cs="Times New Roman"/>
          <w:color w:val="000000"/>
          <w:sz w:val="28"/>
          <w:szCs w:val="28"/>
        </w:rPr>
        <w:t> </w:t>
      </w: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95363E">
        <w:rPr>
          <w:rFonts w:hAnsi="Times New Roman" w:cs="Times New Roman"/>
          <w:color w:val="000000"/>
          <w:sz w:val="28"/>
          <w:szCs w:val="28"/>
        </w:rPr>
        <w:t> </w:t>
      </w: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Pr="0095363E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Детском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саду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оборудованы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>: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групповые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3E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95363E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95363E" w:rsidRPr="0095363E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5363E">
        <w:rPr>
          <w:rFonts w:hAnsi="Times New Roman" w:cs="Times New Roman"/>
          <w:color w:val="000000"/>
          <w:sz w:val="28"/>
          <w:szCs w:val="28"/>
        </w:rPr>
        <w:t>;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</w:rPr>
        <w:t>методический кабинет — 1;</w:t>
      </w:r>
    </w:p>
    <w:p w:rsidR="00FD5284" w:rsidRPr="0095363E" w:rsidRDefault="0095363E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совмещенный </w:t>
      </w:r>
      <w:proofErr w:type="spellStart"/>
      <w:r w:rsidR="00030EBF" w:rsidRPr="0095363E">
        <w:rPr>
          <w:rFonts w:hAnsi="Times New Roman" w:cs="Times New Roman"/>
          <w:color w:val="000000"/>
          <w:sz w:val="28"/>
          <w:szCs w:val="28"/>
        </w:rPr>
        <w:t>музыкальный</w:t>
      </w:r>
      <w:proofErr w:type="spellEnd"/>
      <w:r w:rsidR="00030EBF"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0EBF" w:rsidRPr="0095363E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="00030EBF" w:rsidRPr="0095363E">
        <w:rPr>
          <w:rFonts w:hAnsi="Times New Roman" w:cs="Times New Roman"/>
          <w:color w:val="000000"/>
          <w:sz w:val="28"/>
          <w:szCs w:val="28"/>
        </w:rPr>
        <w:t> — 1;</w:t>
      </w:r>
    </w:p>
    <w:p w:rsidR="00FD5284" w:rsidRPr="0095363E" w:rsidRDefault="0095363E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совмещенный </w:t>
      </w:r>
      <w:proofErr w:type="spellStart"/>
      <w:r w:rsidR="00030EBF" w:rsidRPr="0095363E">
        <w:rPr>
          <w:rFonts w:hAnsi="Times New Roman" w:cs="Times New Roman"/>
          <w:color w:val="000000"/>
          <w:sz w:val="28"/>
          <w:szCs w:val="28"/>
        </w:rPr>
        <w:t>физкультурный</w:t>
      </w:r>
      <w:proofErr w:type="spellEnd"/>
      <w:r w:rsidR="00030EBF" w:rsidRPr="009536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0EBF" w:rsidRPr="0095363E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="00030EBF" w:rsidRPr="0095363E">
        <w:rPr>
          <w:rFonts w:hAnsi="Times New Roman" w:cs="Times New Roman"/>
          <w:color w:val="000000"/>
          <w:sz w:val="28"/>
          <w:szCs w:val="28"/>
        </w:rPr>
        <w:t> — 1;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</w:rPr>
        <w:t>пищеблок — 1;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</w:rPr>
        <w:t>прачечная — 1;</w:t>
      </w:r>
    </w:p>
    <w:p w:rsidR="00FD5284" w:rsidRPr="0095363E" w:rsidRDefault="00030EBF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</w:rPr>
        <w:t>медицинский кабинет — 1;</w:t>
      </w:r>
    </w:p>
    <w:p w:rsidR="00FD5284" w:rsidRPr="0095363E" w:rsidRDefault="0095363E" w:rsidP="00CE39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кабинет учителя - логопеда</w:t>
      </w:r>
      <w:r w:rsidR="00030EBF" w:rsidRPr="0095363E">
        <w:rPr>
          <w:rFonts w:hAnsi="Times New Roman" w:cs="Times New Roman"/>
          <w:color w:val="000000"/>
          <w:sz w:val="28"/>
          <w:szCs w:val="28"/>
        </w:rPr>
        <w:t> — 1;</w:t>
      </w:r>
    </w:p>
    <w:p w:rsidR="00FD5284" w:rsidRPr="0095363E" w:rsidRDefault="0095363E" w:rsidP="00CE396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кабинет педагога - психолога</w:t>
      </w:r>
      <w:r w:rsidR="00030EBF" w:rsidRPr="0095363E">
        <w:rPr>
          <w:rFonts w:hAnsi="Times New Roman" w:cs="Times New Roman"/>
          <w:color w:val="000000"/>
          <w:sz w:val="28"/>
          <w:szCs w:val="28"/>
        </w:rPr>
        <w:t> — 1.</w:t>
      </w:r>
    </w:p>
    <w:p w:rsidR="00FD5284" w:rsidRPr="0095363E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5363E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5363E">
        <w:rPr>
          <w:rFonts w:hAnsi="Times New Roman" w:cs="Times New Roman"/>
          <w:color w:val="000000"/>
          <w:sz w:val="28"/>
          <w:szCs w:val="28"/>
        </w:rPr>
        <w:t> </w:t>
      </w:r>
      <w:r w:rsidR="00EE0836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Детский сад провел текущий ремонт</w:t>
      </w:r>
      <w:r w:rsidR="00F33EFC">
        <w:rPr>
          <w:rFonts w:hAnsi="Times New Roman" w:cs="Times New Roman"/>
          <w:color w:val="000000"/>
          <w:sz w:val="28"/>
          <w:szCs w:val="28"/>
          <w:lang w:val="ru-RU"/>
        </w:rPr>
        <w:t xml:space="preserve"> четырех групп, </w:t>
      </w: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E0836">
        <w:rPr>
          <w:rFonts w:hAnsi="Times New Roman" w:cs="Times New Roman"/>
          <w:color w:val="000000"/>
          <w:sz w:val="28"/>
          <w:szCs w:val="28"/>
          <w:lang w:val="ru-RU"/>
        </w:rPr>
        <w:t>музыкального зала</w:t>
      </w:r>
      <w:r w:rsidRP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3ADB">
        <w:rPr>
          <w:rFonts w:hAnsi="Times New Roman" w:cs="Times New Roman"/>
          <w:color w:val="000000"/>
          <w:sz w:val="28"/>
          <w:szCs w:val="28"/>
          <w:lang w:val="ru-RU"/>
        </w:rPr>
        <w:t>игровые площадки оборудовали современными игровыми и спортивными комплексами</w:t>
      </w:r>
      <w:r w:rsidR="0095363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D5284" w:rsidRPr="004C09C8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FD5284" w:rsidRPr="004C09C8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="00B53ADB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необходимо </w:t>
      </w:r>
      <w:r w:rsidR="004C09C8" w:rsidRPr="004C09C8">
        <w:rPr>
          <w:rFonts w:hAnsi="Times New Roman" w:cs="Times New Roman"/>
          <w:color w:val="000000"/>
          <w:sz w:val="28"/>
          <w:szCs w:val="28"/>
          <w:lang w:val="ru-RU"/>
        </w:rPr>
        <w:t xml:space="preserve">заменить ограждение участка ДОУ, </w:t>
      </w:r>
      <w:r w:rsidR="00B53ADB">
        <w:rPr>
          <w:rFonts w:hAnsi="Times New Roman" w:cs="Times New Roman"/>
          <w:color w:val="000000"/>
          <w:sz w:val="28"/>
          <w:szCs w:val="28"/>
          <w:lang w:val="ru-RU"/>
        </w:rPr>
        <w:t>частично (или полностью) заменить прогулочные веранды,</w:t>
      </w:r>
      <w:r w:rsidR="004C09C8" w:rsidRPr="004C09C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продолжить 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модернизацию цифрового обучающего оборудования и</w:t>
      </w:r>
      <w:r w:rsidRPr="004C09C8">
        <w:rPr>
          <w:rFonts w:hAnsi="Times New Roman" w:cs="Times New Roman"/>
          <w:color w:val="000000"/>
          <w:sz w:val="28"/>
          <w:szCs w:val="28"/>
        </w:rPr>
        <w:t> </w:t>
      </w:r>
      <w:r w:rsidRPr="004C09C8">
        <w:rPr>
          <w:rFonts w:hAnsi="Times New Roman" w:cs="Times New Roman"/>
          <w:color w:val="000000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FD5284" w:rsidRPr="00030EBF" w:rsidRDefault="00FD5284" w:rsidP="00CE39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284" w:rsidRPr="004C09C8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30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C09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E51851" w:rsidRPr="00CB29C9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Детском саду утверждено положение о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="00E51851" w:rsidRPr="00E5185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 xml:space="preserve">19.09.2016. </w:t>
      </w:r>
    </w:p>
    <w:p w:rsidR="00FD5284" w:rsidRPr="00E51851" w:rsidRDefault="00030EBF" w:rsidP="00CE39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Мониторинг качества образовательной деятельности 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="00F33EFC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показал хорошую работу педагогического коллектива по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</w:t>
      </w:r>
      <w:r w:rsidR="00B53AD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Состояние здоровья и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физического развития воспитанников удовлетворительные.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89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процентов детей успешно освоили образовательную программу дошкольного образования 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школьному обучению </w:t>
      </w:r>
      <w:r w:rsidR="00B53ADB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процентов выпускников зачислены 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школы с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предметов. 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течение года воспитанники Детского сада успешно участвовали в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конкурсах и</w:t>
      </w:r>
      <w:r w:rsidRPr="00E51851">
        <w:rPr>
          <w:rFonts w:hAnsi="Times New Roman" w:cs="Times New Roman"/>
          <w:color w:val="000000"/>
          <w:sz w:val="28"/>
          <w:szCs w:val="28"/>
        </w:rPr>
        <w:t> </w:t>
      </w:r>
      <w:r w:rsidRPr="00E51851">
        <w:rPr>
          <w:rFonts w:hAnsi="Times New Roman" w:cs="Times New Roman"/>
          <w:color w:val="000000"/>
          <w:sz w:val="28"/>
          <w:szCs w:val="28"/>
          <w:lang w:val="ru-RU"/>
        </w:rPr>
        <w:t>мероприятиях различного уровня.</w:t>
      </w:r>
    </w:p>
    <w:p w:rsidR="00FD5284" w:rsidRPr="0050330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12.10.2021 по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19.10.2021 проводилось анкетирование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 xml:space="preserve"> 68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FD5284" w:rsidRPr="00503306" w:rsidRDefault="00030EBF" w:rsidP="00CE39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F33EFC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процент;</w:t>
      </w:r>
    </w:p>
    <w:p w:rsidR="00FD5284" w:rsidRPr="00503306" w:rsidRDefault="00030EBF" w:rsidP="00CE39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F33EFC">
        <w:rPr>
          <w:rFonts w:hAnsi="Times New Roman" w:cs="Times New Roman"/>
          <w:color w:val="000000"/>
          <w:sz w:val="28"/>
          <w:szCs w:val="28"/>
          <w:lang w:val="ru-RU"/>
        </w:rPr>
        <w:t>63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FD5284" w:rsidRPr="00503306" w:rsidRDefault="00030EBF" w:rsidP="00CE39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FD5284" w:rsidRPr="00503306" w:rsidRDefault="00030EBF" w:rsidP="00CE39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>59</w:t>
      </w:r>
      <w:r w:rsidRPr="00503306">
        <w:rPr>
          <w:rFonts w:hAnsi="Times New Roman" w:cs="Times New Roman"/>
          <w:color w:val="000000"/>
          <w:sz w:val="28"/>
          <w:szCs w:val="28"/>
        </w:rPr>
        <w:t> 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D2FBA" w:rsidRDefault="00FD2FBA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D5284" w:rsidRPr="00503306" w:rsidRDefault="00030EBF" w:rsidP="00CE39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 xml:space="preserve">Анкетирование родителей показало 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</w:t>
      </w:r>
      <w:r w:rsidRPr="00503306">
        <w:rPr>
          <w:rFonts w:hAnsi="Times New Roman" w:cs="Times New Roman"/>
          <w:color w:val="000000"/>
          <w:sz w:val="28"/>
          <w:szCs w:val="28"/>
          <w:lang w:val="ru-RU"/>
        </w:rPr>
        <w:t>высокую степень удовлетворенности качеством предоставляемых услуг.</w:t>
      </w:r>
      <w:r w:rsidR="00FD2F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D5284" w:rsidRPr="00331DAF" w:rsidRDefault="00FD5284" w:rsidP="00CE3964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D5284" w:rsidRPr="00331DAF" w:rsidRDefault="00030EBF" w:rsidP="00CE396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1DAF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FD5284" w:rsidRPr="00331DAF" w:rsidRDefault="00030EBF" w:rsidP="00CE396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1DAF">
        <w:rPr>
          <w:rFonts w:cstheme="minorHAnsi"/>
          <w:color w:val="000000"/>
          <w:sz w:val="28"/>
          <w:szCs w:val="28"/>
          <w:lang w:val="ru-RU"/>
        </w:rPr>
        <w:t>Данные приведены по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состоянию на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="00331DAF">
        <w:rPr>
          <w:rFonts w:cstheme="minorHAnsi"/>
          <w:color w:val="000000"/>
          <w:sz w:val="28"/>
          <w:szCs w:val="28"/>
          <w:lang w:val="ru-RU"/>
        </w:rPr>
        <w:t>30.12.2021</w:t>
      </w:r>
      <w:r w:rsidRPr="00331DAF">
        <w:rPr>
          <w:rFonts w:cstheme="minorHAnsi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0"/>
        <w:gridCol w:w="1710"/>
        <w:gridCol w:w="1827"/>
      </w:tblGrid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</w:p>
        </w:tc>
      </w:tr>
      <w:tr w:rsidR="00FD5284" w:rsidRPr="00331D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программе дошкольного </w:t>
            </w:r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  <w:proofErr w:type="gramEnd"/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B53AD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="00B53ADB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полного дня</w:t>
            </w:r>
            <w:proofErr w:type="gramEnd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</w:t>
            </w:r>
            <w:r w:rsid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B53AD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="00B53ADB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до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704083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704083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от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до</w:t>
            </w:r>
            <w:r w:rsidR="0070408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семи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704083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78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ухода,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-</w:t>
            </w:r>
            <w:proofErr w:type="spellStart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часового</w:t>
            </w:r>
            <w:proofErr w:type="spellEnd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704083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102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ОВЗ от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</w:t>
            </w:r>
            <w:proofErr w:type="gramEnd"/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="00704083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704083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331DA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331DA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Средний показатель пропущенных 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количество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FD2FBA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31DA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36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FD2FB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FD2FB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FD2FB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последние 5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2FBA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17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1331FC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педагогических и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применению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331DAF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A31409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316611">
              <w:rPr>
                <w:rFonts w:cstheme="minorHAnsi"/>
                <w:color w:val="000000"/>
                <w:sz w:val="28"/>
                <w:szCs w:val="28"/>
                <w:lang w:val="ru-RU"/>
              </w:rPr>
              <w:t>35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E5AEB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Соотношение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«</w:t>
            </w:r>
            <w:proofErr w:type="spellStart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работник</w:t>
            </w:r>
            <w:proofErr w:type="spellEnd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воспитанник</w:t>
            </w:r>
            <w:proofErr w:type="spellEnd"/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человек/чело</w:t>
            </w:r>
            <w:r w:rsidRPr="00331DAF">
              <w:rPr>
                <w:rFonts w:cstheme="minorHAnsi"/>
                <w:sz w:val="28"/>
                <w:szCs w:val="28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316611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/1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FD5284" w:rsidRPr="00331D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331DA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расчете на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331DAF">
              <w:rPr>
                <w:rFonts w:cstheme="minorHAnsi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E56F46" w:rsidRDefault="00E56F46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331DAF">
              <w:rPr>
                <w:rFonts w:cstheme="minorHAnsi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E56F46" w:rsidRDefault="00E56F46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130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D5284" w:rsidRPr="00331D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A31409" w:rsidRDefault="00A31409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Д</w:t>
            </w:r>
            <w:r w:rsidR="00030EBF" w:rsidRPr="00331DAF">
              <w:rPr>
                <w:rFonts w:cstheme="minorHAnsi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(совмещен со спальней)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FD5284" w:rsidRPr="00331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331DA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31DAF">
              <w:rPr>
                <w:rFonts w:cstheme="minorHAnsi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FD5284" w:rsidP="00CE3964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4" w:rsidRPr="00331DAF" w:rsidRDefault="00030EBF" w:rsidP="00CE396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31DAF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FD5284" w:rsidRPr="00331DAF" w:rsidRDefault="00030EBF" w:rsidP="00CE396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1DAF">
        <w:rPr>
          <w:rFonts w:cstheme="minorHAnsi"/>
          <w:color w:val="000000"/>
          <w:sz w:val="28"/>
          <w:szCs w:val="28"/>
          <w:lang w:val="ru-RU"/>
        </w:rPr>
        <w:lastRenderedPageBreak/>
        <w:t>Анализ показателей указывает на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</w:t>
      </w:r>
      <w:r w:rsidR="005A56E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1DAF">
        <w:rPr>
          <w:rFonts w:cstheme="minorHAnsi"/>
          <w:color w:val="000000"/>
          <w:sz w:val="28"/>
          <w:szCs w:val="28"/>
          <w:lang w:val="ru-RU"/>
        </w:rPr>
        <w:t>СП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организациям воспитания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обучения, отдыха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оздоровления детей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молодежи»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полном объеме в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 xml:space="preserve">ФГОС </w:t>
      </w:r>
      <w:proofErr w:type="gramStart"/>
      <w:r w:rsidRPr="00331DAF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31DAF">
        <w:rPr>
          <w:rFonts w:cstheme="minorHAnsi"/>
          <w:color w:val="000000"/>
          <w:sz w:val="28"/>
          <w:szCs w:val="28"/>
          <w:lang w:val="ru-RU"/>
        </w:rPr>
        <w:t>.</w:t>
      </w:r>
    </w:p>
    <w:p w:rsidR="00FD5284" w:rsidRPr="00331DAF" w:rsidRDefault="00030EBF" w:rsidP="00CE396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1DAF">
        <w:rPr>
          <w:rFonts w:cstheme="minorHAnsi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331DAF">
        <w:rPr>
          <w:rFonts w:cstheme="minorHAnsi"/>
          <w:color w:val="000000"/>
          <w:sz w:val="28"/>
          <w:szCs w:val="28"/>
        </w:rPr>
        <w:t> </w:t>
      </w:r>
      <w:r w:rsidRPr="00331DAF">
        <w:rPr>
          <w:rFonts w:cstheme="minorHAnsi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D5284" w:rsidRPr="00331DAF" w:rsidSect="00FD528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0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90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C7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E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F5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D0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B3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D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22A06"/>
    <w:multiLevelType w:val="hybridMultilevel"/>
    <w:tmpl w:val="EB5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57CF"/>
    <w:multiLevelType w:val="hybridMultilevel"/>
    <w:tmpl w:val="C8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66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23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D2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B3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F5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B2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15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0EBF"/>
    <w:rsid w:val="00075208"/>
    <w:rsid w:val="00104A7B"/>
    <w:rsid w:val="001131C2"/>
    <w:rsid w:val="001331FC"/>
    <w:rsid w:val="00155912"/>
    <w:rsid w:val="00193779"/>
    <w:rsid w:val="001C371D"/>
    <w:rsid w:val="001E5E46"/>
    <w:rsid w:val="002214FB"/>
    <w:rsid w:val="00231FEB"/>
    <w:rsid w:val="00250404"/>
    <w:rsid w:val="00294BE6"/>
    <w:rsid w:val="002C02D0"/>
    <w:rsid w:val="002D33B1"/>
    <w:rsid w:val="002D3591"/>
    <w:rsid w:val="002E3B35"/>
    <w:rsid w:val="003059F7"/>
    <w:rsid w:val="00316611"/>
    <w:rsid w:val="00316BF8"/>
    <w:rsid w:val="00331DAF"/>
    <w:rsid w:val="003320BB"/>
    <w:rsid w:val="003514A0"/>
    <w:rsid w:val="003C031A"/>
    <w:rsid w:val="003E5AEB"/>
    <w:rsid w:val="003F3C22"/>
    <w:rsid w:val="003F44EA"/>
    <w:rsid w:val="00432987"/>
    <w:rsid w:val="00451A29"/>
    <w:rsid w:val="00461AD5"/>
    <w:rsid w:val="00475F3F"/>
    <w:rsid w:val="004840FB"/>
    <w:rsid w:val="004C09C8"/>
    <w:rsid w:val="004F6969"/>
    <w:rsid w:val="004F7E17"/>
    <w:rsid w:val="00503306"/>
    <w:rsid w:val="00543411"/>
    <w:rsid w:val="005A05CE"/>
    <w:rsid w:val="005A56E4"/>
    <w:rsid w:val="00653AF6"/>
    <w:rsid w:val="006559F2"/>
    <w:rsid w:val="00704083"/>
    <w:rsid w:val="00760BE7"/>
    <w:rsid w:val="00774EF2"/>
    <w:rsid w:val="007D521A"/>
    <w:rsid w:val="007F2089"/>
    <w:rsid w:val="0081377C"/>
    <w:rsid w:val="00836863"/>
    <w:rsid w:val="00855995"/>
    <w:rsid w:val="0086233D"/>
    <w:rsid w:val="009003F8"/>
    <w:rsid w:val="009016FB"/>
    <w:rsid w:val="0095363E"/>
    <w:rsid w:val="009F07C6"/>
    <w:rsid w:val="009F7CA5"/>
    <w:rsid w:val="00A05538"/>
    <w:rsid w:val="00A11BFB"/>
    <w:rsid w:val="00A31409"/>
    <w:rsid w:val="00A75225"/>
    <w:rsid w:val="00AA29A6"/>
    <w:rsid w:val="00AF3E77"/>
    <w:rsid w:val="00B05C2B"/>
    <w:rsid w:val="00B224D3"/>
    <w:rsid w:val="00B439D9"/>
    <w:rsid w:val="00B53ADB"/>
    <w:rsid w:val="00B73A5A"/>
    <w:rsid w:val="00BC0C7A"/>
    <w:rsid w:val="00C148EB"/>
    <w:rsid w:val="00C560D7"/>
    <w:rsid w:val="00C61DC0"/>
    <w:rsid w:val="00CB29C9"/>
    <w:rsid w:val="00CE3964"/>
    <w:rsid w:val="00D01995"/>
    <w:rsid w:val="00D143B8"/>
    <w:rsid w:val="00D42047"/>
    <w:rsid w:val="00E438A1"/>
    <w:rsid w:val="00E51851"/>
    <w:rsid w:val="00E56F46"/>
    <w:rsid w:val="00E964EE"/>
    <w:rsid w:val="00EE0836"/>
    <w:rsid w:val="00F01E19"/>
    <w:rsid w:val="00F33EFC"/>
    <w:rsid w:val="00FA5EC1"/>
    <w:rsid w:val="00FD2FBA"/>
    <w:rsid w:val="00FD5284"/>
    <w:rsid w:val="00FF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30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E4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Strong"/>
    <w:basedOn w:val="a0"/>
    <w:uiPriority w:val="22"/>
    <w:qFormat/>
    <w:rsid w:val="001E5E46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1C371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371D"/>
    <w:pPr>
      <w:widowControl w:val="0"/>
      <w:shd w:val="clear" w:color="auto" w:fill="FFFFFF"/>
      <w:spacing w:before="0" w:beforeAutospacing="0" w:after="0" w:afterAutospacing="0" w:line="317" w:lineRule="exact"/>
      <w:ind w:hanging="360"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316B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.buhrosinka@yandex.ru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Образовательный уровень педагогов.</a:t>
            </a:r>
          </a:p>
          <a:p>
            <a:pPr>
              <a:defRPr/>
            </a:pP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</c:v>
                </c:pt>
              </c:strCache>
            </c:strRef>
          </c:tx>
          <c:dLbls>
            <c:dLbl>
              <c:idx val="0"/>
              <c:layout>
                <c:manualLayout>
                  <c:x val="-6.7149535000824392E-2"/>
                  <c:y val="0.11797034605502817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29</a:t>
                    </a:r>
                    <a:r>
                      <a:rPr lang="en-US" sz="1800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Percent val="1"/>
            </c:dLbl>
            <c:dLbl>
              <c:idx val="2"/>
              <c:layout>
                <c:manualLayout>
                  <c:x val="-5.6003636217798802E-2"/>
                  <c:y val="-0.103558611901744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800"/>
                      <a:t>71</a:t>
                    </a:r>
                    <a:r>
                      <a:rPr lang="en-US" sz="1800"/>
                      <a:t>%</a:t>
                    </a:r>
                  </a:p>
                </c:rich>
              </c:tx>
              <c:dLblPos val="inEnd"/>
              <c:showPercent val="1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dLblPos val="inEnd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Высшее
педагогической
направленности
</c:v>
                </c:pt>
                <c:pt idx="2">
                  <c:v>Среднее специальное</c:v>
                </c:pt>
                <c:pt idx="3">
                  <c:v>Среднее специаль-ное
педагогической
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E6-4274-8336-8FAC389046AA}"/>
            </c:ext>
          </c:extLst>
        </c:ser>
        <c:firstSliceAng val="0"/>
      </c:pieChart>
    </c:plotArea>
    <c:legend>
      <c:legendPos val="t"/>
      <c:layout>
        <c:manualLayout>
          <c:xMode val="edge"/>
          <c:yMode val="edge"/>
          <c:x val="1.8928493638347938E-2"/>
          <c:y val="0"/>
          <c:w val="0.95952843772350194"/>
          <c:h val="0.47499714779182606"/>
        </c:manualLayout>
      </c:layout>
    </c:legend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3417B-3A5F-4763-ABF9-2501516A5704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89AE088-4AE8-48C1-B55B-BFAFFC8CDCE9}">
      <dgm:prSet phldrT="[Текст]" custT="1"/>
      <dgm:spPr/>
      <dgm:t>
        <a:bodyPr/>
        <a:lstStyle/>
        <a:p>
          <a:pPr algn="ctr"/>
          <a:r>
            <a:rPr lang="ru-RU" sz="800" b="1"/>
            <a:t>ЗАВЕДУЮЩИЙ</a:t>
          </a:r>
        </a:p>
      </dgm:t>
    </dgm:pt>
    <dgm:pt modelId="{7B339412-948B-4A76-89AF-486CA2E8925C}" type="parTrans" cxnId="{A769D1A7-60D8-4368-9D7E-202BB476B4C4}">
      <dgm:prSet/>
      <dgm:spPr/>
      <dgm:t>
        <a:bodyPr/>
        <a:lstStyle/>
        <a:p>
          <a:pPr algn="ctr"/>
          <a:endParaRPr lang="ru-RU"/>
        </a:p>
      </dgm:t>
    </dgm:pt>
    <dgm:pt modelId="{E9DCF38C-D8D6-453E-9FDE-47F41EC941A4}" type="sibTrans" cxnId="{A769D1A7-60D8-4368-9D7E-202BB476B4C4}">
      <dgm:prSet/>
      <dgm:spPr/>
      <dgm:t>
        <a:bodyPr/>
        <a:lstStyle/>
        <a:p>
          <a:pPr algn="ctr"/>
          <a:endParaRPr lang="ru-RU"/>
        </a:p>
      </dgm:t>
    </dgm:pt>
    <dgm:pt modelId="{13D90F51-F4BC-4D2A-AF06-A4EBD7DC578D}">
      <dgm:prSet phldrT="[Текст]" custT="1"/>
      <dgm:spPr/>
      <dgm:t>
        <a:bodyPr/>
        <a:lstStyle/>
        <a:p>
          <a:pPr algn="ctr"/>
          <a:r>
            <a:rPr lang="ru-RU" sz="900"/>
            <a:t>Главный бухгалтер</a:t>
          </a:r>
        </a:p>
      </dgm:t>
    </dgm:pt>
    <dgm:pt modelId="{409EF754-B5C3-4ACE-A49B-6E5FFCBBAF5D}" type="parTrans" cxnId="{2EAD634C-9027-466D-9D3D-B083D0EC2300}">
      <dgm:prSet/>
      <dgm:spPr/>
      <dgm:t>
        <a:bodyPr/>
        <a:lstStyle/>
        <a:p>
          <a:pPr algn="ctr"/>
          <a:endParaRPr lang="ru-RU"/>
        </a:p>
      </dgm:t>
    </dgm:pt>
    <dgm:pt modelId="{E27A0799-1442-409B-B83F-D9E58FDB0386}" type="sibTrans" cxnId="{2EAD634C-9027-466D-9D3D-B083D0EC2300}">
      <dgm:prSet/>
      <dgm:spPr/>
      <dgm:t>
        <a:bodyPr/>
        <a:lstStyle/>
        <a:p>
          <a:pPr algn="ctr"/>
          <a:endParaRPr lang="ru-RU"/>
        </a:p>
      </dgm:t>
    </dgm:pt>
    <dgm:pt modelId="{271F66E0-E478-4A24-A15F-9BB2BB2935CF}">
      <dgm:prSet phldrT="[Текст]" custT="1"/>
      <dgm:spPr/>
      <dgm:t>
        <a:bodyPr/>
        <a:lstStyle/>
        <a:p>
          <a:pPr algn="ctr"/>
          <a:r>
            <a:rPr lang="ru-RU" sz="900"/>
            <a:t>Бухгалтер</a:t>
          </a:r>
        </a:p>
      </dgm:t>
    </dgm:pt>
    <dgm:pt modelId="{9B65FD1B-330C-4359-BA62-B59135EF30A7}" type="parTrans" cxnId="{3592E9AF-1291-49F1-A46B-9F9E321E2F7B}">
      <dgm:prSet/>
      <dgm:spPr/>
      <dgm:t>
        <a:bodyPr/>
        <a:lstStyle/>
        <a:p>
          <a:pPr algn="ctr"/>
          <a:endParaRPr lang="ru-RU"/>
        </a:p>
      </dgm:t>
    </dgm:pt>
    <dgm:pt modelId="{B33A7DAE-D4F0-41FA-99E3-B6D5F495F82D}" type="sibTrans" cxnId="{3592E9AF-1291-49F1-A46B-9F9E321E2F7B}">
      <dgm:prSet/>
      <dgm:spPr/>
      <dgm:t>
        <a:bodyPr/>
        <a:lstStyle/>
        <a:p>
          <a:pPr algn="ctr"/>
          <a:endParaRPr lang="ru-RU"/>
        </a:p>
      </dgm:t>
    </dgm:pt>
    <dgm:pt modelId="{A565B8DC-46A6-49D8-A10D-86D18EDFE119}">
      <dgm:prSet phldrT="[Текст]" custT="1"/>
      <dgm:spPr/>
      <dgm:t>
        <a:bodyPr/>
        <a:lstStyle/>
        <a:p>
          <a:pPr algn="ctr"/>
          <a:r>
            <a:rPr lang="ru-RU" sz="1000"/>
            <a:t>Старший воспитатель</a:t>
          </a:r>
        </a:p>
      </dgm:t>
    </dgm:pt>
    <dgm:pt modelId="{21F98D22-DF54-4D67-974A-930E95546CF2}" type="parTrans" cxnId="{798401AA-EBE8-4AE2-90E1-5E0DB1373867}">
      <dgm:prSet/>
      <dgm:spPr/>
      <dgm:t>
        <a:bodyPr/>
        <a:lstStyle/>
        <a:p>
          <a:pPr algn="ctr"/>
          <a:endParaRPr lang="ru-RU"/>
        </a:p>
      </dgm:t>
    </dgm:pt>
    <dgm:pt modelId="{1681A6DC-21BC-4AEC-9838-D1796A2ED543}" type="sibTrans" cxnId="{798401AA-EBE8-4AE2-90E1-5E0DB1373867}">
      <dgm:prSet/>
      <dgm:spPr/>
      <dgm:t>
        <a:bodyPr/>
        <a:lstStyle/>
        <a:p>
          <a:pPr algn="ctr"/>
          <a:endParaRPr lang="ru-RU"/>
        </a:p>
      </dgm:t>
    </dgm:pt>
    <dgm:pt modelId="{A14D57D5-7FF3-4560-8B07-72F405C5305F}">
      <dgm:prSet phldrT="[Текст]" custT="1"/>
      <dgm:spPr/>
      <dgm:t>
        <a:bodyPr/>
        <a:lstStyle/>
        <a:p>
          <a:pPr algn="ctr"/>
          <a:r>
            <a:rPr lang="ru-RU" sz="900"/>
            <a:t>воспитатели</a:t>
          </a:r>
        </a:p>
      </dgm:t>
    </dgm:pt>
    <dgm:pt modelId="{BCF639C0-E4A9-4572-B7C9-092DBC1AA007}" type="parTrans" cxnId="{802ADEA2-911D-4C49-826A-24BC9550AD27}">
      <dgm:prSet/>
      <dgm:spPr/>
      <dgm:t>
        <a:bodyPr/>
        <a:lstStyle/>
        <a:p>
          <a:pPr algn="ctr"/>
          <a:endParaRPr lang="ru-RU"/>
        </a:p>
      </dgm:t>
    </dgm:pt>
    <dgm:pt modelId="{A93F32A5-037B-4B82-853B-625333A993D1}" type="sibTrans" cxnId="{802ADEA2-911D-4C49-826A-24BC9550AD27}">
      <dgm:prSet/>
      <dgm:spPr/>
      <dgm:t>
        <a:bodyPr/>
        <a:lstStyle/>
        <a:p>
          <a:pPr algn="ctr"/>
          <a:endParaRPr lang="ru-RU"/>
        </a:p>
      </dgm:t>
    </dgm:pt>
    <dgm:pt modelId="{976DBF88-5F1F-4E55-8D3F-CAE28D6F701A}">
      <dgm:prSet custT="1"/>
      <dgm:spPr/>
      <dgm:t>
        <a:bodyPr/>
        <a:lstStyle/>
        <a:p>
          <a:pPr algn="ctr"/>
          <a:r>
            <a:rPr lang="ru-RU" sz="900"/>
            <a:t>Заведующий хозяйством</a:t>
          </a:r>
        </a:p>
      </dgm:t>
    </dgm:pt>
    <dgm:pt modelId="{BCA285D0-211F-4BDA-AF36-CCC47A0FD686}" type="parTrans" cxnId="{4A9503EF-0E1E-44A8-B94B-F5188E7C9873}">
      <dgm:prSet/>
      <dgm:spPr/>
      <dgm:t>
        <a:bodyPr/>
        <a:lstStyle/>
        <a:p>
          <a:pPr algn="ctr"/>
          <a:endParaRPr lang="ru-RU"/>
        </a:p>
      </dgm:t>
    </dgm:pt>
    <dgm:pt modelId="{4CDBD0DD-6C83-4751-ABE7-EE0447ECD648}" type="sibTrans" cxnId="{4A9503EF-0E1E-44A8-B94B-F5188E7C9873}">
      <dgm:prSet/>
      <dgm:spPr/>
      <dgm:t>
        <a:bodyPr/>
        <a:lstStyle/>
        <a:p>
          <a:pPr algn="ctr"/>
          <a:endParaRPr lang="ru-RU"/>
        </a:p>
      </dgm:t>
    </dgm:pt>
    <dgm:pt modelId="{0196ADCD-A7A9-4465-8B79-FAF080AEF614}">
      <dgm:prSet custT="1"/>
      <dgm:spPr/>
      <dgm:t>
        <a:bodyPr/>
        <a:lstStyle/>
        <a:p>
          <a:pPr algn="ctr"/>
          <a:r>
            <a:rPr lang="ru-RU" sz="900"/>
            <a:t>Младшие воспитатели</a:t>
          </a:r>
        </a:p>
      </dgm:t>
    </dgm:pt>
    <dgm:pt modelId="{C16E65B9-5580-4F98-A0E5-CBD3EA29D0B5}" type="parTrans" cxnId="{F720AAF6-7C6E-446A-A554-B8322F34EFD2}">
      <dgm:prSet/>
      <dgm:spPr/>
      <dgm:t>
        <a:bodyPr/>
        <a:lstStyle/>
        <a:p>
          <a:pPr algn="ctr"/>
          <a:endParaRPr lang="ru-RU"/>
        </a:p>
      </dgm:t>
    </dgm:pt>
    <dgm:pt modelId="{BDAFA5EA-D9C3-4B1D-8896-A1A3D3A418B9}" type="sibTrans" cxnId="{F720AAF6-7C6E-446A-A554-B8322F34EFD2}">
      <dgm:prSet/>
      <dgm:spPr/>
      <dgm:t>
        <a:bodyPr/>
        <a:lstStyle/>
        <a:p>
          <a:pPr algn="ctr"/>
          <a:endParaRPr lang="ru-RU"/>
        </a:p>
      </dgm:t>
    </dgm:pt>
    <dgm:pt modelId="{8FFF4C7D-22B3-4DDC-B48B-1206DDA68082}">
      <dgm:prSet custT="1"/>
      <dgm:spPr/>
      <dgm:t>
        <a:bodyPr/>
        <a:lstStyle/>
        <a:p>
          <a:pPr algn="ctr"/>
          <a:r>
            <a:rPr lang="ru-RU" sz="900"/>
            <a:t>Учитель логопед</a:t>
          </a:r>
        </a:p>
      </dgm:t>
    </dgm:pt>
    <dgm:pt modelId="{46E7A204-989E-4CB4-B092-A76F58535B9F}" type="parTrans" cxnId="{E8AB43CF-738A-4EB9-B034-D528EC6B1F5B}">
      <dgm:prSet/>
      <dgm:spPr/>
      <dgm:t>
        <a:bodyPr/>
        <a:lstStyle/>
        <a:p>
          <a:pPr algn="ctr"/>
          <a:endParaRPr lang="ru-RU"/>
        </a:p>
      </dgm:t>
    </dgm:pt>
    <dgm:pt modelId="{765E2BFB-C072-4D2A-B248-B5090FF3AC06}" type="sibTrans" cxnId="{E8AB43CF-738A-4EB9-B034-D528EC6B1F5B}">
      <dgm:prSet/>
      <dgm:spPr/>
      <dgm:t>
        <a:bodyPr/>
        <a:lstStyle/>
        <a:p>
          <a:pPr algn="ctr"/>
          <a:endParaRPr lang="ru-RU"/>
        </a:p>
      </dgm:t>
    </dgm:pt>
    <dgm:pt modelId="{492A1273-4D28-4431-B73E-964E7F370C94}">
      <dgm:prSet custT="1"/>
      <dgm:spPr/>
      <dgm:t>
        <a:bodyPr/>
        <a:lstStyle/>
        <a:p>
          <a:pPr algn="ctr"/>
          <a:r>
            <a:rPr lang="ru-RU" sz="900"/>
            <a:t>Музыкальный руководитель</a:t>
          </a:r>
        </a:p>
      </dgm:t>
    </dgm:pt>
    <dgm:pt modelId="{2F3B7160-5A80-4A0B-B4E6-866553405CF9}" type="parTrans" cxnId="{DC6674FD-45C0-49D5-A86D-8D50496C9E91}">
      <dgm:prSet/>
      <dgm:spPr/>
      <dgm:t>
        <a:bodyPr/>
        <a:lstStyle/>
        <a:p>
          <a:pPr algn="ctr"/>
          <a:endParaRPr lang="ru-RU"/>
        </a:p>
      </dgm:t>
    </dgm:pt>
    <dgm:pt modelId="{3B857D92-620A-4F9E-BDCF-2631807A16F6}" type="sibTrans" cxnId="{DC6674FD-45C0-49D5-A86D-8D50496C9E91}">
      <dgm:prSet/>
      <dgm:spPr/>
      <dgm:t>
        <a:bodyPr/>
        <a:lstStyle/>
        <a:p>
          <a:pPr algn="ctr"/>
          <a:endParaRPr lang="ru-RU"/>
        </a:p>
      </dgm:t>
    </dgm:pt>
    <dgm:pt modelId="{55CD0552-0017-4AF5-AF2E-7066CCC42C0C}">
      <dgm:prSet custT="1"/>
      <dgm:spPr/>
      <dgm:t>
        <a:bodyPr/>
        <a:lstStyle/>
        <a:p>
          <a:pPr algn="ctr"/>
          <a:r>
            <a:rPr lang="ru-RU" sz="900"/>
            <a:t>Педагог психолог</a:t>
          </a:r>
        </a:p>
      </dgm:t>
    </dgm:pt>
    <dgm:pt modelId="{1D3C6411-FBA6-4789-A519-EDDE7A41BEFD}" type="parTrans" cxnId="{73B6EF02-3278-43A6-A9BE-12C4E4A213CA}">
      <dgm:prSet/>
      <dgm:spPr/>
      <dgm:t>
        <a:bodyPr/>
        <a:lstStyle/>
        <a:p>
          <a:pPr algn="ctr"/>
          <a:endParaRPr lang="ru-RU"/>
        </a:p>
      </dgm:t>
    </dgm:pt>
    <dgm:pt modelId="{3386EA21-BB43-46CE-9FDA-75D1D5D617A2}" type="sibTrans" cxnId="{73B6EF02-3278-43A6-A9BE-12C4E4A213CA}">
      <dgm:prSet/>
      <dgm:spPr/>
      <dgm:t>
        <a:bodyPr/>
        <a:lstStyle/>
        <a:p>
          <a:pPr algn="ctr"/>
          <a:endParaRPr lang="ru-RU"/>
        </a:p>
      </dgm:t>
    </dgm:pt>
    <dgm:pt modelId="{22055B1D-DAE9-4984-9D34-44EB0C449BB9}">
      <dgm:prSet custT="1"/>
      <dgm:spPr/>
      <dgm:t>
        <a:bodyPr/>
        <a:lstStyle/>
        <a:p>
          <a:pPr algn="ctr"/>
          <a:r>
            <a:rPr lang="ru-RU" sz="900"/>
            <a:t>Социал</a:t>
          </a:r>
          <a:r>
            <a:rPr lang="ru-RU" sz="1000"/>
            <a:t>ь</a:t>
          </a:r>
          <a:r>
            <a:rPr lang="ru-RU" sz="900"/>
            <a:t>ный педагог</a:t>
          </a:r>
        </a:p>
      </dgm:t>
    </dgm:pt>
    <dgm:pt modelId="{4E68A315-9B9F-467B-B786-A79A88D18BD5}" type="parTrans" cxnId="{3DE67356-B8B0-4D26-8C41-6134D2212FFE}">
      <dgm:prSet/>
      <dgm:spPr/>
      <dgm:t>
        <a:bodyPr/>
        <a:lstStyle/>
        <a:p>
          <a:pPr algn="ctr"/>
          <a:endParaRPr lang="ru-RU"/>
        </a:p>
      </dgm:t>
    </dgm:pt>
    <dgm:pt modelId="{38593A4B-63BA-408F-8114-751205B9351B}" type="sibTrans" cxnId="{3DE67356-B8B0-4D26-8C41-6134D2212FFE}">
      <dgm:prSet/>
      <dgm:spPr/>
      <dgm:t>
        <a:bodyPr/>
        <a:lstStyle/>
        <a:p>
          <a:pPr algn="ctr"/>
          <a:endParaRPr lang="ru-RU"/>
        </a:p>
      </dgm:t>
    </dgm:pt>
    <dgm:pt modelId="{BFA5CE88-40F5-45F1-A10C-C5028BF39043}">
      <dgm:prSet custT="1"/>
      <dgm:spPr/>
      <dgm:t>
        <a:bodyPr/>
        <a:lstStyle/>
        <a:p>
          <a:pPr algn="ctr"/>
          <a:r>
            <a:rPr lang="ru-RU" sz="900"/>
            <a:t>Инструктор по физической культуре</a:t>
          </a:r>
        </a:p>
      </dgm:t>
    </dgm:pt>
    <dgm:pt modelId="{3F43989A-18A5-4E60-B4C5-AE67E703FC67}" type="parTrans" cxnId="{FA392FC4-CEC4-4042-B8EE-4786A89AC615}">
      <dgm:prSet/>
      <dgm:spPr/>
      <dgm:t>
        <a:bodyPr/>
        <a:lstStyle/>
        <a:p>
          <a:pPr algn="ctr"/>
          <a:endParaRPr lang="ru-RU"/>
        </a:p>
      </dgm:t>
    </dgm:pt>
    <dgm:pt modelId="{0E07A9CA-9D1A-4904-9EFA-90002D7C234C}" type="sibTrans" cxnId="{FA392FC4-CEC4-4042-B8EE-4786A89AC615}">
      <dgm:prSet/>
      <dgm:spPr/>
      <dgm:t>
        <a:bodyPr/>
        <a:lstStyle/>
        <a:p>
          <a:pPr algn="ctr"/>
          <a:endParaRPr lang="ru-RU"/>
        </a:p>
      </dgm:t>
    </dgm:pt>
    <dgm:pt modelId="{5CCF01C7-3B5A-4A54-B45C-8CB8BBCF009F}" type="pres">
      <dgm:prSet presAssocID="{4AC3417B-3A5F-4763-ABF9-2501516A57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EF8F22-689F-4277-8FBD-606292AEF3BC}" type="pres">
      <dgm:prSet presAssocID="{789AE088-4AE8-48C1-B55B-BFAFFC8CDCE9}" presName="hierRoot1" presStyleCnt="0"/>
      <dgm:spPr/>
      <dgm:t>
        <a:bodyPr/>
        <a:lstStyle/>
        <a:p>
          <a:endParaRPr lang="ru-RU"/>
        </a:p>
      </dgm:t>
    </dgm:pt>
    <dgm:pt modelId="{F22BFF3D-321C-4A20-8FE4-C772A78B61AD}" type="pres">
      <dgm:prSet presAssocID="{789AE088-4AE8-48C1-B55B-BFAFFC8CDCE9}" presName="composite" presStyleCnt="0"/>
      <dgm:spPr/>
      <dgm:t>
        <a:bodyPr/>
        <a:lstStyle/>
        <a:p>
          <a:endParaRPr lang="ru-RU"/>
        </a:p>
      </dgm:t>
    </dgm:pt>
    <dgm:pt modelId="{2AFC4E31-6561-4CBA-ABF6-DDE0487A0C90}" type="pres">
      <dgm:prSet presAssocID="{789AE088-4AE8-48C1-B55B-BFAFFC8CDCE9}" presName="background" presStyleLbl="node0" presStyleIdx="0" presStyleCnt="1"/>
      <dgm:spPr/>
      <dgm:t>
        <a:bodyPr/>
        <a:lstStyle/>
        <a:p>
          <a:endParaRPr lang="ru-RU"/>
        </a:p>
      </dgm:t>
    </dgm:pt>
    <dgm:pt modelId="{F251CD05-64B8-4730-B1F5-511E5BA1FE87}" type="pres">
      <dgm:prSet presAssocID="{789AE088-4AE8-48C1-B55B-BFAFFC8CDCE9}" presName="text" presStyleLbl="fgAcc0" presStyleIdx="0" presStyleCnt="1" custScaleX="253737" custScaleY="253070" custLinFactY="-100000" custLinFactNeighborX="1649" custLinFactNeighborY="-1103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E6DCE-0345-4FD4-BA66-3F19C6516C8C}" type="pres">
      <dgm:prSet presAssocID="{789AE088-4AE8-48C1-B55B-BFAFFC8CDCE9}" presName="hierChild2" presStyleCnt="0"/>
      <dgm:spPr/>
      <dgm:t>
        <a:bodyPr/>
        <a:lstStyle/>
        <a:p>
          <a:endParaRPr lang="ru-RU"/>
        </a:p>
      </dgm:t>
    </dgm:pt>
    <dgm:pt modelId="{0B38F473-F2E9-43CB-BB2E-7AFDB1C3A3A4}" type="pres">
      <dgm:prSet presAssocID="{409EF754-B5C3-4ACE-A49B-6E5FFCBBAF5D}" presName="Name10" presStyleLbl="parChTrans1D2" presStyleIdx="0" presStyleCnt="3" custSzX="3549688" custSzY="231407"/>
      <dgm:spPr/>
      <dgm:t>
        <a:bodyPr/>
        <a:lstStyle/>
        <a:p>
          <a:endParaRPr lang="ru-RU"/>
        </a:p>
      </dgm:t>
    </dgm:pt>
    <dgm:pt modelId="{EEB067D0-6ABE-4267-AB28-38BB5CD6C24A}" type="pres">
      <dgm:prSet presAssocID="{13D90F51-F4BC-4D2A-AF06-A4EBD7DC578D}" presName="hierRoot2" presStyleCnt="0"/>
      <dgm:spPr/>
      <dgm:t>
        <a:bodyPr/>
        <a:lstStyle/>
        <a:p>
          <a:endParaRPr lang="ru-RU"/>
        </a:p>
      </dgm:t>
    </dgm:pt>
    <dgm:pt modelId="{FF7D5E70-0976-4B83-B69A-067956E161FB}" type="pres">
      <dgm:prSet presAssocID="{13D90F51-F4BC-4D2A-AF06-A4EBD7DC578D}" presName="composite2" presStyleCnt="0"/>
      <dgm:spPr/>
      <dgm:t>
        <a:bodyPr/>
        <a:lstStyle/>
        <a:p>
          <a:endParaRPr lang="ru-RU"/>
        </a:p>
      </dgm:t>
    </dgm:pt>
    <dgm:pt modelId="{3426A600-14D5-484A-A3FF-D3EF91CD39FC}" type="pres">
      <dgm:prSet presAssocID="{13D90F51-F4BC-4D2A-AF06-A4EBD7DC578D}" presName="background2" presStyleLbl="node2" presStyleIdx="0" presStyleCnt="3"/>
      <dgm:spPr/>
      <dgm:t>
        <a:bodyPr/>
        <a:lstStyle/>
        <a:p>
          <a:endParaRPr lang="ru-RU"/>
        </a:p>
      </dgm:t>
    </dgm:pt>
    <dgm:pt modelId="{A7CBEEDC-0466-4C8D-B8C0-54F6EDB079F6}" type="pres">
      <dgm:prSet presAssocID="{13D90F51-F4BC-4D2A-AF06-A4EBD7DC578D}" presName="text2" presStyleLbl="fgAcc2" presStyleIdx="0" presStyleCnt="3" custScaleX="166517" custScaleY="253070" custLinFactX="100000" custLinFactY="-100000" custLinFactNeighborX="121003" custLinFactNeighborY="-1762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BC0847-011F-43FC-9FE9-A80A54965435}" type="pres">
      <dgm:prSet presAssocID="{13D90F51-F4BC-4D2A-AF06-A4EBD7DC578D}" presName="hierChild3" presStyleCnt="0"/>
      <dgm:spPr/>
      <dgm:t>
        <a:bodyPr/>
        <a:lstStyle/>
        <a:p>
          <a:endParaRPr lang="ru-RU"/>
        </a:p>
      </dgm:t>
    </dgm:pt>
    <dgm:pt modelId="{064E8AE6-3E83-4B2E-8A0F-5A59B6D15D95}" type="pres">
      <dgm:prSet presAssocID="{9B65FD1B-330C-4359-BA62-B59135EF30A7}" presName="Name17" presStyleLbl="parChTrans1D3" presStyleIdx="0" presStyleCnt="8" custSzX="152262" custSzY="705304"/>
      <dgm:spPr/>
      <dgm:t>
        <a:bodyPr/>
        <a:lstStyle/>
        <a:p>
          <a:endParaRPr lang="ru-RU"/>
        </a:p>
      </dgm:t>
    </dgm:pt>
    <dgm:pt modelId="{C7A0E998-991F-4D2C-AC40-1EF058362C23}" type="pres">
      <dgm:prSet presAssocID="{271F66E0-E478-4A24-A15F-9BB2BB2935CF}" presName="hierRoot3" presStyleCnt="0"/>
      <dgm:spPr/>
      <dgm:t>
        <a:bodyPr/>
        <a:lstStyle/>
        <a:p>
          <a:endParaRPr lang="ru-RU"/>
        </a:p>
      </dgm:t>
    </dgm:pt>
    <dgm:pt modelId="{F66FE4F0-3209-40A7-8551-9C1E35F33729}" type="pres">
      <dgm:prSet presAssocID="{271F66E0-E478-4A24-A15F-9BB2BB2935CF}" presName="composite3" presStyleCnt="0"/>
      <dgm:spPr/>
      <dgm:t>
        <a:bodyPr/>
        <a:lstStyle/>
        <a:p>
          <a:endParaRPr lang="ru-RU"/>
        </a:p>
      </dgm:t>
    </dgm:pt>
    <dgm:pt modelId="{67C6128D-A57F-4512-A7EA-01DFB9324A80}" type="pres">
      <dgm:prSet presAssocID="{271F66E0-E478-4A24-A15F-9BB2BB2935CF}" presName="background3" presStyleLbl="node3" presStyleIdx="0" presStyleCnt="8"/>
      <dgm:spPr/>
      <dgm:t>
        <a:bodyPr/>
        <a:lstStyle/>
        <a:p>
          <a:endParaRPr lang="ru-RU"/>
        </a:p>
      </dgm:t>
    </dgm:pt>
    <dgm:pt modelId="{B29F3D5A-AFEE-4702-811E-AFB997F02B9C}" type="pres">
      <dgm:prSet presAssocID="{271F66E0-E478-4A24-A15F-9BB2BB2935CF}" presName="text3" presStyleLbl="fgAcc3" presStyleIdx="0" presStyleCnt="8" custScaleX="166517" custScaleY="253070" custLinFactX="100000" custLinFactY="-100000" custLinFactNeighborX="120690" custLinFactNeighborY="-1421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050574-0181-4855-B8AC-447C915B0E8D}" type="pres">
      <dgm:prSet presAssocID="{271F66E0-E478-4A24-A15F-9BB2BB2935CF}" presName="hierChild4" presStyleCnt="0"/>
      <dgm:spPr/>
      <dgm:t>
        <a:bodyPr/>
        <a:lstStyle/>
        <a:p>
          <a:endParaRPr lang="ru-RU"/>
        </a:p>
      </dgm:t>
    </dgm:pt>
    <dgm:pt modelId="{0ED026C9-3843-465E-B078-A91037742D4D}" type="pres">
      <dgm:prSet presAssocID="{21F98D22-DF54-4D67-974A-930E95546CF2}" presName="Name10" presStyleLbl="parChTrans1D2" presStyleIdx="1" presStyleCnt="3" custSzX="152262" custSzY="554324"/>
      <dgm:spPr/>
      <dgm:t>
        <a:bodyPr/>
        <a:lstStyle/>
        <a:p>
          <a:endParaRPr lang="ru-RU"/>
        </a:p>
      </dgm:t>
    </dgm:pt>
    <dgm:pt modelId="{DD48DC26-9A84-4E34-A78E-6B32146455FE}" type="pres">
      <dgm:prSet presAssocID="{A565B8DC-46A6-49D8-A10D-86D18EDFE119}" presName="hierRoot2" presStyleCnt="0"/>
      <dgm:spPr/>
      <dgm:t>
        <a:bodyPr/>
        <a:lstStyle/>
        <a:p>
          <a:endParaRPr lang="ru-RU"/>
        </a:p>
      </dgm:t>
    </dgm:pt>
    <dgm:pt modelId="{A057C147-6BDC-4C36-AF58-5DEC46A30885}" type="pres">
      <dgm:prSet presAssocID="{A565B8DC-46A6-49D8-A10D-86D18EDFE119}" presName="composite2" presStyleCnt="0"/>
      <dgm:spPr/>
      <dgm:t>
        <a:bodyPr/>
        <a:lstStyle/>
        <a:p>
          <a:endParaRPr lang="ru-RU"/>
        </a:p>
      </dgm:t>
    </dgm:pt>
    <dgm:pt modelId="{7B744EE0-4910-458F-9EBE-45255A52D55A}" type="pres">
      <dgm:prSet presAssocID="{A565B8DC-46A6-49D8-A10D-86D18EDFE119}" presName="background2" presStyleLbl="node2" presStyleIdx="1" presStyleCnt="3"/>
      <dgm:spPr/>
      <dgm:t>
        <a:bodyPr/>
        <a:lstStyle/>
        <a:p>
          <a:endParaRPr lang="ru-RU"/>
        </a:p>
      </dgm:t>
    </dgm:pt>
    <dgm:pt modelId="{9B28CE82-EE93-4F8A-BDF6-DADABD15F3C3}" type="pres">
      <dgm:prSet presAssocID="{A565B8DC-46A6-49D8-A10D-86D18EDFE119}" presName="text2" presStyleLbl="fgAcc2" presStyleIdx="1" presStyleCnt="3" custScaleX="211065" custScaleY="253070" custLinFactY="-44819" custLinFactNeighborX="49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A62E32-979C-403C-81A7-D0C2F435F4AA}" type="pres">
      <dgm:prSet presAssocID="{A565B8DC-46A6-49D8-A10D-86D18EDFE119}" presName="hierChild3" presStyleCnt="0"/>
      <dgm:spPr/>
      <dgm:t>
        <a:bodyPr/>
        <a:lstStyle/>
        <a:p>
          <a:endParaRPr lang="ru-RU"/>
        </a:p>
      </dgm:t>
    </dgm:pt>
    <dgm:pt modelId="{950D5002-1525-43E3-9A14-A608D21FF860}" type="pres">
      <dgm:prSet presAssocID="{BCF639C0-E4A9-4572-B7C9-092DBC1AA007}" presName="Name17" presStyleLbl="parChTrans1D3" presStyleIdx="1" presStyleCnt="8" custSzX="3628250" custSzY="2230172"/>
      <dgm:spPr/>
      <dgm:t>
        <a:bodyPr/>
        <a:lstStyle/>
        <a:p>
          <a:endParaRPr lang="ru-RU"/>
        </a:p>
      </dgm:t>
    </dgm:pt>
    <dgm:pt modelId="{8D330CF6-EBAE-463A-80D1-41DE848966E8}" type="pres">
      <dgm:prSet presAssocID="{A14D57D5-7FF3-4560-8B07-72F405C5305F}" presName="hierRoot3" presStyleCnt="0"/>
      <dgm:spPr/>
      <dgm:t>
        <a:bodyPr/>
        <a:lstStyle/>
        <a:p>
          <a:endParaRPr lang="ru-RU"/>
        </a:p>
      </dgm:t>
    </dgm:pt>
    <dgm:pt modelId="{E7588958-79F2-4CAE-AF5B-0E84C409C5DE}" type="pres">
      <dgm:prSet presAssocID="{A14D57D5-7FF3-4560-8B07-72F405C5305F}" presName="composite3" presStyleCnt="0"/>
      <dgm:spPr/>
      <dgm:t>
        <a:bodyPr/>
        <a:lstStyle/>
        <a:p>
          <a:endParaRPr lang="ru-RU"/>
        </a:p>
      </dgm:t>
    </dgm:pt>
    <dgm:pt modelId="{8BB6D933-A593-4689-8C00-5F1504A6E9BE}" type="pres">
      <dgm:prSet presAssocID="{A14D57D5-7FF3-4560-8B07-72F405C5305F}" presName="background3" presStyleLbl="node3" presStyleIdx="1" presStyleCnt="8"/>
      <dgm:spPr/>
      <dgm:t>
        <a:bodyPr/>
        <a:lstStyle/>
        <a:p>
          <a:endParaRPr lang="ru-RU"/>
        </a:p>
      </dgm:t>
    </dgm:pt>
    <dgm:pt modelId="{7DAC577B-2C4F-4591-BCE8-E7CF67F3A436}" type="pres">
      <dgm:prSet presAssocID="{A14D57D5-7FF3-4560-8B07-72F405C5305F}" presName="text3" presStyleLbl="fgAcc3" presStyleIdx="1" presStyleCnt="8" custScaleX="166517" custScaleY="253070" custLinFactX="100000" custLinFactNeighborX="112762" custLinFactNeighborY="760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63F2EB-1EA2-4E47-8F38-AF53CD83AE0D}" type="pres">
      <dgm:prSet presAssocID="{A14D57D5-7FF3-4560-8B07-72F405C5305F}" presName="hierChild4" presStyleCnt="0"/>
      <dgm:spPr/>
      <dgm:t>
        <a:bodyPr/>
        <a:lstStyle/>
        <a:p>
          <a:endParaRPr lang="ru-RU"/>
        </a:p>
      </dgm:t>
    </dgm:pt>
    <dgm:pt modelId="{720E9B1B-E378-44B8-9FCA-BF0136A8AF49}" type="pres">
      <dgm:prSet presAssocID="{46E7A204-989E-4CB4-B092-A76F58535B9F}" presName="Name17" presStyleLbl="parChTrans1D3" presStyleIdx="2" presStyleCnt="8"/>
      <dgm:spPr/>
      <dgm:t>
        <a:bodyPr/>
        <a:lstStyle/>
        <a:p>
          <a:endParaRPr lang="ru-RU"/>
        </a:p>
      </dgm:t>
    </dgm:pt>
    <dgm:pt modelId="{47CD4903-6AEB-4C2D-9059-65E51DF5CBF7}" type="pres">
      <dgm:prSet presAssocID="{8FFF4C7D-22B3-4DDC-B48B-1206DDA68082}" presName="hierRoot3" presStyleCnt="0"/>
      <dgm:spPr/>
      <dgm:t>
        <a:bodyPr/>
        <a:lstStyle/>
        <a:p>
          <a:endParaRPr lang="ru-RU"/>
        </a:p>
      </dgm:t>
    </dgm:pt>
    <dgm:pt modelId="{1E54F6C8-F407-47E4-9FA7-6B9247B6EBD5}" type="pres">
      <dgm:prSet presAssocID="{8FFF4C7D-22B3-4DDC-B48B-1206DDA68082}" presName="composite3" presStyleCnt="0"/>
      <dgm:spPr/>
      <dgm:t>
        <a:bodyPr/>
        <a:lstStyle/>
        <a:p>
          <a:endParaRPr lang="ru-RU"/>
        </a:p>
      </dgm:t>
    </dgm:pt>
    <dgm:pt modelId="{A937205B-519E-4BB2-A764-523890428FEA}" type="pres">
      <dgm:prSet presAssocID="{8FFF4C7D-22B3-4DDC-B48B-1206DDA68082}" presName="background3" presStyleLbl="node3" presStyleIdx="2" presStyleCnt="8"/>
      <dgm:spPr/>
      <dgm:t>
        <a:bodyPr/>
        <a:lstStyle/>
        <a:p>
          <a:endParaRPr lang="ru-RU"/>
        </a:p>
      </dgm:t>
    </dgm:pt>
    <dgm:pt modelId="{4EA01969-B855-441A-B9D2-67FB6455B27A}" type="pres">
      <dgm:prSet presAssocID="{8FFF4C7D-22B3-4DDC-B48B-1206DDA68082}" presName="text3" presStyleLbl="fgAcc3" presStyleIdx="2" presStyleCnt="8" custScaleX="166517" custScaleY="253070" custLinFactY="-100000" custLinFactNeighborX="80234" custLinFactNeighborY="-1472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FBA2F2-2E65-4AD5-B1A8-9E2047B07EC8}" type="pres">
      <dgm:prSet presAssocID="{8FFF4C7D-22B3-4DDC-B48B-1206DDA68082}" presName="hierChild4" presStyleCnt="0"/>
      <dgm:spPr/>
      <dgm:t>
        <a:bodyPr/>
        <a:lstStyle/>
        <a:p>
          <a:endParaRPr lang="ru-RU"/>
        </a:p>
      </dgm:t>
    </dgm:pt>
    <dgm:pt modelId="{2FF935D7-180F-4C17-9BD0-348FDE9B42CD}" type="pres">
      <dgm:prSet presAssocID="{2F3B7160-5A80-4A0B-B4E6-866553405CF9}" presName="Name17" presStyleLbl="parChTrans1D3" presStyleIdx="3" presStyleCnt="8"/>
      <dgm:spPr/>
      <dgm:t>
        <a:bodyPr/>
        <a:lstStyle/>
        <a:p>
          <a:endParaRPr lang="ru-RU"/>
        </a:p>
      </dgm:t>
    </dgm:pt>
    <dgm:pt modelId="{6219F942-DF41-48E8-8912-2F15CE01B1C1}" type="pres">
      <dgm:prSet presAssocID="{492A1273-4D28-4431-B73E-964E7F370C94}" presName="hierRoot3" presStyleCnt="0"/>
      <dgm:spPr/>
      <dgm:t>
        <a:bodyPr/>
        <a:lstStyle/>
        <a:p>
          <a:endParaRPr lang="ru-RU"/>
        </a:p>
      </dgm:t>
    </dgm:pt>
    <dgm:pt modelId="{6FCC7536-EF01-4774-81CC-8867623454D3}" type="pres">
      <dgm:prSet presAssocID="{492A1273-4D28-4431-B73E-964E7F370C94}" presName="composite3" presStyleCnt="0"/>
      <dgm:spPr/>
      <dgm:t>
        <a:bodyPr/>
        <a:lstStyle/>
        <a:p>
          <a:endParaRPr lang="ru-RU"/>
        </a:p>
      </dgm:t>
    </dgm:pt>
    <dgm:pt modelId="{4371610E-4118-4D22-93C1-0FF7C172C65B}" type="pres">
      <dgm:prSet presAssocID="{492A1273-4D28-4431-B73E-964E7F370C94}" presName="background3" presStyleLbl="node3" presStyleIdx="3" presStyleCnt="8"/>
      <dgm:spPr/>
      <dgm:t>
        <a:bodyPr/>
        <a:lstStyle/>
        <a:p>
          <a:endParaRPr lang="ru-RU"/>
        </a:p>
      </dgm:t>
    </dgm:pt>
    <dgm:pt modelId="{59A9F5FC-0D80-4B04-A904-ADAD3D5E29B8}" type="pres">
      <dgm:prSet presAssocID="{492A1273-4D28-4431-B73E-964E7F370C94}" presName="text3" presStyleLbl="fgAcc3" presStyleIdx="3" presStyleCnt="8" custScaleX="186141" custScaleY="253070" custLinFactX="4980" custLinFactNeighborX="100000" custLinFactNeighborY="750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604E2E-D087-4752-956C-502E7A344763}" type="pres">
      <dgm:prSet presAssocID="{492A1273-4D28-4431-B73E-964E7F370C94}" presName="hierChild4" presStyleCnt="0"/>
      <dgm:spPr/>
      <dgm:t>
        <a:bodyPr/>
        <a:lstStyle/>
        <a:p>
          <a:endParaRPr lang="ru-RU"/>
        </a:p>
      </dgm:t>
    </dgm:pt>
    <dgm:pt modelId="{96F2D1DF-78F4-45D0-B1C4-C8B0BAF855B6}" type="pres">
      <dgm:prSet presAssocID="{1D3C6411-FBA6-4789-A519-EDDE7A41BEFD}" presName="Name17" presStyleLbl="parChTrans1D3" presStyleIdx="4" presStyleCnt="8" custSzX="954127" custSzY="2260370"/>
      <dgm:spPr/>
      <dgm:t>
        <a:bodyPr/>
        <a:lstStyle/>
        <a:p>
          <a:endParaRPr lang="ru-RU"/>
        </a:p>
      </dgm:t>
    </dgm:pt>
    <dgm:pt modelId="{90428DFE-C33C-429E-B4C3-865698B28D8C}" type="pres">
      <dgm:prSet presAssocID="{55CD0552-0017-4AF5-AF2E-7066CCC42C0C}" presName="hierRoot3" presStyleCnt="0"/>
      <dgm:spPr/>
      <dgm:t>
        <a:bodyPr/>
        <a:lstStyle/>
        <a:p>
          <a:endParaRPr lang="ru-RU"/>
        </a:p>
      </dgm:t>
    </dgm:pt>
    <dgm:pt modelId="{F7643C28-0D52-4FE1-A8C8-F04881BE983E}" type="pres">
      <dgm:prSet presAssocID="{55CD0552-0017-4AF5-AF2E-7066CCC42C0C}" presName="composite3" presStyleCnt="0"/>
      <dgm:spPr/>
      <dgm:t>
        <a:bodyPr/>
        <a:lstStyle/>
        <a:p>
          <a:endParaRPr lang="ru-RU"/>
        </a:p>
      </dgm:t>
    </dgm:pt>
    <dgm:pt modelId="{4771A912-AE2A-43AE-A181-FC3F4F5E6995}" type="pres">
      <dgm:prSet presAssocID="{55CD0552-0017-4AF5-AF2E-7066CCC42C0C}" presName="background3" presStyleLbl="node3" presStyleIdx="4" presStyleCnt="8"/>
      <dgm:spPr/>
      <dgm:t>
        <a:bodyPr/>
        <a:lstStyle/>
        <a:p>
          <a:endParaRPr lang="ru-RU"/>
        </a:p>
      </dgm:t>
    </dgm:pt>
    <dgm:pt modelId="{C907F645-984F-4F7B-84BC-A11EEA2352A2}" type="pres">
      <dgm:prSet presAssocID="{55CD0552-0017-4AF5-AF2E-7066CCC42C0C}" presName="text3" presStyleLbl="fgAcc3" presStyleIdx="4" presStyleCnt="8" custScaleX="166517" custScaleY="253070" custLinFactX="28032" custLinFactNeighborX="100000" custLinFactNeighborY="75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D492DC-B8DC-4489-926A-0E901686F72B}" type="pres">
      <dgm:prSet presAssocID="{55CD0552-0017-4AF5-AF2E-7066CCC42C0C}" presName="hierChild4" presStyleCnt="0"/>
      <dgm:spPr/>
      <dgm:t>
        <a:bodyPr/>
        <a:lstStyle/>
        <a:p>
          <a:endParaRPr lang="ru-RU"/>
        </a:p>
      </dgm:t>
    </dgm:pt>
    <dgm:pt modelId="{6C6EEA11-6A02-449D-8FBE-557152A3B055}" type="pres">
      <dgm:prSet presAssocID="{4E68A315-9B9F-467B-B786-A79A88D18BD5}" presName="Name17" presStyleLbl="parChTrans1D3" presStyleIdx="5" presStyleCnt="8" custSzX="2335893" custSzY="2230172"/>
      <dgm:spPr/>
      <dgm:t>
        <a:bodyPr/>
        <a:lstStyle/>
        <a:p>
          <a:endParaRPr lang="ru-RU"/>
        </a:p>
      </dgm:t>
    </dgm:pt>
    <dgm:pt modelId="{63FE53F7-486E-48B5-9D86-9040A29F3A6B}" type="pres">
      <dgm:prSet presAssocID="{22055B1D-DAE9-4984-9D34-44EB0C449BB9}" presName="hierRoot3" presStyleCnt="0"/>
      <dgm:spPr/>
      <dgm:t>
        <a:bodyPr/>
        <a:lstStyle/>
        <a:p>
          <a:endParaRPr lang="ru-RU"/>
        </a:p>
      </dgm:t>
    </dgm:pt>
    <dgm:pt modelId="{2515B48C-E785-4945-9E0F-C22F8431110E}" type="pres">
      <dgm:prSet presAssocID="{22055B1D-DAE9-4984-9D34-44EB0C449BB9}" presName="composite3" presStyleCnt="0"/>
      <dgm:spPr/>
      <dgm:t>
        <a:bodyPr/>
        <a:lstStyle/>
        <a:p>
          <a:endParaRPr lang="ru-RU"/>
        </a:p>
      </dgm:t>
    </dgm:pt>
    <dgm:pt modelId="{4A52246D-E229-40BE-B5EA-1946CAF9D8D5}" type="pres">
      <dgm:prSet presAssocID="{22055B1D-DAE9-4984-9D34-44EB0C449BB9}" presName="background3" presStyleLbl="node3" presStyleIdx="5" presStyleCnt="8"/>
      <dgm:spPr/>
      <dgm:t>
        <a:bodyPr/>
        <a:lstStyle/>
        <a:p>
          <a:endParaRPr lang="ru-RU"/>
        </a:p>
      </dgm:t>
    </dgm:pt>
    <dgm:pt modelId="{E8E63C91-5169-48AC-9957-4BA9647CCD5A}" type="pres">
      <dgm:prSet presAssocID="{22055B1D-DAE9-4984-9D34-44EB0C449BB9}" presName="text3" presStyleLbl="fgAcc3" presStyleIdx="5" presStyleCnt="8" custScaleX="166517" custScaleY="280256" custLinFactY="-100000" custLinFactNeighborX="-20773" custLinFactNeighborY="-1779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F2B276-E37C-4445-AAD8-F8BBD9B4AB33}" type="pres">
      <dgm:prSet presAssocID="{22055B1D-DAE9-4984-9D34-44EB0C449BB9}" presName="hierChild4" presStyleCnt="0"/>
      <dgm:spPr/>
      <dgm:t>
        <a:bodyPr/>
        <a:lstStyle/>
        <a:p>
          <a:endParaRPr lang="ru-RU"/>
        </a:p>
      </dgm:t>
    </dgm:pt>
    <dgm:pt modelId="{2E598F0B-9E6C-40E6-98E9-1CE40BAEAB6F}" type="pres">
      <dgm:prSet presAssocID="{3F43989A-18A5-4E60-B4C5-AE67E703FC67}" presName="Name17" presStyleLbl="parChTrans1D3" presStyleIdx="6" presStyleCnt="8" custSzX="3826929" custSzY="2230172"/>
      <dgm:spPr/>
      <dgm:t>
        <a:bodyPr/>
        <a:lstStyle/>
        <a:p>
          <a:endParaRPr lang="ru-RU"/>
        </a:p>
      </dgm:t>
    </dgm:pt>
    <dgm:pt modelId="{E63F9F32-5CC1-4A8D-9EF0-029976329CB9}" type="pres">
      <dgm:prSet presAssocID="{BFA5CE88-40F5-45F1-A10C-C5028BF39043}" presName="hierRoot3" presStyleCnt="0"/>
      <dgm:spPr/>
      <dgm:t>
        <a:bodyPr/>
        <a:lstStyle/>
        <a:p>
          <a:endParaRPr lang="ru-RU"/>
        </a:p>
      </dgm:t>
    </dgm:pt>
    <dgm:pt modelId="{F17BB9EA-4C6C-4B0C-9975-CE73DBF15B77}" type="pres">
      <dgm:prSet presAssocID="{BFA5CE88-40F5-45F1-A10C-C5028BF39043}" presName="composite3" presStyleCnt="0"/>
      <dgm:spPr/>
      <dgm:t>
        <a:bodyPr/>
        <a:lstStyle/>
        <a:p>
          <a:endParaRPr lang="ru-RU"/>
        </a:p>
      </dgm:t>
    </dgm:pt>
    <dgm:pt modelId="{8BB80A98-9886-4C36-9906-FA7713CDE6E4}" type="pres">
      <dgm:prSet presAssocID="{BFA5CE88-40F5-45F1-A10C-C5028BF39043}" presName="background3" presStyleLbl="node3" presStyleIdx="6" presStyleCnt="8"/>
      <dgm:spPr/>
      <dgm:t>
        <a:bodyPr/>
        <a:lstStyle/>
        <a:p>
          <a:endParaRPr lang="ru-RU"/>
        </a:p>
      </dgm:t>
    </dgm:pt>
    <dgm:pt modelId="{04CE134C-6BE6-42CA-BF6C-69928708D7B4}" type="pres">
      <dgm:prSet presAssocID="{BFA5CE88-40F5-45F1-A10C-C5028BF39043}" presName="text3" presStyleLbl="fgAcc3" presStyleIdx="6" presStyleCnt="8" custScaleX="221497" custScaleY="253070" custLinFactNeighborX="2511" custLinFactNeighborY="792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4278A9-E470-4684-BFCF-6888729904E3}" type="pres">
      <dgm:prSet presAssocID="{BFA5CE88-40F5-45F1-A10C-C5028BF39043}" presName="hierChild4" presStyleCnt="0"/>
      <dgm:spPr/>
      <dgm:t>
        <a:bodyPr/>
        <a:lstStyle/>
        <a:p>
          <a:endParaRPr lang="ru-RU"/>
        </a:p>
      </dgm:t>
    </dgm:pt>
    <dgm:pt modelId="{35304402-1C6C-45FB-9436-3E2056A846FF}" type="pres">
      <dgm:prSet presAssocID="{BCA285D0-211F-4BDA-AF36-CCC47A0FD686}" presName="Name10" presStyleLbl="parChTrans1D2" presStyleIdx="2" presStyleCnt="3" custSzX="3758298" custSzY="231407"/>
      <dgm:spPr/>
      <dgm:t>
        <a:bodyPr/>
        <a:lstStyle/>
        <a:p>
          <a:endParaRPr lang="ru-RU"/>
        </a:p>
      </dgm:t>
    </dgm:pt>
    <dgm:pt modelId="{FF9F2875-F374-4E44-B24D-D4E82EF0B571}" type="pres">
      <dgm:prSet presAssocID="{976DBF88-5F1F-4E55-8D3F-CAE28D6F701A}" presName="hierRoot2" presStyleCnt="0"/>
      <dgm:spPr/>
      <dgm:t>
        <a:bodyPr/>
        <a:lstStyle/>
        <a:p>
          <a:endParaRPr lang="ru-RU"/>
        </a:p>
      </dgm:t>
    </dgm:pt>
    <dgm:pt modelId="{088DDE5F-320F-47BA-87A0-C1432A6F5D11}" type="pres">
      <dgm:prSet presAssocID="{976DBF88-5F1F-4E55-8D3F-CAE28D6F701A}" presName="composite2" presStyleCnt="0"/>
      <dgm:spPr/>
      <dgm:t>
        <a:bodyPr/>
        <a:lstStyle/>
        <a:p>
          <a:endParaRPr lang="ru-RU"/>
        </a:p>
      </dgm:t>
    </dgm:pt>
    <dgm:pt modelId="{4D4C3649-14D9-42C1-A91E-6EC01160A89D}" type="pres">
      <dgm:prSet presAssocID="{976DBF88-5F1F-4E55-8D3F-CAE28D6F701A}" presName="background2" presStyleLbl="node2" presStyleIdx="2" presStyleCnt="3"/>
      <dgm:spPr/>
      <dgm:t>
        <a:bodyPr/>
        <a:lstStyle/>
        <a:p>
          <a:endParaRPr lang="ru-RU"/>
        </a:p>
      </dgm:t>
    </dgm:pt>
    <dgm:pt modelId="{9498F0F5-B98C-4B05-8337-8CCDBD284104}" type="pres">
      <dgm:prSet presAssocID="{976DBF88-5F1F-4E55-8D3F-CAE28D6F701A}" presName="text2" presStyleLbl="fgAcc2" presStyleIdx="2" presStyleCnt="3" custScaleX="166517" custScaleY="253070" custLinFactX="-96371" custLinFactY="-100000" custLinFactNeighborX="-100000" custLinFactNeighborY="-1467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15A83A-1F56-4751-ABA4-220D7E491942}" type="pres">
      <dgm:prSet presAssocID="{976DBF88-5F1F-4E55-8D3F-CAE28D6F701A}" presName="hierChild3" presStyleCnt="0"/>
      <dgm:spPr/>
      <dgm:t>
        <a:bodyPr/>
        <a:lstStyle/>
        <a:p>
          <a:endParaRPr lang="ru-RU"/>
        </a:p>
      </dgm:t>
    </dgm:pt>
    <dgm:pt modelId="{73E571FC-0A22-404F-9BB5-0117F24AD119}" type="pres">
      <dgm:prSet presAssocID="{C16E65B9-5580-4F98-A0E5-CBD3EA29D0B5}" presName="Name17" presStyleLbl="parChTrans1D3" presStyleIdx="7" presStyleCnt="8" custSzX="152262" custSzY="433531"/>
      <dgm:spPr/>
      <dgm:t>
        <a:bodyPr/>
        <a:lstStyle/>
        <a:p>
          <a:endParaRPr lang="ru-RU"/>
        </a:p>
      </dgm:t>
    </dgm:pt>
    <dgm:pt modelId="{AA5BD3CA-0FF5-4910-9B87-4848043243A9}" type="pres">
      <dgm:prSet presAssocID="{0196ADCD-A7A9-4465-8B79-FAF080AEF614}" presName="hierRoot3" presStyleCnt="0"/>
      <dgm:spPr/>
      <dgm:t>
        <a:bodyPr/>
        <a:lstStyle/>
        <a:p>
          <a:endParaRPr lang="ru-RU"/>
        </a:p>
      </dgm:t>
    </dgm:pt>
    <dgm:pt modelId="{A8A76C3B-884D-4D28-925F-1CA3FD3CDFD4}" type="pres">
      <dgm:prSet presAssocID="{0196ADCD-A7A9-4465-8B79-FAF080AEF614}" presName="composite3" presStyleCnt="0"/>
      <dgm:spPr/>
      <dgm:t>
        <a:bodyPr/>
        <a:lstStyle/>
        <a:p>
          <a:endParaRPr lang="ru-RU"/>
        </a:p>
      </dgm:t>
    </dgm:pt>
    <dgm:pt modelId="{53DADE4A-7119-4DC9-BD89-6F8DE8337B3D}" type="pres">
      <dgm:prSet presAssocID="{0196ADCD-A7A9-4465-8B79-FAF080AEF614}" presName="background3" presStyleLbl="node3" presStyleIdx="7" presStyleCnt="8"/>
      <dgm:spPr/>
      <dgm:t>
        <a:bodyPr/>
        <a:lstStyle/>
        <a:p>
          <a:endParaRPr lang="ru-RU"/>
        </a:p>
      </dgm:t>
    </dgm:pt>
    <dgm:pt modelId="{E38D0738-D953-40F5-9AF6-76A735E33B99}" type="pres">
      <dgm:prSet presAssocID="{0196ADCD-A7A9-4465-8B79-FAF080AEF614}" presName="text3" presStyleLbl="fgAcc3" presStyleIdx="7" presStyleCnt="8" custScaleX="166517" custScaleY="253070" custLinFactX="-93942" custLinFactY="-100000" custLinFactNeighborX="-100000" custLinFactNeighborY="-1457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BC4383-92AE-421B-B8CA-B1E16A33A649}" type="pres">
      <dgm:prSet presAssocID="{0196ADCD-A7A9-4465-8B79-FAF080AEF614}" presName="hierChild4" presStyleCnt="0"/>
      <dgm:spPr/>
      <dgm:t>
        <a:bodyPr/>
        <a:lstStyle/>
        <a:p>
          <a:endParaRPr lang="ru-RU"/>
        </a:p>
      </dgm:t>
    </dgm:pt>
  </dgm:ptLst>
  <dgm:cxnLst>
    <dgm:cxn modelId="{F3710012-2D05-49D1-843D-19DB21138709}" type="presOf" srcId="{4E68A315-9B9F-467B-B786-A79A88D18BD5}" destId="{6C6EEA11-6A02-449D-8FBE-557152A3B055}" srcOrd="0" destOrd="0" presId="urn:microsoft.com/office/officeart/2005/8/layout/hierarchy1"/>
    <dgm:cxn modelId="{1FDF68B8-FCE3-4439-B4E2-1FA3802C3F62}" type="presOf" srcId="{9B65FD1B-330C-4359-BA62-B59135EF30A7}" destId="{064E8AE6-3E83-4B2E-8A0F-5A59B6D15D95}" srcOrd="0" destOrd="0" presId="urn:microsoft.com/office/officeart/2005/8/layout/hierarchy1"/>
    <dgm:cxn modelId="{28CC926D-D2C7-43EE-A4D8-75359270D978}" type="presOf" srcId="{BCA285D0-211F-4BDA-AF36-CCC47A0FD686}" destId="{35304402-1C6C-45FB-9436-3E2056A846FF}" srcOrd="0" destOrd="0" presId="urn:microsoft.com/office/officeart/2005/8/layout/hierarchy1"/>
    <dgm:cxn modelId="{798401AA-EBE8-4AE2-90E1-5E0DB1373867}" srcId="{789AE088-4AE8-48C1-B55B-BFAFFC8CDCE9}" destId="{A565B8DC-46A6-49D8-A10D-86D18EDFE119}" srcOrd="1" destOrd="0" parTransId="{21F98D22-DF54-4D67-974A-930E95546CF2}" sibTransId="{1681A6DC-21BC-4AEC-9838-D1796A2ED543}"/>
    <dgm:cxn modelId="{779272A0-75BE-4919-AED8-8C194E29A9A6}" type="presOf" srcId="{A14D57D5-7FF3-4560-8B07-72F405C5305F}" destId="{7DAC577B-2C4F-4591-BCE8-E7CF67F3A436}" srcOrd="0" destOrd="0" presId="urn:microsoft.com/office/officeart/2005/8/layout/hierarchy1"/>
    <dgm:cxn modelId="{802ADEA2-911D-4C49-826A-24BC9550AD27}" srcId="{A565B8DC-46A6-49D8-A10D-86D18EDFE119}" destId="{A14D57D5-7FF3-4560-8B07-72F405C5305F}" srcOrd="0" destOrd="0" parTransId="{BCF639C0-E4A9-4572-B7C9-092DBC1AA007}" sibTransId="{A93F32A5-037B-4B82-853B-625333A993D1}"/>
    <dgm:cxn modelId="{F720AAF6-7C6E-446A-A554-B8322F34EFD2}" srcId="{976DBF88-5F1F-4E55-8D3F-CAE28D6F701A}" destId="{0196ADCD-A7A9-4465-8B79-FAF080AEF614}" srcOrd="0" destOrd="0" parTransId="{C16E65B9-5580-4F98-A0E5-CBD3EA29D0B5}" sibTransId="{BDAFA5EA-D9C3-4B1D-8896-A1A3D3A418B9}"/>
    <dgm:cxn modelId="{7553FD1B-20DF-4D3B-BBBA-EAB09807B2F0}" type="presOf" srcId="{13D90F51-F4BC-4D2A-AF06-A4EBD7DC578D}" destId="{A7CBEEDC-0466-4C8D-B8C0-54F6EDB079F6}" srcOrd="0" destOrd="0" presId="urn:microsoft.com/office/officeart/2005/8/layout/hierarchy1"/>
    <dgm:cxn modelId="{899F71E8-FF1B-42A7-9DA7-11097BCC14A0}" type="presOf" srcId="{55CD0552-0017-4AF5-AF2E-7066CCC42C0C}" destId="{C907F645-984F-4F7B-84BC-A11EEA2352A2}" srcOrd="0" destOrd="0" presId="urn:microsoft.com/office/officeart/2005/8/layout/hierarchy1"/>
    <dgm:cxn modelId="{9016607E-928D-4515-A40E-0A30F2FCB41B}" type="presOf" srcId="{8FFF4C7D-22B3-4DDC-B48B-1206DDA68082}" destId="{4EA01969-B855-441A-B9D2-67FB6455B27A}" srcOrd="0" destOrd="0" presId="urn:microsoft.com/office/officeart/2005/8/layout/hierarchy1"/>
    <dgm:cxn modelId="{DDA41BDF-3D17-41C5-AC4D-CAF917C863B7}" type="presOf" srcId="{4AC3417B-3A5F-4763-ABF9-2501516A5704}" destId="{5CCF01C7-3B5A-4A54-B45C-8CB8BBCF009F}" srcOrd="0" destOrd="0" presId="urn:microsoft.com/office/officeart/2005/8/layout/hierarchy1"/>
    <dgm:cxn modelId="{4A9503EF-0E1E-44A8-B94B-F5188E7C9873}" srcId="{789AE088-4AE8-48C1-B55B-BFAFFC8CDCE9}" destId="{976DBF88-5F1F-4E55-8D3F-CAE28D6F701A}" srcOrd="2" destOrd="0" parTransId="{BCA285D0-211F-4BDA-AF36-CCC47A0FD686}" sibTransId="{4CDBD0DD-6C83-4751-ABE7-EE0447ECD648}"/>
    <dgm:cxn modelId="{ADFF9BFB-9D32-46A0-8702-239B188B8CA6}" type="presOf" srcId="{46E7A204-989E-4CB4-B092-A76F58535B9F}" destId="{720E9B1B-E378-44B8-9FCA-BF0136A8AF49}" srcOrd="0" destOrd="0" presId="urn:microsoft.com/office/officeart/2005/8/layout/hierarchy1"/>
    <dgm:cxn modelId="{A769D1A7-60D8-4368-9D7E-202BB476B4C4}" srcId="{4AC3417B-3A5F-4763-ABF9-2501516A5704}" destId="{789AE088-4AE8-48C1-B55B-BFAFFC8CDCE9}" srcOrd="0" destOrd="0" parTransId="{7B339412-948B-4A76-89AF-486CA2E8925C}" sibTransId="{E9DCF38C-D8D6-453E-9FDE-47F41EC941A4}"/>
    <dgm:cxn modelId="{36C47D75-479A-4344-8537-5F3FBEE523A3}" type="presOf" srcId="{0196ADCD-A7A9-4465-8B79-FAF080AEF614}" destId="{E38D0738-D953-40F5-9AF6-76A735E33B99}" srcOrd="0" destOrd="0" presId="urn:microsoft.com/office/officeart/2005/8/layout/hierarchy1"/>
    <dgm:cxn modelId="{4542D25E-AA1A-4E73-98D0-FA6BC17D56EF}" type="presOf" srcId="{1D3C6411-FBA6-4789-A519-EDDE7A41BEFD}" destId="{96F2D1DF-78F4-45D0-B1C4-C8B0BAF855B6}" srcOrd="0" destOrd="0" presId="urn:microsoft.com/office/officeart/2005/8/layout/hierarchy1"/>
    <dgm:cxn modelId="{2EAD634C-9027-466D-9D3D-B083D0EC2300}" srcId="{789AE088-4AE8-48C1-B55B-BFAFFC8CDCE9}" destId="{13D90F51-F4BC-4D2A-AF06-A4EBD7DC578D}" srcOrd="0" destOrd="0" parTransId="{409EF754-B5C3-4ACE-A49B-6E5FFCBBAF5D}" sibTransId="{E27A0799-1442-409B-B83F-D9E58FDB0386}"/>
    <dgm:cxn modelId="{AC52A4C3-EA6B-4473-8FC7-60DD4E44242B}" type="presOf" srcId="{271F66E0-E478-4A24-A15F-9BB2BB2935CF}" destId="{B29F3D5A-AFEE-4702-811E-AFB997F02B9C}" srcOrd="0" destOrd="0" presId="urn:microsoft.com/office/officeart/2005/8/layout/hierarchy1"/>
    <dgm:cxn modelId="{2CF0ED3F-8B17-4015-8B59-27B9D3C2556C}" type="presOf" srcId="{3F43989A-18A5-4E60-B4C5-AE67E703FC67}" destId="{2E598F0B-9E6C-40E6-98E9-1CE40BAEAB6F}" srcOrd="0" destOrd="0" presId="urn:microsoft.com/office/officeart/2005/8/layout/hierarchy1"/>
    <dgm:cxn modelId="{3DE67356-B8B0-4D26-8C41-6134D2212FFE}" srcId="{A565B8DC-46A6-49D8-A10D-86D18EDFE119}" destId="{22055B1D-DAE9-4984-9D34-44EB0C449BB9}" srcOrd="4" destOrd="0" parTransId="{4E68A315-9B9F-467B-B786-A79A88D18BD5}" sibTransId="{38593A4B-63BA-408F-8114-751205B9351B}"/>
    <dgm:cxn modelId="{53DB3D42-807A-429C-81D3-E0A23B2D243B}" type="presOf" srcId="{409EF754-B5C3-4ACE-A49B-6E5FFCBBAF5D}" destId="{0B38F473-F2E9-43CB-BB2E-7AFDB1C3A3A4}" srcOrd="0" destOrd="0" presId="urn:microsoft.com/office/officeart/2005/8/layout/hierarchy1"/>
    <dgm:cxn modelId="{D13399B6-6C5D-498E-9478-B335569015B4}" type="presOf" srcId="{A565B8DC-46A6-49D8-A10D-86D18EDFE119}" destId="{9B28CE82-EE93-4F8A-BDF6-DADABD15F3C3}" srcOrd="0" destOrd="0" presId="urn:microsoft.com/office/officeart/2005/8/layout/hierarchy1"/>
    <dgm:cxn modelId="{2AD4B6BB-15EE-48CF-BE84-EE3B26B4225B}" type="presOf" srcId="{BFA5CE88-40F5-45F1-A10C-C5028BF39043}" destId="{04CE134C-6BE6-42CA-BF6C-69928708D7B4}" srcOrd="0" destOrd="0" presId="urn:microsoft.com/office/officeart/2005/8/layout/hierarchy1"/>
    <dgm:cxn modelId="{E8AB43CF-738A-4EB9-B034-D528EC6B1F5B}" srcId="{A565B8DC-46A6-49D8-A10D-86D18EDFE119}" destId="{8FFF4C7D-22B3-4DDC-B48B-1206DDA68082}" srcOrd="1" destOrd="0" parTransId="{46E7A204-989E-4CB4-B092-A76F58535B9F}" sibTransId="{765E2BFB-C072-4D2A-B248-B5090FF3AC06}"/>
    <dgm:cxn modelId="{73B6EF02-3278-43A6-A9BE-12C4E4A213CA}" srcId="{A565B8DC-46A6-49D8-A10D-86D18EDFE119}" destId="{55CD0552-0017-4AF5-AF2E-7066CCC42C0C}" srcOrd="3" destOrd="0" parTransId="{1D3C6411-FBA6-4789-A519-EDDE7A41BEFD}" sibTransId="{3386EA21-BB43-46CE-9FDA-75D1D5D617A2}"/>
    <dgm:cxn modelId="{6059CD57-4CC1-468E-A40A-91CE2128FB23}" type="presOf" srcId="{492A1273-4D28-4431-B73E-964E7F370C94}" destId="{59A9F5FC-0D80-4B04-A904-ADAD3D5E29B8}" srcOrd="0" destOrd="0" presId="urn:microsoft.com/office/officeart/2005/8/layout/hierarchy1"/>
    <dgm:cxn modelId="{116CE063-D8D6-44AC-896F-EB73FE6E3E2B}" type="presOf" srcId="{2F3B7160-5A80-4A0B-B4E6-866553405CF9}" destId="{2FF935D7-180F-4C17-9BD0-348FDE9B42CD}" srcOrd="0" destOrd="0" presId="urn:microsoft.com/office/officeart/2005/8/layout/hierarchy1"/>
    <dgm:cxn modelId="{C8053696-84E5-4166-B75B-A00CB8039F9C}" type="presOf" srcId="{21F98D22-DF54-4D67-974A-930E95546CF2}" destId="{0ED026C9-3843-465E-B078-A91037742D4D}" srcOrd="0" destOrd="0" presId="urn:microsoft.com/office/officeart/2005/8/layout/hierarchy1"/>
    <dgm:cxn modelId="{98D432E1-16E0-4AE5-A527-041E667504FE}" type="presOf" srcId="{C16E65B9-5580-4F98-A0E5-CBD3EA29D0B5}" destId="{73E571FC-0A22-404F-9BB5-0117F24AD119}" srcOrd="0" destOrd="0" presId="urn:microsoft.com/office/officeart/2005/8/layout/hierarchy1"/>
    <dgm:cxn modelId="{FA392FC4-CEC4-4042-B8EE-4786A89AC615}" srcId="{A565B8DC-46A6-49D8-A10D-86D18EDFE119}" destId="{BFA5CE88-40F5-45F1-A10C-C5028BF39043}" srcOrd="5" destOrd="0" parTransId="{3F43989A-18A5-4E60-B4C5-AE67E703FC67}" sibTransId="{0E07A9CA-9D1A-4904-9EFA-90002D7C234C}"/>
    <dgm:cxn modelId="{B5623E33-803C-4147-A247-08056F316958}" type="presOf" srcId="{22055B1D-DAE9-4984-9D34-44EB0C449BB9}" destId="{E8E63C91-5169-48AC-9957-4BA9647CCD5A}" srcOrd="0" destOrd="0" presId="urn:microsoft.com/office/officeart/2005/8/layout/hierarchy1"/>
    <dgm:cxn modelId="{DC6674FD-45C0-49D5-A86D-8D50496C9E91}" srcId="{A565B8DC-46A6-49D8-A10D-86D18EDFE119}" destId="{492A1273-4D28-4431-B73E-964E7F370C94}" srcOrd="2" destOrd="0" parTransId="{2F3B7160-5A80-4A0B-B4E6-866553405CF9}" sibTransId="{3B857D92-620A-4F9E-BDCF-2631807A16F6}"/>
    <dgm:cxn modelId="{D8B24AC2-F18F-4397-A89D-2647551DEA7E}" type="presOf" srcId="{976DBF88-5F1F-4E55-8D3F-CAE28D6F701A}" destId="{9498F0F5-B98C-4B05-8337-8CCDBD284104}" srcOrd="0" destOrd="0" presId="urn:microsoft.com/office/officeart/2005/8/layout/hierarchy1"/>
    <dgm:cxn modelId="{A3674E1D-0A4E-4C2D-BD81-9F36F33EDA9C}" type="presOf" srcId="{789AE088-4AE8-48C1-B55B-BFAFFC8CDCE9}" destId="{F251CD05-64B8-4730-B1F5-511E5BA1FE87}" srcOrd="0" destOrd="0" presId="urn:microsoft.com/office/officeart/2005/8/layout/hierarchy1"/>
    <dgm:cxn modelId="{279AF468-D917-428E-9666-8A4E5BF69A71}" type="presOf" srcId="{BCF639C0-E4A9-4572-B7C9-092DBC1AA007}" destId="{950D5002-1525-43E3-9A14-A608D21FF860}" srcOrd="0" destOrd="0" presId="urn:microsoft.com/office/officeart/2005/8/layout/hierarchy1"/>
    <dgm:cxn modelId="{3592E9AF-1291-49F1-A46B-9F9E321E2F7B}" srcId="{13D90F51-F4BC-4D2A-AF06-A4EBD7DC578D}" destId="{271F66E0-E478-4A24-A15F-9BB2BB2935CF}" srcOrd="0" destOrd="0" parTransId="{9B65FD1B-330C-4359-BA62-B59135EF30A7}" sibTransId="{B33A7DAE-D4F0-41FA-99E3-B6D5F495F82D}"/>
    <dgm:cxn modelId="{CFF38D7D-7CCA-4CDD-B4AD-18CD97FCB425}" type="presParOf" srcId="{5CCF01C7-3B5A-4A54-B45C-8CB8BBCF009F}" destId="{3BEF8F22-689F-4277-8FBD-606292AEF3BC}" srcOrd="0" destOrd="0" presId="urn:microsoft.com/office/officeart/2005/8/layout/hierarchy1"/>
    <dgm:cxn modelId="{60E0EB63-03AF-450B-B596-CF44F477553F}" type="presParOf" srcId="{3BEF8F22-689F-4277-8FBD-606292AEF3BC}" destId="{F22BFF3D-321C-4A20-8FE4-C772A78B61AD}" srcOrd="0" destOrd="0" presId="urn:microsoft.com/office/officeart/2005/8/layout/hierarchy1"/>
    <dgm:cxn modelId="{19FDAD04-5085-48A0-99B5-FED7E1F59526}" type="presParOf" srcId="{F22BFF3D-321C-4A20-8FE4-C772A78B61AD}" destId="{2AFC4E31-6561-4CBA-ABF6-DDE0487A0C90}" srcOrd="0" destOrd="0" presId="urn:microsoft.com/office/officeart/2005/8/layout/hierarchy1"/>
    <dgm:cxn modelId="{16877798-E81C-4BD6-BFA6-80F66A61F2E1}" type="presParOf" srcId="{F22BFF3D-321C-4A20-8FE4-C772A78B61AD}" destId="{F251CD05-64B8-4730-B1F5-511E5BA1FE87}" srcOrd="1" destOrd="0" presId="urn:microsoft.com/office/officeart/2005/8/layout/hierarchy1"/>
    <dgm:cxn modelId="{F52E656B-9C3B-4942-920A-DC932EDD2B93}" type="presParOf" srcId="{3BEF8F22-689F-4277-8FBD-606292AEF3BC}" destId="{0D7E6DCE-0345-4FD4-BA66-3F19C6516C8C}" srcOrd="1" destOrd="0" presId="urn:microsoft.com/office/officeart/2005/8/layout/hierarchy1"/>
    <dgm:cxn modelId="{D9ACE5DE-19AA-4C10-84D6-2618BF883184}" type="presParOf" srcId="{0D7E6DCE-0345-4FD4-BA66-3F19C6516C8C}" destId="{0B38F473-F2E9-43CB-BB2E-7AFDB1C3A3A4}" srcOrd="0" destOrd="0" presId="urn:microsoft.com/office/officeart/2005/8/layout/hierarchy1"/>
    <dgm:cxn modelId="{08D0F0BD-725F-4FDF-8F25-F996AEC09BC7}" type="presParOf" srcId="{0D7E6DCE-0345-4FD4-BA66-3F19C6516C8C}" destId="{EEB067D0-6ABE-4267-AB28-38BB5CD6C24A}" srcOrd="1" destOrd="0" presId="urn:microsoft.com/office/officeart/2005/8/layout/hierarchy1"/>
    <dgm:cxn modelId="{4CEF7DFD-1D56-4498-8E76-AED33FA3973C}" type="presParOf" srcId="{EEB067D0-6ABE-4267-AB28-38BB5CD6C24A}" destId="{FF7D5E70-0976-4B83-B69A-067956E161FB}" srcOrd="0" destOrd="0" presId="urn:microsoft.com/office/officeart/2005/8/layout/hierarchy1"/>
    <dgm:cxn modelId="{3912AAC9-4BC7-458C-B567-D6BB6B2A0452}" type="presParOf" srcId="{FF7D5E70-0976-4B83-B69A-067956E161FB}" destId="{3426A600-14D5-484A-A3FF-D3EF91CD39FC}" srcOrd="0" destOrd="0" presId="urn:microsoft.com/office/officeart/2005/8/layout/hierarchy1"/>
    <dgm:cxn modelId="{C33372D7-BD62-4F3F-ADB6-4C2C7C03187B}" type="presParOf" srcId="{FF7D5E70-0976-4B83-B69A-067956E161FB}" destId="{A7CBEEDC-0466-4C8D-B8C0-54F6EDB079F6}" srcOrd="1" destOrd="0" presId="urn:microsoft.com/office/officeart/2005/8/layout/hierarchy1"/>
    <dgm:cxn modelId="{3615AA1F-2FEF-4781-ABC8-129E9EE3E786}" type="presParOf" srcId="{EEB067D0-6ABE-4267-AB28-38BB5CD6C24A}" destId="{F1BC0847-011F-43FC-9FE9-A80A54965435}" srcOrd="1" destOrd="0" presId="urn:microsoft.com/office/officeart/2005/8/layout/hierarchy1"/>
    <dgm:cxn modelId="{E9543A69-A2AC-49AB-BA6A-44297982597B}" type="presParOf" srcId="{F1BC0847-011F-43FC-9FE9-A80A54965435}" destId="{064E8AE6-3E83-4B2E-8A0F-5A59B6D15D95}" srcOrd="0" destOrd="0" presId="urn:microsoft.com/office/officeart/2005/8/layout/hierarchy1"/>
    <dgm:cxn modelId="{BE67003B-BAD1-40EB-873C-7F64F16F4E3A}" type="presParOf" srcId="{F1BC0847-011F-43FC-9FE9-A80A54965435}" destId="{C7A0E998-991F-4D2C-AC40-1EF058362C23}" srcOrd="1" destOrd="0" presId="urn:microsoft.com/office/officeart/2005/8/layout/hierarchy1"/>
    <dgm:cxn modelId="{4BBF6D61-5A5D-4262-A339-04DDA8F098D0}" type="presParOf" srcId="{C7A0E998-991F-4D2C-AC40-1EF058362C23}" destId="{F66FE4F0-3209-40A7-8551-9C1E35F33729}" srcOrd="0" destOrd="0" presId="urn:microsoft.com/office/officeart/2005/8/layout/hierarchy1"/>
    <dgm:cxn modelId="{1A3CFAD6-64D5-4AA9-BDB4-15D964762306}" type="presParOf" srcId="{F66FE4F0-3209-40A7-8551-9C1E35F33729}" destId="{67C6128D-A57F-4512-A7EA-01DFB9324A80}" srcOrd="0" destOrd="0" presId="urn:microsoft.com/office/officeart/2005/8/layout/hierarchy1"/>
    <dgm:cxn modelId="{CC3A28D8-C41E-4B60-940A-11791F056360}" type="presParOf" srcId="{F66FE4F0-3209-40A7-8551-9C1E35F33729}" destId="{B29F3D5A-AFEE-4702-811E-AFB997F02B9C}" srcOrd="1" destOrd="0" presId="urn:microsoft.com/office/officeart/2005/8/layout/hierarchy1"/>
    <dgm:cxn modelId="{26FF240F-7070-4748-B97D-C359F0CFC53E}" type="presParOf" srcId="{C7A0E998-991F-4D2C-AC40-1EF058362C23}" destId="{DF050574-0181-4855-B8AC-447C915B0E8D}" srcOrd="1" destOrd="0" presId="urn:microsoft.com/office/officeart/2005/8/layout/hierarchy1"/>
    <dgm:cxn modelId="{BA4D5E02-AB27-449F-BDC9-236D2273D0B9}" type="presParOf" srcId="{0D7E6DCE-0345-4FD4-BA66-3F19C6516C8C}" destId="{0ED026C9-3843-465E-B078-A91037742D4D}" srcOrd="2" destOrd="0" presId="urn:microsoft.com/office/officeart/2005/8/layout/hierarchy1"/>
    <dgm:cxn modelId="{9E7B5B20-46F8-4D1D-81C4-F4C72104EF20}" type="presParOf" srcId="{0D7E6DCE-0345-4FD4-BA66-3F19C6516C8C}" destId="{DD48DC26-9A84-4E34-A78E-6B32146455FE}" srcOrd="3" destOrd="0" presId="urn:microsoft.com/office/officeart/2005/8/layout/hierarchy1"/>
    <dgm:cxn modelId="{6AB87E43-1672-44DD-890D-FABC6FC02BAC}" type="presParOf" srcId="{DD48DC26-9A84-4E34-A78E-6B32146455FE}" destId="{A057C147-6BDC-4C36-AF58-5DEC46A30885}" srcOrd="0" destOrd="0" presId="urn:microsoft.com/office/officeart/2005/8/layout/hierarchy1"/>
    <dgm:cxn modelId="{8D4676A4-2CDD-43F2-8076-0DC89CBE6A92}" type="presParOf" srcId="{A057C147-6BDC-4C36-AF58-5DEC46A30885}" destId="{7B744EE0-4910-458F-9EBE-45255A52D55A}" srcOrd="0" destOrd="0" presId="urn:microsoft.com/office/officeart/2005/8/layout/hierarchy1"/>
    <dgm:cxn modelId="{7BC6E0AF-3481-48AC-8D4D-46B6572B6BEE}" type="presParOf" srcId="{A057C147-6BDC-4C36-AF58-5DEC46A30885}" destId="{9B28CE82-EE93-4F8A-BDF6-DADABD15F3C3}" srcOrd="1" destOrd="0" presId="urn:microsoft.com/office/officeart/2005/8/layout/hierarchy1"/>
    <dgm:cxn modelId="{10791637-55C4-4D3C-9A89-EBA80A6D0054}" type="presParOf" srcId="{DD48DC26-9A84-4E34-A78E-6B32146455FE}" destId="{C8A62E32-979C-403C-81A7-D0C2F435F4AA}" srcOrd="1" destOrd="0" presId="urn:microsoft.com/office/officeart/2005/8/layout/hierarchy1"/>
    <dgm:cxn modelId="{BA8485F3-1E8F-4541-A28D-1903ACE83404}" type="presParOf" srcId="{C8A62E32-979C-403C-81A7-D0C2F435F4AA}" destId="{950D5002-1525-43E3-9A14-A608D21FF860}" srcOrd="0" destOrd="0" presId="urn:microsoft.com/office/officeart/2005/8/layout/hierarchy1"/>
    <dgm:cxn modelId="{ECD085E6-EFD1-4E1E-9426-51307CA200DE}" type="presParOf" srcId="{C8A62E32-979C-403C-81A7-D0C2F435F4AA}" destId="{8D330CF6-EBAE-463A-80D1-41DE848966E8}" srcOrd="1" destOrd="0" presId="urn:microsoft.com/office/officeart/2005/8/layout/hierarchy1"/>
    <dgm:cxn modelId="{74D5E0FB-F947-415B-9FEE-C6E36A80F45A}" type="presParOf" srcId="{8D330CF6-EBAE-463A-80D1-41DE848966E8}" destId="{E7588958-79F2-4CAE-AF5B-0E84C409C5DE}" srcOrd="0" destOrd="0" presId="urn:microsoft.com/office/officeart/2005/8/layout/hierarchy1"/>
    <dgm:cxn modelId="{E762B51E-B406-4320-AB23-31F31CC5AA7C}" type="presParOf" srcId="{E7588958-79F2-4CAE-AF5B-0E84C409C5DE}" destId="{8BB6D933-A593-4689-8C00-5F1504A6E9BE}" srcOrd="0" destOrd="0" presId="urn:microsoft.com/office/officeart/2005/8/layout/hierarchy1"/>
    <dgm:cxn modelId="{09C58719-B018-4B24-853C-A6B3BF6EF0C7}" type="presParOf" srcId="{E7588958-79F2-4CAE-AF5B-0E84C409C5DE}" destId="{7DAC577B-2C4F-4591-BCE8-E7CF67F3A436}" srcOrd="1" destOrd="0" presId="urn:microsoft.com/office/officeart/2005/8/layout/hierarchy1"/>
    <dgm:cxn modelId="{796811B0-A569-4877-A871-F412D80FF9BA}" type="presParOf" srcId="{8D330CF6-EBAE-463A-80D1-41DE848966E8}" destId="{4F63F2EB-1EA2-4E47-8F38-AF53CD83AE0D}" srcOrd="1" destOrd="0" presId="urn:microsoft.com/office/officeart/2005/8/layout/hierarchy1"/>
    <dgm:cxn modelId="{C96ECE3C-D7E4-4562-BA3A-DA686D3B8C74}" type="presParOf" srcId="{C8A62E32-979C-403C-81A7-D0C2F435F4AA}" destId="{720E9B1B-E378-44B8-9FCA-BF0136A8AF49}" srcOrd="2" destOrd="0" presId="urn:microsoft.com/office/officeart/2005/8/layout/hierarchy1"/>
    <dgm:cxn modelId="{FEF36968-5FF4-4445-B8CA-A6293D18D78F}" type="presParOf" srcId="{C8A62E32-979C-403C-81A7-D0C2F435F4AA}" destId="{47CD4903-6AEB-4C2D-9059-65E51DF5CBF7}" srcOrd="3" destOrd="0" presId="urn:microsoft.com/office/officeart/2005/8/layout/hierarchy1"/>
    <dgm:cxn modelId="{8596FF22-2F9B-41A4-9EDF-2FEB1C5F219D}" type="presParOf" srcId="{47CD4903-6AEB-4C2D-9059-65E51DF5CBF7}" destId="{1E54F6C8-F407-47E4-9FA7-6B9247B6EBD5}" srcOrd="0" destOrd="0" presId="urn:microsoft.com/office/officeart/2005/8/layout/hierarchy1"/>
    <dgm:cxn modelId="{AE56B5CE-A0A1-4C1E-B696-60F3A8AE4A45}" type="presParOf" srcId="{1E54F6C8-F407-47E4-9FA7-6B9247B6EBD5}" destId="{A937205B-519E-4BB2-A764-523890428FEA}" srcOrd="0" destOrd="0" presId="urn:microsoft.com/office/officeart/2005/8/layout/hierarchy1"/>
    <dgm:cxn modelId="{082DC55B-7A7D-4CEB-A1C2-D7797A802EB7}" type="presParOf" srcId="{1E54F6C8-F407-47E4-9FA7-6B9247B6EBD5}" destId="{4EA01969-B855-441A-B9D2-67FB6455B27A}" srcOrd="1" destOrd="0" presId="urn:microsoft.com/office/officeart/2005/8/layout/hierarchy1"/>
    <dgm:cxn modelId="{3D8C89FA-0CF0-408C-8DFE-CFE09496FBA9}" type="presParOf" srcId="{47CD4903-6AEB-4C2D-9059-65E51DF5CBF7}" destId="{54FBA2F2-2E65-4AD5-B1A8-9E2047B07EC8}" srcOrd="1" destOrd="0" presId="urn:microsoft.com/office/officeart/2005/8/layout/hierarchy1"/>
    <dgm:cxn modelId="{55256EC5-DD01-4082-A3C0-71B4F05340AD}" type="presParOf" srcId="{C8A62E32-979C-403C-81A7-D0C2F435F4AA}" destId="{2FF935D7-180F-4C17-9BD0-348FDE9B42CD}" srcOrd="4" destOrd="0" presId="urn:microsoft.com/office/officeart/2005/8/layout/hierarchy1"/>
    <dgm:cxn modelId="{4AB6ED60-8587-4065-BC07-94AC537EA016}" type="presParOf" srcId="{C8A62E32-979C-403C-81A7-D0C2F435F4AA}" destId="{6219F942-DF41-48E8-8912-2F15CE01B1C1}" srcOrd="5" destOrd="0" presId="urn:microsoft.com/office/officeart/2005/8/layout/hierarchy1"/>
    <dgm:cxn modelId="{3E51308B-8757-4454-B906-6F05DE057CB1}" type="presParOf" srcId="{6219F942-DF41-48E8-8912-2F15CE01B1C1}" destId="{6FCC7536-EF01-4774-81CC-8867623454D3}" srcOrd="0" destOrd="0" presId="urn:microsoft.com/office/officeart/2005/8/layout/hierarchy1"/>
    <dgm:cxn modelId="{09B9A9BD-5538-4C44-B3AB-B5BC1911C803}" type="presParOf" srcId="{6FCC7536-EF01-4774-81CC-8867623454D3}" destId="{4371610E-4118-4D22-93C1-0FF7C172C65B}" srcOrd="0" destOrd="0" presId="urn:microsoft.com/office/officeart/2005/8/layout/hierarchy1"/>
    <dgm:cxn modelId="{441E6F1E-650D-4B7B-BE4C-2B25EC709C1C}" type="presParOf" srcId="{6FCC7536-EF01-4774-81CC-8867623454D3}" destId="{59A9F5FC-0D80-4B04-A904-ADAD3D5E29B8}" srcOrd="1" destOrd="0" presId="urn:microsoft.com/office/officeart/2005/8/layout/hierarchy1"/>
    <dgm:cxn modelId="{1A79FA27-5493-4E08-96DD-EF89DD6D4E84}" type="presParOf" srcId="{6219F942-DF41-48E8-8912-2F15CE01B1C1}" destId="{70604E2E-D087-4752-956C-502E7A344763}" srcOrd="1" destOrd="0" presId="urn:microsoft.com/office/officeart/2005/8/layout/hierarchy1"/>
    <dgm:cxn modelId="{59ED27F2-9322-4853-B58A-078A443F5EDB}" type="presParOf" srcId="{C8A62E32-979C-403C-81A7-D0C2F435F4AA}" destId="{96F2D1DF-78F4-45D0-B1C4-C8B0BAF855B6}" srcOrd="6" destOrd="0" presId="urn:microsoft.com/office/officeart/2005/8/layout/hierarchy1"/>
    <dgm:cxn modelId="{3F54256D-0B96-4955-B5AE-AEDCF13F5C64}" type="presParOf" srcId="{C8A62E32-979C-403C-81A7-D0C2F435F4AA}" destId="{90428DFE-C33C-429E-B4C3-865698B28D8C}" srcOrd="7" destOrd="0" presId="urn:microsoft.com/office/officeart/2005/8/layout/hierarchy1"/>
    <dgm:cxn modelId="{D21DF08E-D9F0-4928-BA06-BC909DD31509}" type="presParOf" srcId="{90428DFE-C33C-429E-B4C3-865698B28D8C}" destId="{F7643C28-0D52-4FE1-A8C8-F04881BE983E}" srcOrd="0" destOrd="0" presId="urn:microsoft.com/office/officeart/2005/8/layout/hierarchy1"/>
    <dgm:cxn modelId="{568AC31F-624D-4D67-88E8-07549F71B9F6}" type="presParOf" srcId="{F7643C28-0D52-4FE1-A8C8-F04881BE983E}" destId="{4771A912-AE2A-43AE-A181-FC3F4F5E6995}" srcOrd="0" destOrd="0" presId="urn:microsoft.com/office/officeart/2005/8/layout/hierarchy1"/>
    <dgm:cxn modelId="{02C707E0-181C-485C-BD12-4ACB1D2D124C}" type="presParOf" srcId="{F7643C28-0D52-4FE1-A8C8-F04881BE983E}" destId="{C907F645-984F-4F7B-84BC-A11EEA2352A2}" srcOrd="1" destOrd="0" presId="urn:microsoft.com/office/officeart/2005/8/layout/hierarchy1"/>
    <dgm:cxn modelId="{A80FF28E-DC86-45D2-9D55-B8E12A6DB4C9}" type="presParOf" srcId="{90428DFE-C33C-429E-B4C3-865698B28D8C}" destId="{5DD492DC-B8DC-4489-926A-0E901686F72B}" srcOrd="1" destOrd="0" presId="urn:microsoft.com/office/officeart/2005/8/layout/hierarchy1"/>
    <dgm:cxn modelId="{4777F9C5-BBD2-4900-BCDF-C72C17F8BB0C}" type="presParOf" srcId="{C8A62E32-979C-403C-81A7-D0C2F435F4AA}" destId="{6C6EEA11-6A02-449D-8FBE-557152A3B055}" srcOrd="8" destOrd="0" presId="urn:microsoft.com/office/officeart/2005/8/layout/hierarchy1"/>
    <dgm:cxn modelId="{68B75D15-8F51-46FC-A312-A256EA39EA93}" type="presParOf" srcId="{C8A62E32-979C-403C-81A7-D0C2F435F4AA}" destId="{63FE53F7-486E-48B5-9D86-9040A29F3A6B}" srcOrd="9" destOrd="0" presId="urn:microsoft.com/office/officeart/2005/8/layout/hierarchy1"/>
    <dgm:cxn modelId="{B7D3B061-0549-4DD6-91FF-54F8A8A914FB}" type="presParOf" srcId="{63FE53F7-486E-48B5-9D86-9040A29F3A6B}" destId="{2515B48C-E785-4945-9E0F-C22F8431110E}" srcOrd="0" destOrd="0" presId="urn:microsoft.com/office/officeart/2005/8/layout/hierarchy1"/>
    <dgm:cxn modelId="{02CF4A27-5C31-416F-87D6-EA3FE904B936}" type="presParOf" srcId="{2515B48C-E785-4945-9E0F-C22F8431110E}" destId="{4A52246D-E229-40BE-B5EA-1946CAF9D8D5}" srcOrd="0" destOrd="0" presId="urn:microsoft.com/office/officeart/2005/8/layout/hierarchy1"/>
    <dgm:cxn modelId="{D30812D7-9513-44C1-9AD4-33CED6495565}" type="presParOf" srcId="{2515B48C-E785-4945-9E0F-C22F8431110E}" destId="{E8E63C91-5169-48AC-9957-4BA9647CCD5A}" srcOrd="1" destOrd="0" presId="urn:microsoft.com/office/officeart/2005/8/layout/hierarchy1"/>
    <dgm:cxn modelId="{2753F640-25CE-4BA4-AEDA-CF4E3713FDE5}" type="presParOf" srcId="{63FE53F7-486E-48B5-9D86-9040A29F3A6B}" destId="{D2F2B276-E37C-4445-AAD8-F8BBD9B4AB33}" srcOrd="1" destOrd="0" presId="urn:microsoft.com/office/officeart/2005/8/layout/hierarchy1"/>
    <dgm:cxn modelId="{4B400641-02EB-4625-B5BB-644EA214D829}" type="presParOf" srcId="{C8A62E32-979C-403C-81A7-D0C2F435F4AA}" destId="{2E598F0B-9E6C-40E6-98E9-1CE40BAEAB6F}" srcOrd="10" destOrd="0" presId="urn:microsoft.com/office/officeart/2005/8/layout/hierarchy1"/>
    <dgm:cxn modelId="{1708D2C7-2B69-4ADB-A43C-5138E32466B3}" type="presParOf" srcId="{C8A62E32-979C-403C-81A7-D0C2F435F4AA}" destId="{E63F9F32-5CC1-4A8D-9EF0-029976329CB9}" srcOrd="11" destOrd="0" presId="urn:microsoft.com/office/officeart/2005/8/layout/hierarchy1"/>
    <dgm:cxn modelId="{9AF5D7A2-F967-4947-90B2-D942EAA0BB0A}" type="presParOf" srcId="{E63F9F32-5CC1-4A8D-9EF0-029976329CB9}" destId="{F17BB9EA-4C6C-4B0C-9975-CE73DBF15B77}" srcOrd="0" destOrd="0" presId="urn:microsoft.com/office/officeart/2005/8/layout/hierarchy1"/>
    <dgm:cxn modelId="{977E1572-BE76-416B-AEA9-57730F4AC9E1}" type="presParOf" srcId="{F17BB9EA-4C6C-4B0C-9975-CE73DBF15B77}" destId="{8BB80A98-9886-4C36-9906-FA7713CDE6E4}" srcOrd="0" destOrd="0" presId="urn:microsoft.com/office/officeart/2005/8/layout/hierarchy1"/>
    <dgm:cxn modelId="{5E34E894-28D5-4F2E-B475-560394805BE7}" type="presParOf" srcId="{F17BB9EA-4C6C-4B0C-9975-CE73DBF15B77}" destId="{04CE134C-6BE6-42CA-BF6C-69928708D7B4}" srcOrd="1" destOrd="0" presId="urn:microsoft.com/office/officeart/2005/8/layout/hierarchy1"/>
    <dgm:cxn modelId="{7923B13A-0091-4080-9961-388233A31A0B}" type="presParOf" srcId="{E63F9F32-5CC1-4A8D-9EF0-029976329CB9}" destId="{194278A9-E470-4684-BFCF-6888729904E3}" srcOrd="1" destOrd="0" presId="urn:microsoft.com/office/officeart/2005/8/layout/hierarchy1"/>
    <dgm:cxn modelId="{E9B5E1ED-A62B-488E-BEAE-01064E8EB5EC}" type="presParOf" srcId="{0D7E6DCE-0345-4FD4-BA66-3F19C6516C8C}" destId="{35304402-1C6C-45FB-9436-3E2056A846FF}" srcOrd="4" destOrd="0" presId="urn:microsoft.com/office/officeart/2005/8/layout/hierarchy1"/>
    <dgm:cxn modelId="{9716556D-7939-4645-9AC2-E94938ECDE2E}" type="presParOf" srcId="{0D7E6DCE-0345-4FD4-BA66-3F19C6516C8C}" destId="{FF9F2875-F374-4E44-B24D-D4E82EF0B571}" srcOrd="5" destOrd="0" presId="urn:microsoft.com/office/officeart/2005/8/layout/hierarchy1"/>
    <dgm:cxn modelId="{A8CF1D80-961A-4528-9560-5FE14DCA0982}" type="presParOf" srcId="{FF9F2875-F374-4E44-B24D-D4E82EF0B571}" destId="{088DDE5F-320F-47BA-87A0-C1432A6F5D11}" srcOrd="0" destOrd="0" presId="urn:microsoft.com/office/officeart/2005/8/layout/hierarchy1"/>
    <dgm:cxn modelId="{0D6B933C-B196-47AF-A39E-F9F4C21662ED}" type="presParOf" srcId="{088DDE5F-320F-47BA-87A0-C1432A6F5D11}" destId="{4D4C3649-14D9-42C1-A91E-6EC01160A89D}" srcOrd="0" destOrd="0" presId="urn:microsoft.com/office/officeart/2005/8/layout/hierarchy1"/>
    <dgm:cxn modelId="{A566D18D-AB97-4924-9CCC-DB2EE6F0C72A}" type="presParOf" srcId="{088DDE5F-320F-47BA-87A0-C1432A6F5D11}" destId="{9498F0F5-B98C-4B05-8337-8CCDBD284104}" srcOrd="1" destOrd="0" presId="urn:microsoft.com/office/officeart/2005/8/layout/hierarchy1"/>
    <dgm:cxn modelId="{6B80F0C9-6ED5-425C-9B95-70F6B189C9FE}" type="presParOf" srcId="{FF9F2875-F374-4E44-B24D-D4E82EF0B571}" destId="{4915A83A-1F56-4751-ABA4-220D7E491942}" srcOrd="1" destOrd="0" presId="urn:microsoft.com/office/officeart/2005/8/layout/hierarchy1"/>
    <dgm:cxn modelId="{6FF3A6C1-1595-4ED2-8106-05E7ED4F2F9E}" type="presParOf" srcId="{4915A83A-1F56-4751-ABA4-220D7E491942}" destId="{73E571FC-0A22-404F-9BB5-0117F24AD119}" srcOrd="0" destOrd="0" presId="urn:microsoft.com/office/officeart/2005/8/layout/hierarchy1"/>
    <dgm:cxn modelId="{4C889F8D-5BB2-4981-A58A-CB1992E8939C}" type="presParOf" srcId="{4915A83A-1F56-4751-ABA4-220D7E491942}" destId="{AA5BD3CA-0FF5-4910-9B87-4848043243A9}" srcOrd="1" destOrd="0" presId="urn:microsoft.com/office/officeart/2005/8/layout/hierarchy1"/>
    <dgm:cxn modelId="{A9668C1F-0393-4674-B830-1BCC12B71C41}" type="presParOf" srcId="{AA5BD3CA-0FF5-4910-9B87-4848043243A9}" destId="{A8A76C3B-884D-4D28-925F-1CA3FD3CDFD4}" srcOrd="0" destOrd="0" presId="urn:microsoft.com/office/officeart/2005/8/layout/hierarchy1"/>
    <dgm:cxn modelId="{93C8F358-34C1-460B-80EA-7DACB056FD99}" type="presParOf" srcId="{A8A76C3B-884D-4D28-925F-1CA3FD3CDFD4}" destId="{53DADE4A-7119-4DC9-BD89-6F8DE8337B3D}" srcOrd="0" destOrd="0" presId="urn:microsoft.com/office/officeart/2005/8/layout/hierarchy1"/>
    <dgm:cxn modelId="{9F2CF7A9-E52F-4510-9B9A-C2904EA6717B}" type="presParOf" srcId="{A8A76C3B-884D-4D28-925F-1CA3FD3CDFD4}" destId="{E38D0738-D953-40F5-9AF6-76A735E33B99}" srcOrd="1" destOrd="0" presId="urn:microsoft.com/office/officeart/2005/8/layout/hierarchy1"/>
    <dgm:cxn modelId="{91FCE2FF-98E4-497E-85C5-9987DE6598E6}" type="presParOf" srcId="{AA5BD3CA-0FF5-4910-9B87-4848043243A9}" destId="{1DBC4383-92AE-421B-B8CA-B1E16A33A64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E571FC-0A22-404F-9BB5-0117F24AD119}">
      <dsp:nvSpPr>
        <dsp:cNvPr id="0" name=""/>
        <dsp:cNvSpPr/>
      </dsp:nvSpPr>
      <dsp:spPr>
        <a:xfrm>
          <a:off x="5061883" y="1183921"/>
          <a:ext cx="91440" cy="118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462"/>
              </a:lnTo>
              <a:lnTo>
                <a:pt x="55387" y="81462"/>
              </a:lnTo>
              <a:lnTo>
                <a:pt x="55387" y="118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04402-1C6C-45FB-9436-3E2056A846FF}">
      <dsp:nvSpPr>
        <dsp:cNvPr id="0" name=""/>
        <dsp:cNvSpPr/>
      </dsp:nvSpPr>
      <dsp:spPr>
        <a:xfrm>
          <a:off x="3118177" y="498635"/>
          <a:ext cx="19894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8921"/>
              </a:moveTo>
              <a:lnTo>
                <a:pt x="1989425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98F0B-9E6C-40E6-98E9-1CE40BAEAB6F}">
      <dsp:nvSpPr>
        <dsp:cNvPr id="0" name=""/>
        <dsp:cNvSpPr/>
      </dsp:nvSpPr>
      <dsp:spPr>
        <a:xfrm>
          <a:off x="3113584" y="1441484"/>
          <a:ext cx="1924978" cy="681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075"/>
              </a:lnTo>
              <a:lnTo>
                <a:pt x="1924978" y="645075"/>
              </a:lnTo>
              <a:lnTo>
                <a:pt x="1924978" y="681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EEA11-6A02-449D-8FBE-557152A3B055}">
      <dsp:nvSpPr>
        <dsp:cNvPr id="0" name=""/>
        <dsp:cNvSpPr/>
      </dsp:nvSpPr>
      <dsp:spPr>
        <a:xfrm>
          <a:off x="3113584" y="1220881"/>
          <a:ext cx="971741" cy="220603"/>
        </a:xfrm>
        <a:custGeom>
          <a:avLst/>
          <a:gdLst/>
          <a:ahLst/>
          <a:cxnLst/>
          <a:rect l="0" t="0" r="0" b="0"/>
          <a:pathLst>
            <a:path>
              <a:moveTo>
                <a:pt x="0" y="220603"/>
              </a:moveTo>
              <a:lnTo>
                <a:pt x="97174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2D1DF-78F4-45D0-B1C4-C8B0BAF855B6}">
      <dsp:nvSpPr>
        <dsp:cNvPr id="0" name=""/>
        <dsp:cNvSpPr/>
      </dsp:nvSpPr>
      <dsp:spPr>
        <a:xfrm>
          <a:off x="3113584" y="1441484"/>
          <a:ext cx="812807" cy="671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417"/>
              </a:lnTo>
              <a:lnTo>
                <a:pt x="812807" y="634417"/>
              </a:lnTo>
              <a:lnTo>
                <a:pt x="812807" y="671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935D7-180F-4C17-9BD0-348FDE9B42CD}">
      <dsp:nvSpPr>
        <dsp:cNvPr id="0" name=""/>
        <dsp:cNvSpPr/>
      </dsp:nvSpPr>
      <dsp:spPr>
        <a:xfrm>
          <a:off x="2998715" y="1441484"/>
          <a:ext cx="91440" cy="671307"/>
        </a:xfrm>
        <a:custGeom>
          <a:avLst/>
          <a:gdLst/>
          <a:ahLst/>
          <a:cxnLst/>
          <a:rect l="0" t="0" r="0" b="0"/>
          <a:pathLst>
            <a:path>
              <a:moveTo>
                <a:pt x="114869" y="0"/>
              </a:moveTo>
              <a:lnTo>
                <a:pt x="114869" y="634437"/>
              </a:lnTo>
              <a:lnTo>
                <a:pt x="45720" y="634437"/>
              </a:lnTo>
              <a:lnTo>
                <a:pt x="45720" y="67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E9B1B-E378-44B8-9FCA-BF0136A8AF49}">
      <dsp:nvSpPr>
        <dsp:cNvPr id="0" name=""/>
        <dsp:cNvSpPr/>
      </dsp:nvSpPr>
      <dsp:spPr>
        <a:xfrm>
          <a:off x="2155736" y="1298469"/>
          <a:ext cx="957847" cy="143014"/>
        </a:xfrm>
        <a:custGeom>
          <a:avLst/>
          <a:gdLst/>
          <a:ahLst/>
          <a:cxnLst/>
          <a:rect l="0" t="0" r="0" b="0"/>
          <a:pathLst>
            <a:path>
              <a:moveTo>
                <a:pt x="957847" y="143014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D5002-1525-43E3-9A14-A608D21FF860}">
      <dsp:nvSpPr>
        <dsp:cNvPr id="0" name=""/>
        <dsp:cNvSpPr/>
      </dsp:nvSpPr>
      <dsp:spPr>
        <a:xfrm>
          <a:off x="1932022" y="1441484"/>
          <a:ext cx="1181562" cy="673816"/>
        </a:xfrm>
        <a:custGeom>
          <a:avLst/>
          <a:gdLst/>
          <a:ahLst/>
          <a:cxnLst/>
          <a:rect l="0" t="0" r="0" b="0"/>
          <a:pathLst>
            <a:path>
              <a:moveTo>
                <a:pt x="1181562" y="0"/>
              </a:moveTo>
              <a:lnTo>
                <a:pt x="1181562" y="636947"/>
              </a:lnTo>
              <a:lnTo>
                <a:pt x="0" y="636947"/>
              </a:lnTo>
              <a:lnTo>
                <a:pt x="0" y="6738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026C9-3843-465E-B078-A91037742D4D}">
      <dsp:nvSpPr>
        <dsp:cNvPr id="0" name=""/>
        <dsp:cNvSpPr/>
      </dsp:nvSpPr>
      <dsp:spPr>
        <a:xfrm>
          <a:off x="3067864" y="597556"/>
          <a:ext cx="91440" cy="204361"/>
        </a:xfrm>
        <a:custGeom>
          <a:avLst/>
          <a:gdLst/>
          <a:ahLst/>
          <a:cxnLst/>
          <a:rect l="0" t="0" r="0" b="0"/>
          <a:pathLst>
            <a:path>
              <a:moveTo>
                <a:pt x="50312" y="0"/>
              </a:moveTo>
              <a:lnTo>
                <a:pt x="50312" y="167492"/>
              </a:lnTo>
              <a:lnTo>
                <a:pt x="45720" y="167492"/>
              </a:lnTo>
              <a:lnTo>
                <a:pt x="45720" y="2043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E8AE6-3E83-4B2E-8A0F-5A59B6D15D95}">
      <dsp:nvSpPr>
        <dsp:cNvPr id="0" name=""/>
        <dsp:cNvSpPr/>
      </dsp:nvSpPr>
      <dsp:spPr>
        <a:xfrm>
          <a:off x="1166692" y="1109391"/>
          <a:ext cx="91440" cy="201942"/>
        </a:xfrm>
        <a:custGeom>
          <a:avLst/>
          <a:gdLst/>
          <a:ahLst/>
          <a:cxnLst/>
          <a:rect l="0" t="0" r="0" b="0"/>
          <a:pathLst>
            <a:path>
              <a:moveTo>
                <a:pt x="46965" y="0"/>
              </a:moveTo>
              <a:lnTo>
                <a:pt x="46965" y="165073"/>
              </a:lnTo>
              <a:lnTo>
                <a:pt x="45720" y="165073"/>
              </a:lnTo>
              <a:lnTo>
                <a:pt x="45720" y="201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8F473-F2E9-43CB-BB2E-7AFDB1C3A3A4}">
      <dsp:nvSpPr>
        <dsp:cNvPr id="0" name=""/>
        <dsp:cNvSpPr/>
      </dsp:nvSpPr>
      <dsp:spPr>
        <a:xfrm>
          <a:off x="1213658" y="469824"/>
          <a:ext cx="1904518" cy="127731"/>
        </a:xfrm>
        <a:custGeom>
          <a:avLst/>
          <a:gdLst/>
          <a:ahLst/>
          <a:cxnLst/>
          <a:rect l="0" t="0" r="0" b="0"/>
          <a:pathLst>
            <a:path>
              <a:moveTo>
                <a:pt x="1904518" y="127731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C4E31-6561-4CBA-ABF6-DDE0487A0C90}">
      <dsp:nvSpPr>
        <dsp:cNvPr id="0" name=""/>
        <dsp:cNvSpPr/>
      </dsp:nvSpPr>
      <dsp:spPr>
        <a:xfrm>
          <a:off x="2613254" y="-42009"/>
          <a:ext cx="1009845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251CD05-64B8-4730-B1F5-511E5BA1FE87}">
      <dsp:nvSpPr>
        <dsp:cNvPr id="0" name=""/>
        <dsp:cNvSpPr/>
      </dsp:nvSpPr>
      <dsp:spPr>
        <a:xfrm>
          <a:off x="2657475" y="0"/>
          <a:ext cx="1009845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ЗАВЕДУЮЩИЙ</a:t>
          </a:r>
        </a:p>
      </dsp:txBody>
      <dsp:txXfrm>
        <a:off x="2657475" y="0"/>
        <a:ext cx="1009845" cy="639566"/>
      </dsp:txXfrm>
    </dsp:sp>
    <dsp:sp modelId="{3426A600-14D5-484A-A3FF-D3EF91CD39FC}">
      <dsp:nvSpPr>
        <dsp:cNvPr id="0" name=""/>
        <dsp:cNvSpPr/>
      </dsp:nvSpPr>
      <dsp:spPr>
        <a:xfrm>
          <a:off x="882298" y="469824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7CBEEDC-0466-4C8D-B8C0-54F6EDB079F6}">
      <dsp:nvSpPr>
        <dsp:cNvPr id="0" name=""/>
        <dsp:cNvSpPr/>
      </dsp:nvSpPr>
      <dsp:spPr>
        <a:xfrm>
          <a:off x="926519" y="511834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бухгалтер</a:t>
          </a:r>
        </a:p>
      </dsp:txBody>
      <dsp:txXfrm>
        <a:off x="926519" y="511834"/>
        <a:ext cx="662719" cy="639566"/>
      </dsp:txXfrm>
    </dsp:sp>
    <dsp:sp modelId="{67C6128D-A57F-4512-A7EA-01DFB9324A80}">
      <dsp:nvSpPr>
        <dsp:cNvPr id="0" name=""/>
        <dsp:cNvSpPr/>
      </dsp:nvSpPr>
      <dsp:spPr>
        <a:xfrm>
          <a:off x="881053" y="1311333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29F3D5A-AFEE-4702-811E-AFB997F02B9C}">
      <dsp:nvSpPr>
        <dsp:cNvPr id="0" name=""/>
        <dsp:cNvSpPr/>
      </dsp:nvSpPr>
      <dsp:spPr>
        <a:xfrm>
          <a:off x="925274" y="1353343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Бухгалтер</a:t>
          </a:r>
        </a:p>
      </dsp:txBody>
      <dsp:txXfrm>
        <a:off x="925274" y="1353343"/>
        <a:ext cx="662719" cy="639566"/>
      </dsp:txXfrm>
    </dsp:sp>
    <dsp:sp modelId="{7B744EE0-4910-458F-9EBE-45255A52D55A}">
      <dsp:nvSpPr>
        <dsp:cNvPr id="0" name=""/>
        <dsp:cNvSpPr/>
      </dsp:nvSpPr>
      <dsp:spPr>
        <a:xfrm>
          <a:off x="2693576" y="801918"/>
          <a:ext cx="840015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B28CE82-EE93-4F8A-BDF6-DADABD15F3C3}">
      <dsp:nvSpPr>
        <dsp:cNvPr id="0" name=""/>
        <dsp:cNvSpPr/>
      </dsp:nvSpPr>
      <dsp:spPr>
        <a:xfrm>
          <a:off x="2737797" y="843927"/>
          <a:ext cx="840015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Старший воспитатель</a:t>
          </a:r>
        </a:p>
      </dsp:txBody>
      <dsp:txXfrm>
        <a:off x="2737797" y="843927"/>
        <a:ext cx="840015" cy="639566"/>
      </dsp:txXfrm>
    </dsp:sp>
    <dsp:sp modelId="{8BB6D933-A593-4689-8C00-5F1504A6E9BE}">
      <dsp:nvSpPr>
        <dsp:cNvPr id="0" name=""/>
        <dsp:cNvSpPr/>
      </dsp:nvSpPr>
      <dsp:spPr>
        <a:xfrm>
          <a:off x="1600662" y="2115301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DAC577B-2C4F-4591-BCE8-E7CF67F3A436}">
      <dsp:nvSpPr>
        <dsp:cNvPr id="0" name=""/>
        <dsp:cNvSpPr/>
      </dsp:nvSpPr>
      <dsp:spPr>
        <a:xfrm>
          <a:off x="1644883" y="2157311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воспитатели</a:t>
          </a:r>
        </a:p>
      </dsp:txBody>
      <dsp:txXfrm>
        <a:off x="1644883" y="2157311"/>
        <a:ext cx="662719" cy="639566"/>
      </dsp:txXfrm>
    </dsp:sp>
    <dsp:sp modelId="{A937205B-519E-4BB2-A764-523890428FEA}">
      <dsp:nvSpPr>
        <dsp:cNvPr id="0" name=""/>
        <dsp:cNvSpPr/>
      </dsp:nvSpPr>
      <dsp:spPr>
        <a:xfrm>
          <a:off x="1824376" y="1298469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EA01969-B855-441A-B9D2-67FB6455B27A}">
      <dsp:nvSpPr>
        <dsp:cNvPr id="0" name=""/>
        <dsp:cNvSpPr/>
      </dsp:nvSpPr>
      <dsp:spPr>
        <a:xfrm>
          <a:off x="1868597" y="1340479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 логопед</a:t>
          </a:r>
        </a:p>
      </dsp:txBody>
      <dsp:txXfrm>
        <a:off x="1868597" y="1340479"/>
        <a:ext cx="662719" cy="639566"/>
      </dsp:txXfrm>
    </dsp:sp>
    <dsp:sp modelId="{4371610E-4118-4D22-93C1-0FF7C172C65B}">
      <dsp:nvSpPr>
        <dsp:cNvPr id="0" name=""/>
        <dsp:cNvSpPr/>
      </dsp:nvSpPr>
      <dsp:spPr>
        <a:xfrm>
          <a:off x="2674024" y="2112791"/>
          <a:ext cx="740821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A9F5FC-0D80-4B04-A904-ADAD3D5E29B8}">
      <dsp:nvSpPr>
        <dsp:cNvPr id="0" name=""/>
        <dsp:cNvSpPr/>
      </dsp:nvSpPr>
      <dsp:spPr>
        <a:xfrm>
          <a:off x="2718245" y="2154801"/>
          <a:ext cx="740821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Музыкальный руководитель</a:t>
          </a:r>
        </a:p>
      </dsp:txBody>
      <dsp:txXfrm>
        <a:off x="2718245" y="2154801"/>
        <a:ext cx="740821" cy="639566"/>
      </dsp:txXfrm>
    </dsp:sp>
    <dsp:sp modelId="{4771A912-AE2A-43AE-A181-FC3F4F5E6995}">
      <dsp:nvSpPr>
        <dsp:cNvPr id="0" name=""/>
        <dsp:cNvSpPr/>
      </dsp:nvSpPr>
      <dsp:spPr>
        <a:xfrm>
          <a:off x="3595032" y="2112771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907F645-984F-4F7B-84BC-A11EEA2352A2}">
      <dsp:nvSpPr>
        <dsp:cNvPr id="0" name=""/>
        <dsp:cNvSpPr/>
      </dsp:nvSpPr>
      <dsp:spPr>
        <a:xfrm>
          <a:off x="3639253" y="2154781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 психолог</a:t>
          </a:r>
        </a:p>
      </dsp:txBody>
      <dsp:txXfrm>
        <a:off x="3639253" y="2154781"/>
        <a:ext cx="662719" cy="639566"/>
      </dsp:txXfrm>
    </dsp:sp>
    <dsp:sp modelId="{4A52246D-E229-40BE-B5EA-1946CAF9D8D5}">
      <dsp:nvSpPr>
        <dsp:cNvPr id="0" name=""/>
        <dsp:cNvSpPr/>
      </dsp:nvSpPr>
      <dsp:spPr>
        <a:xfrm>
          <a:off x="3753966" y="1220881"/>
          <a:ext cx="662719" cy="708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8E63C91-5169-48AC-9957-4BA9647CCD5A}">
      <dsp:nvSpPr>
        <dsp:cNvPr id="0" name=""/>
        <dsp:cNvSpPr/>
      </dsp:nvSpPr>
      <dsp:spPr>
        <a:xfrm>
          <a:off x="3798187" y="1262891"/>
          <a:ext cx="662719" cy="708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</a:t>
          </a:r>
          <a:r>
            <a:rPr lang="ru-RU" sz="1000" kern="1200"/>
            <a:t>ь</a:t>
          </a:r>
          <a:r>
            <a:rPr lang="ru-RU" sz="900" kern="1200"/>
            <a:t>ный педагог</a:t>
          </a:r>
        </a:p>
      </dsp:txBody>
      <dsp:txXfrm>
        <a:off x="3798187" y="1262891"/>
        <a:ext cx="662719" cy="708271"/>
      </dsp:txXfrm>
    </dsp:sp>
    <dsp:sp modelId="{8BB80A98-9886-4C36-9906-FA7713CDE6E4}">
      <dsp:nvSpPr>
        <dsp:cNvPr id="0" name=""/>
        <dsp:cNvSpPr/>
      </dsp:nvSpPr>
      <dsp:spPr>
        <a:xfrm>
          <a:off x="4597795" y="2123428"/>
          <a:ext cx="881534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4CE134C-6BE6-42CA-BF6C-69928708D7B4}">
      <dsp:nvSpPr>
        <dsp:cNvPr id="0" name=""/>
        <dsp:cNvSpPr/>
      </dsp:nvSpPr>
      <dsp:spPr>
        <a:xfrm>
          <a:off x="4642016" y="2165438"/>
          <a:ext cx="881534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Инструктор по физической культуре</a:t>
          </a:r>
        </a:p>
      </dsp:txBody>
      <dsp:txXfrm>
        <a:off x="4642016" y="2165438"/>
        <a:ext cx="881534" cy="639566"/>
      </dsp:txXfrm>
    </dsp:sp>
    <dsp:sp modelId="{4D4C3649-14D9-42C1-A91E-6EC01160A89D}">
      <dsp:nvSpPr>
        <dsp:cNvPr id="0" name=""/>
        <dsp:cNvSpPr/>
      </dsp:nvSpPr>
      <dsp:spPr>
        <a:xfrm>
          <a:off x="4776243" y="544355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498F0F5-B98C-4B05-8337-8CCDBD284104}">
      <dsp:nvSpPr>
        <dsp:cNvPr id="0" name=""/>
        <dsp:cNvSpPr/>
      </dsp:nvSpPr>
      <dsp:spPr>
        <a:xfrm>
          <a:off x="4820464" y="586365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Заведующий хозяйством</a:t>
          </a:r>
        </a:p>
      </dsp:txBody>
      <dsp:txXfrm>
        <a:off x="4820464" y="586365"/>
        <a:ext cx="662719" cy="639566"/>
      </dsp:txXfrm>
    </dsp:sp>
    <dsp:sp modelId="{53DADE4A-7119-4DC9-BD89-6F8DE8337B3D}">
      <dsp:nvSpPr>
        <dsp:cNvPr id="0" name=""/>
        <dsp:cNvSpPr/>
      </dsp:nvSpPr>
      <dsp:spPr>
        <a:xfrm>
          <a:off x="4785910" y="1302253"/>
          <a:ext cx="662719" cy="639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38D0738-D953-40F5-9AF6-76A735E33B99}">
      <dsp:nvSpPr>
        <dsp:cNvPr id="0" name=""/>
        <dsp:cNvSpPr/>
      </dsp:nvSpPr>
      <dsp:spPr>
        <a:xfrm>
          <a:off x="4830131" y="1344262"/>
          <a:ext cx="662719" cy="639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Младшие воспитатели</a:t>
          </a:r>
        </a:p>
      </dsp:txBody>
      <dsp:txXfrm>
        <a:off x="4830131" y="1344262"/>
        <a:ext cx="662719" cy="639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8</cp:revision>
  <cp:lastPrinted>2023-04-20T16:31:00Z</cp:lastPrinted>
  <dcterms:created xsi:type="dcterms:W3CDTF">2022-06-29T10:45:00Z</dcterms:created>
  <dcterms:modified xsi:type="dcterms:W3CDTF">2023-04-20T16:37:00Z</dcterms:modified>
</cp:coreProperties>
</file>